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D380" w14:textId="69B07E2C" w:rsidR="00703548" w:rsidRDefault="00774CF7" w:rsidP="00703548">
      <w:pPr>
        <w:pStyle w:val="a5"/>
        <w:rPr>
          <w:rFonts w:ascii="標楷體" w:eastAsia="標楷體" w:hAnsi="標楷體"/>
          <w:sz w:val="36"/>
          <w:szCs w:val="32"/>
          <w:lang w:eastAsia="zh-TW"/>
        </w:rPr>
      </w:pPr>
      <w:r w:rsidRPr="00703548">
        <w:rPr>
          <w:rFonts w:ascii="標楷體" w:eastAsia="標楷體" w:hAnsi="標楷體"/>
          <w:sz w:val="36"/>
          <w:szCs w:val="32"/>
        </w:rPr>
        <w:t>雲林縣麥寮鄉立幼兒園</w:t>
      </w:r>
      <w:r w:rsidR="007D5622" w:rsidRPr="00703548">
        <w:rPr>
          <w:rFonts w:ascii="標楷體" w:eastAsia="標楷體" w:hAnsi="標楷體"/>
          <w:sz w:val="36"/>
          <w:szCs w:val="32"/>
        </w:rPr>
        <w:t>1</w:t>
      </w:r>
      <w:r w:rsidR="00A37AC1" w:rsidRPr="00703548">
        <w:rPr>
          <w:rFonts w:ascii="標楷體" w:eastAsia="標楷體" w:hAnsi="標楷體" w:hint="eastAsia"/>
          <w:sz w:val="36"/>
          <w:szCs w:val="32"/>
        </w:rPr>
        <w:t>1</w:t>
      </w:r>
      <w:r w:rsidR="00A1373B">
        <w:rPr>
          <w:rFonts w:ascii="標楷體" w:eastAsia="標楷體" w:hAnsi="標楷體" w:hint="eastAsia"/>
          <w:sz w:val="36"/>
          <w:szCs w:val="32"/>
          <w:lang w:eastAsia="zh-TW"/>
        </w:rPr>
        <w:t>5</w:t>
      </w:r>
      <w:r w:rsidR="00F9522C" w:rsidRPr="00703548">
        <w:rPr>
          <w:rFonts w:ascii="標楷體" w:eastAsia="標楷體" w:hAnsi="標楷體"/>
          <w:sz w:val="36"/>
          <w:szCs w:val="32"/>
        </w:rPr>
        <w:t>學年度</w:t>
      </w:r>
      <w:r w:rsidR="00991F18">
        <w:rPr>
          <w:rFonts w:ascii="標楷體" w:eastAsia="標楷體" w:hAnsi="標楷體"/>
          <w:sz w:val="36"/>
          <w:szCs w:val="32"/>
        </w:rPr>
        <w:t>第</w:t>
      </w:r>
      <w:r w:rsidR="00A1373B">
        <w:rPr>
          <w:rFonts w:ascii="標楷體" w:eastAsia="標楷體" w:hAnsi="標楷體" w:hint="eastAsia"/>
          <w:sz w:val="36"/>
          <w:szCs w:val="32"/>
          <w:lang w:eastAsia="zh-TW"/>
        </w:rPr>
        <w:t>一</w:t>
      </w:r>
      <w:r w:rsidR="00C55C10" w:rsidRPr="00703548">
        <w:rPr>
          <w:rFonts w:ascii="標楷體" w:eastAsia="標楷體" w:hAnsi="標楷體"/>
          <w:sz w:val="36"/>
          <w:szCs w:val="32"/>
        </w:rPr>
        <w:t>學期</w:t>
      </w:r>
      <w:r w:rsidR="00F9522C" w:rsidRPr="00703548">
        <w:rPr>
          <w:rFonts w:ascii="標楷體" w:eastAsia="標楷體" w:hAnsi="標楷體"/>
          <w:sz w:val="36"/>
          <w:szCs w:val="32"/>
        </w:rPr>
        <w:t>定期契約進用</w:t>
      </w:r>
    </w:p>
    <w:p w14:paraId="35EF98A3" w14:textId="6B70D87B" w:rsidR="00774CF7" w:rsidRPr="005C6566" w:rsidRDefault="004C215E" w:rsidP="00703548">
      <w:pPr>
        <w:pStyle w:val="a5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03548">
        <w:rPr>
          <w:rFonts w:ascii="標楷體" w:eastAsia="標楷體" w:hAnsi="標楷體" w:hint="eastAsia"/>
          <w:sz w:val="36"/>
          <w:szCs w:val="32"/>
        </w:rPr>
        <w:t>教保員及</w:t>
      </w:r>
      <w:r w:rsidR="008B66B5" w:rsidRPr="00703548">
        <w:rPr>
          <w:rFonts w:ascii="標楷體" w:eastAsia="標楷體" w:hAnsi="標楷體" w:hint="eastAsia"/>
          <w:sz w:val="36"/>
          <w:szCs w:val="32"/>
        </w:rPr>
        <w:t>助理教保員</w:t>
      </w:r>
      <w:r w:rsidR="00774CF7" w:rsidRPr="00703548">
        <w:rPr>
          <w:rFonts w:ascii="標楷體" w:eastAsia="標楷體" w:hAnsi="標楷體"/>
          <w:sz w:val="36"/>
          <w:szCs w:val="32"/>
        </w:rPr>
        <w:t>甄選簡章</w:t>
      </w:r>
      <w:r w:rsidR="00B9558C" w:rsidRPr="005C6566">
        <w:rPr>
          <w:rFonts w:ascii="標楷體" w:eastAsia="標楷體" w:hAnsi="標楷體" w:hint="eastAsia"/>
          <w:sz w:val="32"/>
          <w:szCs w:val="32"/>
        </w:rPr>
        <w:t>（一次公告分次招考）</w:t>
      </w:r>
    </w:p>
    <w:p w14:paraId="43BF7577" w14:textId="77777777" w:rsidR="00F03D43" w:rsidRPr="005C6566" w:rsidRDefault="00F03D43" w:rsidP="00D84D76">
      <w:pPr>
        <w:pStyle w:val="a5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 w:hint="eastAsia"/>
          <w:sz w:val="27"/>
          <w:szCs w:val="27"/>
        </w:rPr>
        <w:t>壹、依據：</w:t>
      </w:r>
    </w:p>
    <w:p w14:paraId="230A1E50" w14:textId="77777777" w:rsidR="00AE4731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 w:rsidRPr="005C6566">
        <w:rPr>
          <w:rFonts w:ascii="標楷體" w:eastAsia="標楷體" w:hAnsi="標楷體" w:hint="eastAsia"/>
          <w:sz w:val="27"/>
        </w:rPr>
        <w:t>一</w:t>
      </w:r>
      <w:r w:rsidR="000121D5" w:rsidRPr="005C6566">
        <w:rPr>
          <w:rFonts w:ascii="標楷體" w:eastAsia="標楷體" w:hAnsi="標楷體"/>
          <w:sz w:val="27"/>
        </w:rPr>
        <w:t>、</w:t>
      </w:r>
      <w:r w:rsidR="00AE4731" w:rsidRPr="005C6566">
        <w:rPr>
          <w:rFonts w:ascii="標楷體" w:eastAsia="標楷體" w:hAnsi="標楷體" w:hint="eastAsia"/>
          <w:sz w:val="26"/>
          <w:szCs w:val="26"/>
        </w:rPr>
        <w:t>教保服務人員條例(以下簡稱教保條例)。</w:t>
      </w:r>
    </w:p>
    <w:p w14:paraId="5639B2DC" w14:textId="77777777" w:rsidR="001314D6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 w:rsidRPr="005C6566">
        <w:rPr>
          <w:rFonts w:ascii="標楷體" w:eastAsia="標楷體" w:hAnsi="標楷體" w:hint="eastAsia"/>
          <w:sz w:val="27"/>
        </w:rPr>
        <w:t>二</w:t>
      </w:r>
      <w:r w:rsidR="000121D5" w:rsidRPr="005C6566">
        <w:rPr>
          <w:rFonts w:ascii="標楷體" w:eastAsia="標楷體" w:hAnsi="標楷體"/>
          <w:sz w:val="27"/>
        </w:rPr>
        <w:t>、</w:t>
      </w:r>
      <w:r w:rsidR="001314D6" w:rsidRPr="005C6566">
        <w:rPr>
          <w:rFonts w:ascii="標楷體" w:eastAsia="標楷體" w:hAnsi="標楷體" w:hint="eastAsia"/>
          <w:sz w:val="26"/>
          <w:szCs w:val="26"/>
        </w:rPr>
        <w:t>公立幼兒園契約進用人員之進用考核及待遇辦法(以下簡稱契進辦法)。</w:t>
      </w:r>
    </w:p>
    <w:p w14:paraId="7E8F8CEA" w14:textId="33D8A07A" w:rsidR="00F12F1D" w:rsidRPr="00991F18" w:rsidRDefault="00F12F1D" w:rsidP="00211111">
      <w:pPr>
        <w:pStyle w:val="a5"/>
        <w:ind w:leftChars="204" w:left="490"/>
        <w:rPr>
          <w:rFonts w:ascii="標楷體" w:eastAsia="標楷體" w:hAnsi="標楷體"/>
          <w:sz w:val="26"/>
          <w:szCs w:val="26"/>
          <w:lang w:eastAsia="zh-TW"/>
        </w:rPr>
      </w:pPr>
      <w:r w:rsidRPr="005C6566">
        <w:rPr>
          <w:rFonts w:ascii="標楷體" w:eastAsia="標楷體" w:hAnsi="標楷體" w:hint="eastAsia"/>
          <w:sz w:val="26"/>
          <w:szCs w:val="26"/>
        </w:rPr>
        <w:t>三、</w:t>
      </w:r>
      <w:r w:rsidR="00211111">
        <w:rPr>
          <w:rFonts w:ascii="標楷體" w:eastAsia="標楷體" w:hAnsi="標楷體" w:hint="eastAsia"/>
          <w:sz w:val="26"/>
          <w:szCs w:val="26"/>
          <w:lang w:eastAsia="zh-TW"/>
        </w:rPr>
        <w:t>雲林縣政府115年5月21日府教特二字第1150535636號函及</w:t>
      </w:r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雲林縣政府</w:t>
      </w:r>
      <w:r w:rsidR="000C250B">
        <w:rPr>
          <w:rFonts w:ascii="標楷體" w:eastAsia="標楷體" w:hAnsi="標楷體" w:hint="eastAsia"/>
          <w:sz w:val="26"/>
          <w:szCs w:val="26"/>
          <w:lang w:eastAsia="zh-TW"/>
        </w:rPr>
        <w:t>115</w:t>
      </w:r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年</w:t>
      </w:r>
      <w:r w:rsidR="00945304">
        <w:rPr>
          <w:rFonts w:ascii="標楷體" w:eastAsia="標楷體" w:hAnsi="標楷體" w:hint="eastAsia"/>
          <w:sz w:val="26"/>
          <w:szCs w:val="26"/>
          <w:lang w:eastAsia="zh-TW"/>
        </w:rPr>
        <w:t>7</w:t>
      </w:r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月</w:t>
      </w:r>
      <w:r w:rsidR="00945304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日府教特二字第</w:t>
      </w:r>
      <w:r w:rsidR="00945304">
        <w:rPr>
          <w:rFonts w:ascii="標楷體" w:eastAsia="標楷體" w:hAnsi="標楷體" w:hint="eastAsia"/>
          <w:sz w:val="26"/>
          <w:szCs w:val="26"/>
          <w:lang w:eastAsia="zh-TW"/>
        </w:rPr>
        <w:t>1150549459</w:t>
      </w:r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號函。</w:t>
      </w:r>
    </w:p>
    <w:p w14:paraId="641DFBE5" w14:textId="77777777" w:rsidR="00774CF7" w:rsidRPr="005C6566" w:rsidRDefault="00774CF7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貳、甄選條件及資格：</w:t>
      </w:r>
    </w:p>
    <w:p w14:paraId="3D347ABD" w14:textId="77777777" w:rsidR="00962107" w:rsidRDefault="00392C50" w:rsidP="00A2402E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D6573A" w:rsidRPr="005C6566">
        <w:rPr>
          <w:rFonts w:ascii="標楷體" w:eastAsia="標楷體" w:hAnsi="標楷體"/>
          <w:sz w:val="27"/>
        </w:rPr>
        <w:t>一、</w:t>
      </w:r>
      <w:r w:rsidR="00A2402E" w:rsidRPr="005C6566">
        <w:rPr>
          <w:rFonts w:ascii="標楷體" w:eastAsia="標楷體" w:hAnsi="標楷體"/>
          <w:sz w:val="27"/>
        </w:rPr>
        <w:t>基本條件：具有中華民國國籍之國民，無</w:t>
      </w:r>
      <w:r w:rsidR="00A2402E" w:rsidRPr="0061251B">
        <w:rPr>
          <w:rFonts w:ascii="標楷體" w:eastAsia="標楷體" w:hAnsi="標楷體" w:hint="eastAsia"/>
          <w:sz w:val="27"/>
        </w:rPr>
        <w:t>教保服務人員條例</w:t>
      </w:r>
      <w:r w:rsidR="00A2402E" w:rsidRPr="005C6566">
        <w:rPr>
          <w:rFonts w:ascii="標楷體" w:eastAsia="標楷體" w:hAnsi="標楷體"/>
          <w:sz w:val="27"/>
        </w:rPr>
        <w:t>第</w:t>
      </w:r>
      <w:r w:rsidR="00A2402E">
        <w:rPr>
          <w:rFonts w:ascii="標楷體" w:eastAsia="標楷體" w:hAnsi="標楷體"/>
          <w:sz w:val="27"/>
        </w:rPr>
        <w:t>14</w:t>
      </w:r>
      <w:r w:rsidR="00A2402E" w:rsidRPr="005C6566">
        <w:rPr>
          <w:rFonts w:ascii="標楷體" w:eastAsia="標楷體" w:hAnsi="標楷體"/>
          <w:sz w:val="27"/>
        </w:rPr>
        <w:t>條各款</w:t>
      </w:r>
    </w:p>
    <w:p w14:paraId="2C4ADF70" w14:textId="37367723" w:rsidR="00D6573A" w:rsidRPr="005C6566" w:rsidRDefault="00962107" w:rsidP="00A2402E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  <w:lang w:eastAsia="zh-TW"/>
        </w:rPr>
        <w:t xml:space="preserve">        </w:t>
      </w:r>
      <w:r w:rsidR="00A2402E" w:rsidRPr="005C6566">
        <w:rPr>
          <w:rFonts w:ascii="標楷體" w:eastAsia="標楷體" w:hAnsi="標楷體"/>
          <w:sz w:val="27"/>
        </w:rPr>
        <w:t>情事者。</w:t>
      </w:r>
    </w:p>
    <w:p w14:paraId="4F6AA60D" w14:textId="77777777" w:rsidR="00D6573A" w:rsidRPr="005C6566" w:rsidRDefault="00D6573A" w:rsidP="00D6573A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二、報名資格：</w:t>
      </w:r>
    </w:p>
    <w:p w14:paraId="49712850" w14:textId="77777777" w:rsidR="00D6573A" w:rsidRPr="00A37AC1" w:rsidRDefault="00D6573A" w:rsidP="00D6573A">
      <w:pPr>
        <w:pStyle w:val="a5"/>
        <w:ind w:firstLine="552"/>
        <w:rPr>
          <w:rFonts w:ascii="標楷體" w:eastAsia="標楷體" w:hAnsi="標楷體"/>
          <w:b/>
          <w:sz w:val="27"/>
        </w:rPr>
      </w:pPr>
      <w:r w:rsidRPr="00A37AC1">
        <w:rPr>
          <w:rFonts w:ascii="標楷體" w:eastAsia="標楷體" w:hAnsi="標楷體" w:hint="eastAsia"/>
          <w:b/>
          <w:sz w:val="27"/>
        </w:rPr>
        <w:t>(一)第1次招考報名資格條件</w:t>
      </w:r>
    </w:p>
    <w:p w14:paraId="1524504B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14:paraId="2D290ECF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法相關規定未修正前，適用幼稚園教師資格之規定。</w:t>
      </w:r>
    </w:p>
    <w:p w14:paraId="1B29F291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14:paraId="334B7693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兒保育相關系、所、學位學程、科畢業。</w:t>
      </w:r>
    </w:p>
    <w:p w14:paraId="7110AD55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14:paraId="27D67E1B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</w:p>
    <w:p w14:paraId="6AB09EC2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育輔系或學分學程。</w:t>
      </w:r>
    </w:p>
    <w:p w14:paraId="14C76739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已修畢兒童福利專業人員訓練實施方案(乙類或丙類兒童福利專業人員</w:t>
      </w:r>
    </w:p>
    <w:p w14:paraId="40CFBB04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訓練課程)具保育人員資格、或已依兒童及少年福利機構專業人員資格</w:t>
      </w:r>
    </w:p>
    <w:p w14:paraId="7C4662F7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及訓練辦法規定修畢教保核心課程並領有結業證書者。</w:t>
      </w:r>
    </w:p>
    <w:p w14:paraId="334F87C1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14:paraId="0D17D1DB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作職系及格，或具社會行政、社會工作職系合格實授委任第三職等以</w:t>
      </w:r>
    </w:p>
    <w:p w14:paraId="65DA70C2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上任用資格者，取得該教保員專業訓練(教保核心課程)結業證書。</w:t>
      </w:r>
    </w:p>
    <w:p w14:paraId="0824B725" w14:textId="77777777"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</w:p>
    <w:p w14:paraId="0392B2CE" w14:textId="77777777" w:rsidR="00D6573A" w:rsidRPr="005C6566" w:rsidRDefault="00D6573A" w:rsidP="00D6573A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 xml:space="preserve">          </w:t>
      </w:r>
      <w:r w:rsidRPr="005C6566">
        <w:rPr>
          <w:rFonts w:ascii="標楷體" w:eastAsia="標楷體" w:hAnsi="標楷體"/>
          <w:sz w:val="27"/>
        </w:rPr>
        <w:t>專業人員資格要點取得專業人員資格證明者，且現任並繼續於同一職</w:t>
      </w:r>
    </w:p>
    <w:p w14:paraId="2DE22A55" w14:textId="77777777"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Pr="005C6566">
        <w:rPr>
          <w:rFonts w:ascii="標楷體" w:eastAsia="標楷體" w:hAnsi="標楷體"/>
          <w:sz w:val="27"/>
        </w:rPr>
        <w:t>位之人員。</w:t>
      </w:r>
    </w:p>
    <w:p w14:paraId="587EB9C5" w14:textId="77777777" w:rsidR="00D6573A" w:rsidRPr="005C6566" w:rsidRDefault="00D6573A" w:rsidP="00D6573A">
      <w:pPr>
        <w:pStyle w:val="a5"/>
        <w:ind w:leftChars="100" w:left="240" w:firstLineChars="300" w:firstLine="81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7.助理教保員：應具備國內高級中等學校幼兒保育相關學程、科畢業之</w:t>
      </w:r>
    </w:p>
    <w:p w14:paraId="10A9B1EE" w14:textId="77777777" w:rsidR="00D6573A" w:rsidRPr="005C6566" w:rsidRDefault="00D6573A" w:rsidP="00D6573A">
      <w:pPr>
        <w:pStyle w:val="a5"/>
        <w:ind w:leftChars="100" w:left="240" w:firstLineChars="300" w:firstLine="81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資格。</w:t>
      </w:r>
    </w:p>
    <w:p w14:paraId="591BB87F" w14:textId="77777777" w:rsidR="00B9558C" w:rsidRPr="00A37AC1" w:rsidRDefault="00FF4CA7" w:rsidP="00D6573A">
      <w:pPr>
        <w:pStyle w:val="a5"/>
        <w:ind w:left="540" w:hanging="540"/>
        <w:rPr>
          <w:rFonts w:ascii="標楷體" w:eastAsia="標楷體" w:hAnsi="標楷體"/>
          <w:b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0F7E65" w:rsidRPr="00A37AC1">
        <w:rPr>
          <w:rFonts w:ascii="標楷體" w:eastAsia="標楷體" w:hAnsi="標楷體" w:hint="eastAsia"/>
          <w:b/>
          <w:sz w:val="27"/>
        </w:rPr>
        <w:t>(二)</w:t>
      </w:r>
      <w:r w:rsidR="008C3D08" w:rsidRPr="00A37AC1">
        <w:rPr>
          <w:rFonts w:ascii="標楷體" w:eastAsia="標楷體" w:hAnsi="標楷體" w:hint="eastAsia"/>
          <w:b/>
          <w:sz w:val="27"/>
        </w:rPr>
        <w:t>第</w:t>
      </w:r>
      <w:r w:rsidR="00253D3E" w:rsidRPr="00A37AC1">
        <w:rPr>
          <w:rFonts w:ascii="標楷體" w:eastAsia="標楷體" w:hAnsi="標楷體" w:hint="eastAsia"/>
          <w:b/>
          <w:sz w:val="27"/>
        </w:rPr>
        <w:t>2</w:t>
      </w:r>
      <w:r w:rsidR="008C3D08" w:rsidRPr="00A37AC1">
        <w:rPr>
          <w:rFonts w:ascii="標楷體" w:eastAsia="標楷體" w:hAnsi="標楷體" w:hint="eastAsia"/>
          <w:b/>
          <w:sz w:val="27"/>
        </w:rPr>
        <w:t>次招考報名資格條件</w:t>
      </w:r>
      <w:r w:rsidRPr="00A37AC1">
        <w:rPr>
          <w:rFonts w:ascii="標楷體" w:eastAsia="標楷體" w:hAnsi="標楷體" w:hint="eastAsia"/>
          <w:b/>
          <w:sz w:val="27"/>
        </w:rPr>
        <w:t>：</w:t>
      </w:r>
    </w:p>
    <w:p w14:paraId="1781D374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14:paraId="6A99D185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法相關規定未修正前，適用幼稚園教師資格之規定。</w:t>
      </w:r>
    </w:p>
    <w:p w14:paraId="2A07C6FD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14:paraId="0769B26D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兒保育相關系、所、學位學程、科畢業。</w:t>
      </w:r>
    </w:p>
    <w:p w14:paraId="7CEEC341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14:paraId="6EC595A3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</w:p>
    <w:p w14:paraId="2D0A8654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育輔系或學分學程。</w:t>
      </w:r>
    </w:p>
    <w:p w14:paraId="07CFFE97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已修畢兒童福利專業人員訓練實施方案(乙類或丙類兒童福利專業人員</w:t>
      </w:r>
    </w:p>
    <w:p w14:paraId="51669190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訓練課程)具保育人員資格、或已依兒童及少年福利機構專業人員資格</w:t>
      </w:r>
    </w:p>
    <w:p w14:paraId="66EB2FAE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及訓練辦法規定修畢教保核心課程並領有結業證書者。</w:t>
      </w:r>
    </w:p>
    <w:p w14:paraId="67911567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14:paraId="43EEFF89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作職系及格，或具社會行政、社會工作職系合格實授委任第三職等以</w:t>
      </w:r>
    </w:p>
    <w:p w14:paraId="42CE12EC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上任用資格者，取得該教保員專業訓練(教保核心課程)結業證書。</w:t>
      </w:r>
    </w:p>
    <w:p w14:paraId="76B8ADA4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  <w:r w:rsidRPr="005C6566">
        <w:rPr>
          <w:rFonts w:ascii="標楷體" w:eastAsia="標楷體" w:hAnsi="標楷體" w:hint="eastAsia"/>
          <w:sz w:val="27"/>
        </w:rPr>
        <w:t>專</w:t>
      </w:r>
    </w:p>
    <w:p w14:paraId="25EA587A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業人員資格要點取得專業人員資格證明者，且現任並繼續於同一職</w:t>
      </w:r>
    </w:p>
    <w:p w14:paraId="2A510961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位之人員。</w:t>
      </w:r>
    </w:p>
    <w:p w14:paraId="01E1858A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7.助理教保員：應具備國內高級中等學校幼兒保育相關學程、科畢業之</w:t>
      </w:r>
    </w:p>
    <w:p w14:paraId="43CCB48F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資格。</w:t>
      </w:r>
    </w:p>
    <w:p w14:paraId="1F3798FC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8.若無助理教保員資格者，放寬至大學以上畢業，依據幼兒教育及照顧</w:t>
      </w:r>
    </w:p>
    <w:p w14:paraId="32F4CD85" w14:textId="71BED918" w:rsidR="008C3D08" w:rsidRPr="005C6566" w:rsidRDefault="00F1488C" w:rsidP="008C3D08">
      <w:pPr>
        <w:pStyle w:val="a5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="008C3D08" w:rsidRPr="005C6566">
        <w:rPr>
          <w:rFonts w:ascii="標楷體" w:eastAsia="標楷體" w:hAnsi="標楷體" w:hint="eastAsia"/>
          <w:sz w:val="27"/>
        </w:rPr>
        <w:t>法施行細則12條第1項第三款辦理。</w:t>
      </w:r>
    </w:p>
    <w:p w14:paraId="1024BE3B" w14:textId="0AE24EDF" w:rsidR="009B17C6" w:rsidRPr="00A37AC1" w:rsidRDefault="002878B5" w:rsidP="008C3D08">
      <w:pPr>
        <w:pStyle w:val="a5"/>
        <w:rPr>
          <w:rFonts w:ascii="標楷體" w:eastAsia="標楷體" w:hAnsi="標楷體" w:hint="eastAsia"/>
          <w:b/>
          <w:sz w:val="27"/>
          <w:lang w:eastAsia="zh-TW"/>
        </w:rPr>
      </w:pPr>
      <w:r w:rsidRPr="00A37AC1">
        <w:rPr>
          <w:rFonts w:ascii="標楷體" w:eastAsia="標楷體" w:hAnsi="標楷體" w:hint="eastAsia"/>
          <w:b/>
          <w:sz w:val="27"/>
        </w:rPr>
        <w:t>(三) 第3次之後招考報名資格條件：同上(2次報名資格)。</w:t>
      </w:r>
    </w:p>
    <w:p w14:paraId="0295C017" w14:textId="77777777" w:rsidR="00774CF7" w:rsidRPr="005C6566" w:rsidRDefault="00774CF7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lastRenderedPageBreak/>
        <w:t>附註：</w:t>
      </w:r>
    </w:p>
    <w:p w14:paraId="45F6D93E" w14:textId="77777777" w:rsidR="00774CF7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凡未符報名資格而報考者，如涉及刑責應自負之；於報名時未及時發現或持偽造證明文件，於錄取分發後亦應無條件解約，由備取人員遞補之。</w:t>
      </w:r>
    </w:p>
    <w:p w14:paraId="29F903C8" w14:textId="77777777" w:rsidR="003D2D36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因病退休或資遣人員報考者，須檢附公立醫院康復證明及核定退休或資</w:t>
      </w:r>
    </w:p>
    <w:p w14:paraId="5112DB7C" w14:textId="77777777" w:rsidR="00774CF7" w:rsidRPr="005C6566" w:rsidRDefault="00774CF7" w:rsidP="003D2D36">
      <w:pPr>
        <w:pStyle w:val="a5"/>
        <w:ind w:left="113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遣公函。</w:t>
      </w:r>
    </w:p>
    <w:p w14:paraId="5B7AF6FE" w14:textId="232B5DC3" w:rsidR="00774CF7" w:rsidRPr="005C6566" w:rsidRDefault="00D11A31" w:rsidP="00932C8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參、甄選名額：本次甄選錄取名額</w:t>
      </w:r>
      <w:r w:rsidR="00614A29" w:rsidRPr="005C6566">
        <w:rPr>
          <w:rFonts w:ascii="標楷體" w:eastAsia="標楷體" w:hAnsi="標楷體"/>
          <w:sz w:val="27"/>
        </w:rPr>
        <w:t>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教保員</w:t>
      </w:r>
      <w:r w:rsidRPr="00230F21">
        <w:rPr>
          <w:rFonts w:ascii="標楷體" w:eastAsia="標楷體" w:hAnsi="標楷體"/>
          <w:color w:val="FF0000"/>
          <w:sz w:val="27"/>
        </w:rPr>
        <w:t>正</w:t>
      </w:r>
      <w:r w:rsidR="00D14010" w:rsidRPr="00230F21">
        <w:rPr>
          <w:rFonts w:ascii="標楷體" w:eastAsia="標楷體" w:hAnsi="標楷體" w:hint="eastAsia"/>
          <w:color w:val="FF0000"/>
          <w:sz w:val="27"/>
        </w:rPr>
        <w:t>取</w:t>
      </w:r>
      <w:r w:rsidR="00962107">
        <w:rPr>
          <w:rFonts w:ascii="標楷體" w:eastAsia="標楷體" w:hAnsi="標楷體" w:hint="eastAsia"/>
          <w:color w:val="FF0000"/>
          <w:sz w:val="27"/>
          <w:lang w:eastAsia="zh-TW"/>
        </w:rPr>
        <w:t>1</w:t>
      </w:r>
      <w:r w:rsidR="00364CBC">
        <w:rPr>
          <w:rFonts w:ascii="標楷體" w:eastAsia="標楷體" w:hAnsi="標楷體" w:hint="eastAsia"/>
          <w:color w:val="FF0000"/>
          <w:sz w:val="27"/>
          <w:lang w:eastAsia="zh-TW"/>
        </w:rPr>
        <w:t>2</w:t>
      </w:r>
      <w:r w:rsidR="0002064D" w:rsidRPr="00230F21">
        <w:rPr>
          <w:rFonts w:ascii="標楷體" w:eastAsia="標楷體" w:hAnsi="標楷體"/>
          <w:color w:val="FF0000"/>
          <w:sz w:val="27"/>
        </w:rPr>
        <w:t>名</w:t>
      </w:r>
      <w:r w:rsidR="00614A29" w:rsidRPr="005C6566">
        <w:rPr>
          <w:rFonts w:ascii="標楷體" w:eastAsia="標楷體" w:hAnsi="標楷體"/>
          <w:sz w:val="27"/>
        </w:rPr>
        <w:t>及定期契約進用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助理教保員正取</w:t>
      </w:r>
      <w:r w:rsidR="00CA181A">
        <w:rPr>
          <w:rFonts w:ascii="標楷體" w:eastAsia="標楷體" w:hAnsi="標楷體" w:hint="eastAsia"/>
          <w:color w:val="FF0000"/>
          <w:sz w:val="27"/>
          <w:lang w:eastAsia="zh-TW"/>
        </w:rPr>
        <w:t>8</w:t>
      </w:r>
      <w:r w:rsidR="00614A29" w:rsidRPr="00230F21">
        <w:rPr>
          <w:rFonts w:ascii="標楷體" w:eastAsia="標楷體" w:hAnsi="標楷體"/>
          <w:color w:val="FF0000"/>
          <w:sz w:val="27"/>
        </w:rPr>
        <w:t>名</w:t>
      </w:r>
      <w:r w:rsidR="00774CF7" w:rsidRPr="005C6566">
        <w:rPr>
          <w:rFonts w:ascii="標楷體" w:eastAsia="標楷體" w:hAnsi="標楷體"/>
          <w:sz w:val="27"/>
        </w:rPr>
        <w:t>，</w:t>
      </w:r>
      <w:r w:rsidR="00E941C8" w:rsidRPr="00E941C8">
        <w:rPr>
          <w:rFonts w:ascii="標楷體" w:eastAsia="標楷體" w:hAnsi="標楷體" w:hint="eastAsia"/>
          <w:color w:val="FF0000"/>
          <w:sz w:val="27"/>
          <w:lang w:eastAsia="zh-TW"/>
        </w:rPr>
        <w:t>備取</w:t>
      </w:r>
      <w:r w:rsidR="00E941C8">
        <w:rPr>
          <w:rFonts w:ascii="標楷體" w:eastAsia="標楷體" w:hAnsi="標楷體" w:hint="eastAsia"/>
          <w:color w:val="FF0000"/>
          <w:sz w:val="27"/>
          <w:lang w:eastAsia="zh-TW"/>
        </w:rPr>
        <w:t>若干</w:t>
      </w:r>
      <w:r w:rsidR="00E941C8" w:rsidRPr="00E941C8">
        <w:rPr>
          <w:rFonts w:ascii="標楷體" w:eastAsia="標楷體" w:hAnsi="標楷體" w:hint="eastAsia"/>
          <w:color w:val="FF0000"/>
          <w:sz w:val="27"/>
          <w:lang w:eastAsia="zh-TW"/>
        </w:rPr>
        <w:t>名，</w:t>
      </w:r>
      <w:r w:rsidR="000A5F54">
        <w:rPr>
          <w:rFonts w:ascii="標楷體" w:eastAsia="標楷體" w:hAnsi="標楷體" w:hint="eastAsia"/>
          <w:color w:val="FF0000"/>
          <w:sz w:val="27"/>
          <w:lang w:eastAsia="zh-TW"/>
        </w:rPr>
        <w:t>錄取總人數</w:t>
      </w:r>
      <w:r w:rsidR="00364CBC">
        <w:rPr>
          <w:rFonts w:ascii="標楷體" w:eastAsia="標楷體" w:hAnsi="標楷體" w:hint="eastAsia"/>
          <w:color w:val="FF0000"/>
          <w:sz w:val="27"/>
          <w:lang w:eastAsia="zh-TW"/>
        </w:rPr>
        <w:t>20</w:t>
      </w:r>
      <w:r w:rsidR="000A5F54">
        <w:rPr>
          <w:rFonts w:ascii="標楷體" w:eastAsia="標楷體" w:hAnsi="標楷體" w:hint="eastAsia"/>
          <w:color w:val="FF0000"/>
          <w:sz w:val="27"/>
          <w:lang w:eastAsia="zh-TW"/>
        </w:rPr>
        <w:t>名。</w:t>
      </w:r>
      <w:r w:rsidR="00774CF7" w:rsidRPr="005C6566">
        <w:rPr>
          <w:rFonts w:ascii="標楷體" w:eastAsia="標楷體" w:hAnsi="標楷體"/>
          <w:sz w:val="27"/>
        </w:rPr>
        <w:t>依總成績決定錄取名單。</w:t>
      </w:r>
      <w:r w:rsidR="00E941C8">
        <w:rPr>
          <w:rFonts w:ascii="標楷體" w:eastAsia="標楷體" w:hAnsi="標楷體" w:hint="eastAsia"/>
          <w:sz w:val="27"/>
          <w:lang w:eastAsia="zh-TW"/>
        </w:rPr>
        <w:t>備取人員</w:t>
      </w:r>
      <w:r w:rsidR="000A5F54">
        <w:rPr>
          <w:rFonts w:ascii="標楷體" w:eastAsia="標楷體" w:hAnsi="標楷體" w:hint="eastAsia"/>
          <w:sz w:val="27"/>
          <w:lang w:eastAsia="zh-TW"/>
        </w:rPr>
        <w:t>資格</w:t>
      </w:r>
      <w:r w:rsidR="00E941C8">
        <w:rPr>
          <w:rFonts w:ascii="標楷體" w:eastAsia="標楷體" w:hAnsi="標楷體" w:hint="eastAsia"/>
          <w:sz w:val="27"/>
          <w:lang w:eastAsia="zh-TW"/>
        </w:rPr>
        <w:t>至115年9月1日止。</w:t>
      </w:r>
      <w:r w:rsidR="00932C8E" w:rsidRPr="00932C8E">
        <w:rPr>
          <w:rFonts w:ascii="標楷體" w:eastAsia="標楷體" w:hAnsi="標楷體" w:hint="eastAsia"/>
          <w:color w:val="FF0000"/>
          <w:sz w:val="27"/>
          <w:lang w:val="en-US" w:eastAsia="zh-TW"/>
        </w:rPr>
        <w:t>本次甄選簡章，一次公告、分次報名及招考，如缺額補滿，則不進行下階段招考。</w:t>
      </w:r>
    </w:p>
    <w:p w14:paraId="17624B0A" w14:textId="77777777" w:rsidR="0002064D" w:rsidRPr="005C6566" w:rsidRDefault="0002064D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肆、待遇制度：</w:t>
      </w:r>
    </w:p>
    <w:p w14:paraId="30E56D2A" w14:textId="77777777" w:rsidR="00543246" w:rsidRPr="005C6566" w:rsidRDefault="0002064D" w:rsidP="00F4254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一、定期契約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Pr="005C6566">
        <w:rPr>
          <w:rFonts w:ascii="標楷體" w:eastAsia="標楷體" w:hAnsi="標楷體" w:hint="eastAsia"/>
          <w:sz w:val="27"/>
        </w:rPr>
        <w:t>教保員</w:t>
      </w:r>
      <w:r w:rsidR="00F4254E" w:rsidRPr="005C6566">
        <w:rPr>
          <w:rFonts w:ascii="標楷體" w:eastAsia="標楷體" w:hAnsi="標楷體" w:hint="eastAsia"/>
          <w:sz w:val="27"/>
        </w:rPr>
        <w:t>依據公立幼兒園契約進用人員薪資支给基準表教保</w:t>
      </w:r>
    </w:p>
    <w:p w14:paraId="6C99B660" w14:textId="77777777" w:rsidR="0002064D" w:rsidRPr="005C6566" w:rsidRDefault="00543246" w:rsidP="00543246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F4254E" w:rsidRPr="005C6566">
        <w:rPr>
          <w:rFonts w:ascii="標楷體" w:eastAsia="標楷體" w:hAnsi="標楷體" w:hint="eastAsia"/>
          <w:sz w:val="27"/>
        </w:rPr>
        <w:t>員第一級任用薪資</w:t>
      </w:r>
      <w:r w:rsidR="0002064D" w:rsidRPr="005C6566">
        <w:rPr>
          <w:rFonts w:ascii="標楷體" w:eastAsia="標楷體" w:hAnsi="標楷體" w:hint="eastAsia"/>
          <w:sz w:val="27"/>
        </w:rPr>
        <w:t>，需代扣勞、健保費</w:t>
      </w:r>
      <w:r w:rsidR="00327830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自付額。</w:t>
      </w:r>
    </w:p>
    <w:p w14:paraId="5FF68413" w14:textId="77777777" w:rsidR="007331E1" w:rsidRDefault="00F4254E" w:rsidP="007331E1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CB20BA" w:rsidRPr="005C6566">
        <w:rPr>
          <w:rFonts w:ascii="標楷體" w:eastAsia="標楷體" w:hAnsi="標楷體" w:hint="eastAsia"/>
          <w:sz w:val="27"/>
        </w:rPr>
        <w:t>二、</w:t>
      </w:r>
      <w:r w:rsidR="0002064D" w:rsidRPr="005C6566">
        <w:rPr>
          <w:rFonts w:ascii="標楷體" w:eastAsia="標楷體" w:hAnsi="標楷體" w:hint="eastAsia"/>
          <w:sz w:val="27"/>
        </w:rPr>
        <w:t>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="0002064D" w:rsidRPr="005C6566">
        <w:rPr>
          <w:rFonts w:ascii="標楷體" w:eastAsia="標楷體" w:hAnsi="標楷體" w:hint="eastAsia"/>
          <w:sz w:val="27"/>
        </w:rPr>
        <w:t>助理教保員</w:t>
      </w:r>
      <w:r w:rsidRPr="005C6566">
        <w:rPr>
          <w:rFonts w:ascii="標楷體" w:eastAsia="標楷體" w:hAnsi="標楷體" w:hint="eastAsia"/>
          <w:sz w:val="27"/>
        </w:rPr>
        <w:t>依據公立幼兒園契約進用人員薪資支给基準表</w:t>
      </w:r>
    </w:p>
    <w:p w14:paraId="0F35A8D8" w14:textId="77777777" w:rsidR="0002064D" w:rsidRPr="005C6566" w:rsidRDefault="007331E1" w:rsidP="007331E1">
      <w:pPr>
        <w:pStyle w:val="a5"/>
        <w:ind w:left="540" w:hanging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  <w:lang w:eastAsia="zh-TW"/>
        </w:rPr>
        <w:t xml:space="preserve">        </w:t>
      </w:r>
      <w:r w:rsidR="00F4254E" w:rsidRPr="005C6566">
        <w:rPr>
          <w:rFonts w:ascii="標楷體" w:eastAsia="標楷體" w:hAnsi="標楷體" w:hint="eastAsia"/>
          <w:sz w:val="27"/>
        </w:rPr>
        <w:t>助理教保員第一級任用薪資</w:t>
      </w:r>
      <w:r w:rsidR="0002064D" w:rsidRPr="005C6566">
        <w:rPr>
          <w:rFonts w:ascii="標楷體" w:eastAsia="標楷體" w:hAnsi="標楷體" w:hint="eastAsia"/>
          <w:sz w:val="27"/>
        </w:rPr>
        <w:t>，需代扣勞、健保費</w:t>
      </w:r>
      <w:r w:rsidR="007B569A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自付額。</w:t>
      </w:r>
    </w:p>
    <w:p w14:paraId="189B1514" w14:textId="77777777"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伍</w:t>
      </w:r>
      <w:r w:rsidR="00392C50" w:rsidRPr="005C6566">
        <w:rPr>
          <w:rFonts w:ascii="標楷體" w:eastAsia="標楷體" w:hAnsi="標楷體"/>
          <w:sz w:val="27"/>
        </w:rPr>
        <w:t>、公告</w:t>
      </w:r>
      <w:r w:rsidR="00774CF7" w:rsidRPr="005C6566">
        <w:rPr>
          <w:rFonts w:ascii="標楷體" w:eastAsia="標楷體" w:hAnsi="標楷體"/>
          <w:sz w:val="27"/>
        </w:rPr>
        <w:t>時間、</w:t>
      </w:r>
      <w:r w:rsidR="00392C50" w:rsidRPr="005C6566">
        <w:rPr>
          <w:rFonts w:ascii="標楷體" w:eastAsia="標楷體" w:hAnsi="標楷體" w:hint="eastAsia"/>
          <w:sz w:val="27"/>
        </w:rPr>
        <w:t>報名方式、報名時間</w:t>
      </w:r>
      <w:r w:rsidR="00774CF7" w:rsidRPr="005C6566">
        <w:rPr>
          <w:rFonts w:ascii="標楷體" w:eastAsia="標楷體" w:hAnsi="標楷體"/>
          <w:sz w:val="27"/>
        </w:rPr>
        <w:t>：</w:t>
      </w:r>
    </w:p>
    <w:p w14:paraId="108452FF" w14:textId="77777777" w:rsidR="00207AC3" w:rsidRPr="005C6566" w:rsidRDefault="00774CF7" w:rsidP="0002064D">
      <w:pPr>
        <w:pStyle w:val="a5"/>
        <w:ind w:firstLineChars="200" w:firstLine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一、公告時間：</w:t>
      </w:r>
      <w:r w:rsidR="007D03DB" w:rsidRPr="005C6566">
        <w:rPr>
          <w:rFonts w:ascii="標楷體" w:eastAsia="標楷體" w:hAnsi="標楷體" w:hint="eastAsia"/>
          <w:sz w:val="27"/>
        </w:rPr>
        <w:t>徵選訊息及相關簡章表件公佈</w:t>
      </w:r>
      <w:r w:rsidR="007D03DB" w:rsidRPr="005C6566">
        <w:rPr>
          <w:rFonts w:ascii="標楷體" w:eastAsia="標楷體" w:hAnsi="標楷體" w:hint="eastAsia"/>
          <w:sz w:val="27"/>
          <w:szCs w:val="27"/>
        </w:rPr>
        <w:t>於</w:t>
      </w:r>
      <w:r w:rsidRPr="005C6566">
        <w:rPr>
          <w:rFonts w:ascii="標楷體" w:eastAsia="標楷體" w:hAnsi="標楷體"/>
          <w:sz w:val="27"/>
          <w:szCs w:val="27"/>
        </w:rPr>
        <w:t>麥寮鄉公所網站公布欄</w:t>
      </w:r>
      <w:r w:rsidR="0002064D" w:rsidRPr="005C6566">
        <w:rPr>
          <w:rFonts w:ascii="標楷體" w:eastAsia="標楷體" w:hAnsi="標楷體" w:hint="eastAsia"/>
          <w:sz w:val="27"/>
          <w:szCs w:val="27"/>
        </w:rPr>
        <w:t>。</w:t>
      </w:r>
      <w:r w:rsidR="00207AC3" w:rsidRPr="005C6566">
        <w:rPr>
          <w:rFonts w:ascii="標楷體" w:eastAsia="標楷體" w:hAnsi="標楷體" w:hint="eastAsia"/>
        </w:rPr>
        <w:t xml:space="preserve"> </w:t>
      </w:r>
    </w:p>
    <w:p w14:paraId="3F70B2FD" w14:textId="77777777" w:rsidR="001314D6" w:rsidRPr="005C6566" w:rsidRDefault="00207AC3" w:rsidP="00D13573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</w:rPr>
        <w:t xml:space="preserve">     </w:t>
      </w:r>
      <w:r w:rsidR="00BC2BAE" w:rsidRPr="005C6566">
        <w:rPr>
          <w:rFonts w:ascii="標楷體" w:eastAsia="標楷體" w:hAnsi="標楷體" w:hint="eastAsia"/>
        </w:rPr>
        <w:t xml:space="preserve">   </w:t>
      </w:r>
      <w:r w:rsidRPr="005C6566">
        <w:rPr>
          <w:rFonts w:ascii="標楷體" w:eastAsia="標楷體" w:hAnsi="標楷體" w:hint="eastAsia"/>
        </w:rPr>
        <w:t xml:space="preserve"> </w:t>
      </w:r>
      <w:r w:rsidR="00774CF7" w:rsidRPr="005C6566">
        <w:rPr>
          <w:rFonts w:ascii="標楷體" w:eastAsia="標楷體" w:hAnsi="標楷體"/>
          <w:b/>
        </w:rPr>
        <w:t>(</w:t>
      </w:r>
      <w:r w:rsidR="000E7EA2" w:rsidRPr="005C6566">
        <w:rPr>
          <w:rFonts w:ascii="標楷體" w:eastAsia="標楷體" w:hAnsi="標楷體"/>
          <w:b/>
        </w:rPr>
        <w:t>https://www.mlvillage.gov.tw/latestevent/index.aspx?Parser=9,3,23</w:t>
      </w:r>
      <w:r w:rsidR="00774CF7" w:rsidRPr="005C6566">
        <w:rPr>
          <w:rFonts w:ascii="標楷體" w:eastAsia="標楷體" w:hAnsi="標楷體"/>
          <w:b/>
        </w:rPr>
        <w:t>)</w:t>
      </w:r>
      <w:r w:rsidR="00774CF7" w:rsidRPr="005C6566">
        <w:rPr>
          <w:rFonts w:ascii="標楷體" w:eastAsia="標楷體" w:hAnsi="標楷體"/>
        </w:rPr>
        <w:t xml:space="preserve"> </w:t>
      </w:r>
    </w:p>
    <w:p w14:paraId="618F7025" w14:textId="77777777" w:rsidR="00774CF7" w:rsidRPr="005C6566" w:rsidRDefault="00392C50" w:rsidP="00BC2BAE">
      <w:pPr>
        <w:pStyle w:val="a5"/>
        <w:ind w:firstLineChars="200" w:firstLine="540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二、報名方式：一律現場報名</w:t>
      </w:r>
      <w:r w:rsidRPr="005C6566">
        <w:rPr>
          <w:rFonts w:ascii="標楷體" w:eastAsia="標楷體" w:hAnsi="標楷體" w:hint="eastAsia"/>
          <w:sz w:val="27"/>
        </w:rPr>
        <w:t>，</w:t>
      </w:r>
      <w:r w:rsidR="00774CF7" w:rsidRPr="005C6566">
        <w:rPr>
          <w:rFonts w:ascii="標楷體" w:eastAsia="標楷體" w:hAnsi="標楷體"/>
          <w:sz w:val="27"/>
        </w:rPr>
        <w:t>通訊報名不予受理。</w:t>
      </w:r>
    </w:p>
    <w:p w14:paraId="56CE2C48" w14:textId="77777777" w:rsidR="00205E9D" w:rsidRPr="005C6566" w:rsidRDefault="00774CF7" w:rsidP="00205E9D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三、報名時間：</w:t>
      </w:r>
      <w:r w:rsidR="00FF4CA7" w:rsidRPr="005C6566">
        <w:rPr>
          <w:rFonts w:ascii="標楷體" w:eastAsia="標楷體" w:hAnsi="標楷體" w:hint="eastAsia"/>
          <w:sz w:val="27"/>
        </w:rPr>
        <w:t>本次甄選簡章，一次公告、分次報名及招考，如缺額補滿，</w:t>
      </w:r>
    </w:p>
    <w:p w14:paraId="3E85B520" w14:textId="77777777" w:rsidR="00FF4CA7" w:rsidRPr="005C6566" w:rsidRDefault="00205E9D" w:rsidP="00205E9D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FF4CA7" w:rsidRPr="005C6566">
        <w:rPr>
          <w:rFonts w:ascii="標楷體" w:eastAsia="標楷體" w:hAnsi="標楷體" w:hint="eastAsia"/>
          <w:sz w:val="27"/>
        </w:rPr>
        <w:t>則不再進行下階段招考。</w:t>
      </w:r>
    </w:p>
    <w:p w14:paraId="2A8266D7" w14:textId="6AC3078D" w:rsidR="007D03DB" w:rsidRPr="0015755A" w:rsidRDefault="002878B5" w:rsidP="00CB20BA">
      <w:pPr>
        <w:pStyle w:val="a5"/>
        <w:numPr>
          <w:ilvl w:val="0"/>
          <w:numId w:val="4"/>
        </w:numPr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第1</w:t>
      </w:r>
      <w:r w:rsidR="00FF4CA7" w:rsidRPr="0015755A">
        <w:rPr>
          <w:rFonts w:ascii="標楷體" w:eastAsia="標楷體" w:hAnsi="標楷體" w:hint="eastAsia"/>
          <w:color w:val="FF0000"/>
          <w:sz w:val="27"/>
        </w:rPr>
        <w:t>次報名：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452C40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13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日</w:t>
      </w:r>
      <w:r w:rsidR="003A1602" w:rsidRPr="0015755A">
        <w:rPr>
          <w:rFonts w:ascii="標楷體" w:eastAsia="標楷體" w:hAnsi="標楷體" w:hint="eastAsia"/>
          <w:color w:val="FF0000"/>
          <w:sz w:val="27"/>
        </w:rPr>
        <w:t>(</w:t>
      </w:r>
      <w:r w:rsidR="0098701B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一</w:t>
      </w:r>
      <w:r w:rsidR="003A1602" w:rsidRPr="0015755A">
        <w:rPr>
          <w:rFonts w:ascii="標楷體" w:eastAsia="標楷體" w:hAnsi="標楷體" w:hint="eastAsia"/>
          <w:color w:val="FF0000"/>
          <w:sz w:val="27"/>
        </w:rPr>
        <w:t>)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~</w:t>
      </w:r>
      <w:r w:rsidR="005C6566" w:rsidRPr="0015755A">
        <w:rPr>
          <w:rFonts w:ascii="標楷體" w:eastAsia="標楷體" w:hAnsi="標楷體" w:hint="eastAsia"/>
          <w:color w:val="FF0000"/>
          <w:sz w:val="27"/>
        </w:rPr>
        <w:t xml:space="preserve"> 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15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日(</w:t>
      </w:r>
      <w:r w:rsidR="0098701B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三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)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上午</w:t>
      </w:r>
      <w:r w:rsidR="005C6566" w:rsidRPr="0015755A">
        <w:rPr>
          <w:rFonts w:ascii="標楷體" w:eastAsia="標楷體" w:hAnsi="標楷體" w:hint="eastAsia"/>
          <w:color w:val="FF0000"/>
          <w:sz w:val="27"/>
        </w:rPr>
        <w:t>8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時至下午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4</w:t>
      </w:r>
      <w:r w:rsidR="0046007E">
        <w:rPr>
          <w:rFonts w:ascii="標楷體" w:eastAsia="標楷體" w:hAnsi="標楷體" w:hint="eastAsia"/>
          <w:color w:val="FF0000"/>
          <w:sz w:val="27"/>
          <w:lang w:eastAsia="zh-TW"/>
        </w:rPr>
        <w:t>時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止。</w:t>
      </w:r>
      <w:r w:rsidR="007D03DB" w:rsidRPr="0015755A">
        <w:rPr>
          <w:rFonts w:ascii="標楷體" w:eastAsia="標楷體" w:hAnsi="標楷體"/>
          <w:color w:val="FF0000"/>
        </w:rPr>
        <w:t xml:space="preserve"> </w:t>
      </w:r>
    </w:p>
    <w:p w14:paraId="67B01441" w14:textId="21B4764E" w:rsidR="00FF4CA7" w:rsidRPr="0015755A" w:rsidRDefault="00FF4CA7" w:rsidP="009742C8">
      <w:pPr>
        <w:pStyle w:val="a5"/>
        <w:numPr>
          <w:ilvl w:val="0"/>
          <w:numId w:val="4"/>
        </w:numPr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</w:t>
      </w:r>
      <w:r w:rsidR="002878B5" w:rsidRPr="0015755A">
        <w:rPr>
          <w:rFonts w:ascii="標楷體" w:eastAsia="標楷體" w:hAnsi="標楷體" w:hint="eastAsia"/>
          <w:color w:val="FF0000"/>
          <w:sz w:val="27"/>
        </w:rPr>
        <w:t>2</w:t>
      </w:r>
      <w:r w:rsidRPr="0015755A">
        <w:rPr>
          <w:rFonts w:ascii="標楷體" w:eastAsia="標楷體" w:hAnsi="標楷體" w:hint="eastAsia"/>
          <w:color w:val="FF0000"/>
          <w:sz w:val="27"/>
        </w:rPr>
        <w:t>次報名：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15</w:t>
      </w:r>
      <w:r w:rsidR="00AA39F0" w:rsidRPr="0015755A">
        <w:rPr>
          <w:rFonts w:ascii="標楷體" w:eastAsia="標楷體" w:hAnsi="標楷體" w:hint="eastAsia"/>
          <w:color w:val="FF0000"/>
          <w:sz w:val="27"/>
        </w:rPr>
        <w:t>日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(</w:t>
      </w:r>
      <w:r w:rsidR="005C6566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三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 xml:space="preserve">)~ 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1</w:t>
      </w:r>
      <w:r w:rsidR="00932C8E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日(</w:t>
      </w:r>
      <w:r w:rsidR="00F01263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932C8E">
        <w:rPr>
          <w:rFonts w:ascii="標楷體" w:eastAsia="標楷體" w:hAnsi="標楷體" w:hint="eastAsia"/>
          <w:color w:val="FF0000"/>
          <w:sz w:val="27"/>
          <w:lang w:eastAsia="zh-TW"/>
        </w:rPr>
        <w:t>五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)上午8時至下午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4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時止。</w:t>
      </w:r>
    </w:p>
    <w:p w14:paraId="6905ECC2" w14:textId="4D36CB8A" w:rsidR="0051538E" w:rsidRPr="0015755A" w:rsidRDefault="002878B5" w:rsidP="00647466">
      <w:pPr>
        <w:pStyle w:val="a5"/>
        <w:numPr>
          <w:ilvl w:val="0"/>
          <w:numId w:val="4"/>
        </w:numPr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第3</w:t>
      </w:r>
      <w:r w:rsidR="00BB41AF" w:rsidRPr="0015755A">
        <w:rPr>
          <w:rFonts w:ascii="標楷體" w:eastAsia="標楷體" w:hAnsi="標楷體" w:hint="eastAsia"/>
          <w:color w:val="FF0000"/>
          <w:sz w:val="27"/>
        </w:rPr>
        <w:t>次報名：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932C8E">
        <w:rPr>
          <w:rFonts w:ascii="標楷體" w:eastAsia="標楷體" w:hAnsi="標楷體" w:hint="eastAsia"/>
          <w:color w:val="FF0000"/>
          <w:sz w:val="27"/>
          <w:lang w:eastAsia="zh-TW"/>
        </w:rPr>
        <w:t>20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日(</w:t>
      </w:r>
      <w:r w:rsidR="00F01263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932C8E">
        <w:rPr>
          <w:rFonts w:ascii="標楷體" w:eastAsia="標楷體" w:hAnsi="標楷體" w:hint="eastAsia"/>
          <w:color w:val="FF0000"/>
          <w:sz w:val="27"/>
          <w:lang w:eastAsia="zh-TW"/>
        </w:rPr>
        <w:t>一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 xml:space="preserve">)~ 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7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932C8E">
        <w:rPr>
          <w:rFonts w:ascii="標楷體" w:eastAsia="標楷體" w:hAnsi="標楷體" w:hint="eastAsia"/>
          <w:color w:val="FF0000"/>
          <w:sz w:val="27"/>
          <w:lang w:eastAsia="zh-TW"/>
        </w:rPr>
        <w:t>21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日(</w:t>
      </w:r>
      <w:r w:rsidR="00F01263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932C8E">
        <w:rPr>
          <w:rFonts w:ascii="標楷體" w:eastAsia="標楷體" w:hAnsi="標楷體" w:hint="eastAsia"/>
          <w:color w:val="FF0000"/>
          <w:sz w:val="27"/>
          <w:lang w:eastAsia="zh-TW"/>
        </w:rPr>
        <w:t>二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)上午8時至下午</w:t>
      </w:r>
      <w:r w:rsidR="009B17C6">
        <w:rPr>
          <w:rFonts w:ascii="標楷體" w:eastAsia="標楷體" w:hAnsi="標楷體" w:hint="eastAsia"/>
          <w:color w:val="FF0000"/>
          <w:sz w:val="27"/>
          <w:lang w:eastAsia="zh-TW"/>
        </w:rPr>
        <w:t>4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時止。</w:t>
      </w:r>
    </w:p>
    <w:p w14:paraId="2358C4F1" w14:textId="77777777" w:rsidR="00BC2BAE" w:rsidRPr="005C6566" w:rsidRDefault="00774CF7" w:rsidP="004623E3">
      <w:pPr>
        <w:pStyle w:val="a5"/>
        <w:ind w:leftChars="200" w:left="480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/>
          <w:sz w:val="27"/>
        </w:rPr>
        <w:t>四、本甄選公開報名作業，限親自報名或委託報名，不接受郵寄報名。</w:t>
      </w:r>
      <w:r w:rsidRPr="005C6566">
        <w:rPr>
          <w:rFonts w:ascii="標楷體" w:eastAsia="標楷體" w:hAnsi="標楷體"/>
          <w:sz w:val="27"/>
          <w:szCs w:val="27"/>
        </w:rPr>
        <w:t>地點</w:t>
      </w:r>
    </w:p>
    <w:p w14:paraId="1F880BB3" w14:textId="77777777" w:rsidR="00BC2BAE" w:rsidRPr="005C6566" w:rsidRDefault="00774CF7" w:rsidP="00BC2BAE">
      <w:pPr>
        <w:pStyle w:val="a5"/>
        <w:ind w:firstLineChars="400" w:firstLine="1080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/>
          <w:sz w:val="27"/>
          <w:szCs w:val="27"/>
        </w:rPr>
        <w:lastRenderedPageBreak/>
        <w:t>如下：麥寮鄉</w:t>
      </w:r>
      <w:r w:rsidR="00693D8D" w:rsidRPr="005C6566">
        <w:rPr>
          <w:rFonts w:ascii="標楷體" w:eastAsia="標楷體" w:hAnsi="標楷體" w:hint="eastAsia"/>
          <w:sz w:val="27"/>
          <w:szCs w:val="27"/>
        </w:rPr>
        <w:t>公所收發</w:t>
      </w:r>
      <w:r w:rsidRPr="005C6566">
        <w:rPr>
          <w:rFonts w:ascii="標楷體" w:eastAsia="標楷體" w:hAnsi="標楷體"/>
          <w:sz w:val="27"/>
          <w:szCs w:val="27"/>
        </w:rPr>
        <w:t>，雲林縣麥寮鄉麥津村中興路</w:t>
      </w:r>
      <w:r w:rsidR="00693D8D" w:rsidRPr="005C6566">
        <w:rPr>
          <w:rFonts w:ascii="標楷體" w:eastAsia="標楷體" w:hAnsi="標楷體" w:hint="eastAsia"/>
          <w:sz w:val="27"/>
          <w:szCs w:val="27"/>
        </w:rPr>
        <w:t>119</w:t>
      </w:r>
      <w:r w:rsidRPr="005C6566">
        <w:rPr>
          <w:rFonts w:ascii="標楷體" w:eastAsia="標楷體" w:hAnsi="標楷體"/>
          <w:sz w:val="27"/>
          <w:szCs w:val="27"/>
        </w:rPr>
        <w:t>號，聯絡電</w:t>
      </w:r>
    </w:p>
    <w:p w14:paraId="413583B4" w14:textId="668ABC2E" w:rsidR="00774CF7" w:rsidRPr="005C6566" w:rsidRDefault="00774CF7" w:rsidP="00BC2BAE">
      <w:pPr>
        <w:pStyle w:val="a5"/>
        <w:ind w:firstLineChars="400" w:firstLine="1080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/>
          <w:sz w:val="27"/>
          <w:szCs w:val="27"/>
        </w:rPr>
        <w:t>話：05-6931785</w:t>
      </w:r>
      <w:r w:rsidR="0098701B" w:rsidRPr="005C6566">
        <w:rPr>
          <w:rFonts w:ascii="標楷體" w:eastAsia="標楷體" w:hAnsi="標楷體" w:hint="eastAsia"/>
          <w:sz w:val="27"/>
          <w:szCs w:val="27"/>
        </w:rPr>
        <w:t>＃2</w:t>
      </w:r>
      <w:r w:rsidR="000C250B">
        <w:rPr>
          <w:rFonts w:ascii="標楷體" w:eastAsia="標楷體" w:hAnsi="標楷體" w:hint="eastAsia"/>
          <w:sz w:val="27"/>
          <w:szCs w:val="27"/>
          <w:lang w:eastAsia="zh-TW"/>
        </w:rPr>
        <w:t>4 王小姐</w:t>
      </w:r>
      <w:r w:rsidRPr="005C6566">
        <w:rPr>
          <w:rFonts w:ascii="標楷體" w:eastAsia="標楷體" w:hAnsi="標楷體"/>
          <w:sz w:val="27"/>
          <w:szCs w:val="27"/>
        </w:rPr>
        <w:t>。</w:t>
      </w:r>
    </w:p>
    <w:p w14:paraId="3D0A7AA4" w14:textId="77777777" w:rsidR="007D03DB" w:rsidRPr="005C6566" w:rsidRDefault="0002064D" w:rsidP="007D03DB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陸</w:t>
      </w:r>
      <w:r w:rsidR="00774CF7" w:rsidRPr="005C6566">
        <w:rPr>
          <w:rFonts w:ascii="標楷體" w:eastAsia="標楷體" w:hAnsi="標楷體"/>
          <w:sz w:val="27"/>
        </w:rPr>
        <w:t>、甄選日期：</w:t>
      </w:r>
      <w:r w:rsidR="00B52DCE" w:rsidRPr="005C6566">
        <w:rPr>
          <w:rFonts w:ascii="標楷體" w:eastAsia="標楷體" w:hAnsi="標楷體" w:hint="eastAsia"/>
          <w:sz w:val="27"/>
        </w:rPr>
        <w:t>另行通知</w:t>
      </w:r>
      <w:r w:rsidR="003A1602" w:rsidRPr="005C6566">
        <w:rPr>
          <w:rFonts w:ascii="標楷體" w:eastAsia="標楷體" w:hAnsi="標楷體" w:hint="eastAsia"/>
          <w:sz w:val="27"/>
        </w:rPr>
        <w:t>。</w:t>
      </w:r>
    </w:p>
    <w:p w14:paraId="560FAEC8" w14:textId="77777777" w:rsidR="00774CF7" w:rsidRPr="005C6566" w:rsidRDefault="0002064D" w:rsidP="007D03DB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柒</w:t>
      </w:r>
      <w:r w:rsidR="00774CF7" w:rsidRPr="005C6566">
        <w:rPr>
          <w:rFonts w:ascii="標楷體" w:eastAsia="標楷體" w:hAnsi="標楷體"/>
          <w:sz w:val="27"/>
        </w:rPr>
        <w:t>、甄選地點：雲林縣麥寮鄉立幼兒園</w:t>
      </w:r>
    </w:p>
    <w:p w14:paraId="32B11A41" w14:textId="77777777"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捌</w:t>
      </w:r>
      <w:r w:rsidR="00774CF7" w:rsidRPr="005C6566">
        <w:rPr>
          <w:rFonts w:ascii="標楷體" w:eastAsia="標楷體" w:hAnsi="標楷體"/>
          <w:sz w:val="27"/>
        </w:rPr>
        <w:t xml:space="preserve">、甄選方式： </w:t>
      </w:r>
    </w:p>
    <w:p w14:paraId="4F490328" w14:textId="77777777" w:rsidR="00D832E2" w:rsidRPr="005C6566" w:rsidRDefault="00B52DCE" w:rsidP="009435A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一、甄選時間：</w:t>
      </w:r>
      <w:r w:rsidR="009435A2" w:rsidRPr="005C6566">
        <w:rPr>
          <w:rFonts w:ascii="標楷體" w:eastAsia="標楷體" w:hAnsi="標楷體" w:hint="eastAsia"/>
          <w:sz w:val="27"/>
        </w:rPr>
        <w:t>另行通知</w:t>
      </w:r>
      <w:r w:rsidR="005B00CF" w:rsidRPr="005C6566">
        <w:rPr>
          <w:rFonts w:ascii="標楷體" w:eastAsia="標楷體" w:hAnsi="標楷體"/>
          <w:sz w:val="27"/>
        </w:rPr>
        <w:t>，分試教及口試同時進行。請</w:t>
      </w:r>
      <w:r w:rsidR="00D832E2" w:rsidRPr="005C6566">
        <w:rPr>
          <w:rFonts w:ascii="標楷體" w:eastAsia="標楷體" w:hAnsi="標楷體" w:hint="eastAsia"/>
          <w:sz w:val="27"/>
        </w:rPr>
        <w:t>應試前</w:t>
      </w:r>
      <w:r w:rsidR="005B00CF" w:rsidRPr="005C6566">
        <w:rPr>
          <w:rFonts w:ascii="標楷體" w:eastAsia="標楷體" w:hAnsi="標楷體" w:hint="eastAsia"/>
          <w:sz w:val="27"/>
        </w:rPr>
        <w:t>30</w:t>
      </w:r>
      <w:r w:rsidR="00774CF7" w:rsidRPr="005C6566">
        <w:rPr>
          <w:rFonts w:ascii="標楷體" w:eastAsia="標楷體" w:hAnsi="標楷體"/>
          <w:sz w:val="27"/>
        </w:rPr>
        <w:t>分</w:t>
      </w:r>
      <w:r w:rsidR="005B00CF" w:rsidRPr="005C6566">
        <w:rPr>
          <w:rFonts w:ascii="標楷體" w:eastAsia="標楷體" w:hAnsi="標楷體" w:hint="eastAsia"/>
          <w:sz w:val="27"/>
        </w:rPr>
        <w:t>前</w:t>
      </w:r>
      <w:r w:rsidR="00774CF7" w:rsidRPr="005C6566">
        <w:rPr>
          <w:rFonts w:ascii="標楷體" w:eastAsia="標楷體" w:hAnsi="標楷體"/>
          <w:sz w:val="27"/>
        </w:rPr>
        <w:t>完成報</w:t>
      </w:r>
    </w:p>
    <w:p w14:paraId="3F0B03AD" w14:textId="77777777" w:rsidR="00774CF7" w:rsidRPr="005C6566" w:rsidRDefault="00D832E2" w:rsidP="00D832E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到手續，逾時未報到者，取消甄選資格。</w:t>
      </w:r>
    </w:p>
    <w:p w14:paraId="2498DE23" w14:textId="77777777" w:rsidR="00BC2BAE" w:rsidRPr="005C6566" w:rsidRDefault="003D2D36" w:rsidP="003D2D36">
      <w:pPr>
        <w:pStyle w:val="a5"/>
        <w:ind w:left="568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二、</w:t>
      </w:r>
      <w:r w:rsidR="00774CF7" w:rsidRPr="005C6566">
        <w:rPr>
          <w:rFonts w:ascii="標楷體" w:eastAsia="標楷體" w:hAnsi="標楷體"/>
          <w:sz w:val="27"/>
        </w:rPr>
        <w:t>考生應攜帶身分證(或貼有照片之身分證明文件，如駕照、護照及健保</w:t>
      </w:r>
    </w:p>
    <w:p w14:paraId="178EB9D6" w14:textId="77777777" w:rsidR="00BC2BAE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774CF7" w:rsidRPr="005C6566">
        <w:rPr>
          <w:rFonts w:ascii="標楷體" w:eastAsia="標楷體" w:hAnsi="標楷體"/>
          <w:sz w:val="27"/>
        </w:rPr>
        <w:t>IC卡，身分證明文件需於有效期限內)正本及參加甄試。試教、口試</w:t>
      </w:r>
    </w:p>
    <w:p w14:paraId="597C0767" w14:textId="77777777" w:rsidR="00774CF7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774CF7" w:rsidRPr="005C6566">
        <w:rPr>
          <w:rFonts w:ascii="標楷體" w:eastAsia="標楷體" w:hAnsi="標楷體"/>
          <w:sz w:val="27"/>
        </w:rPr>
        <w:t>前，唱名三次未到者，視為自動放棄，不得異議。</w:t>
      </w:r>
      <w:r w:rsidR="00F1488C" w:rsidRPr="005C6566">
        <w:rPr>
          <w:rFonts w:ascii="標楷體" w:eastAsia="標楷體" w:hAnsi="標楷體"/>
          <w:sz w:val="27"/>
        </w:rPr>
        <w:t xml:space="preserve">    </w:t>
      </w:r>
    </w:p>
    <w:p w14:paraId="0634F142" w14:textId="77777777" w:rsidR="00B52DCE" w:rsidRPr="005C6566" w:rsidRDefault="00774CF7" w:rsidP="00F1488C">
      <w:pPr>
        <w:pStyle w:val="a5"/>
        <w:numPr>
          <w:ilvl w:val="0"/>
          <w:numId w:val="10"/>
        </w:numPr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試教：進行10分鐘以內之教學活動</w:t>
      </w:r>
      <w:r w:rsidR="00B52DCE" w:rsidRPr="005C6566">
        <w:rPr>
          <w:rFonts w:ascii="標楷體" w:eastAsia="標楷體" w:hAnsi="標楷體" w:hint="eastAsia"/>
          <w:sz w:val="27"/>
        </w:rPr>
        <w:t>。</w:t>
      </w:r>
    </w:p>
    <w:p w14:paraId="3818279A" w14:textId="77777777" w:rsidR="00774CF7" w:rsidRPr="005C6566" w:rsidRDefault="00BC2BAE" w:rsidP="00B52D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四、口試：每人10 分鐘，由口試委員提問，不得攜帶任何資料進入考場。</w:t>
      </w:r>
    </w:p>
    <w:p w14:paraId="11B40262" w14:textId="77777777" w:rsidR="00774CF7" w:rsidRPr="005C6566" w:rsidRDefault="00BC2BAE" w:rsidP="00E56296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五、本甄選試教項目不提供試教學生。</w:t>
      </w:r>
    </w:p>
    <w:p w14:paraId="41CC2F5C" w14:textId="77777777"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玖</w:t>
      </w:r>
      <w:r w:rsidR="00774CF7" w:rsidRPr="005C6566">
        <w:rPr>
          <w:rFonts w:ascii="標楷體" w:eastAsia="標楷體" w:hAnsi="標楷體"/>
          <w:sz w:val="27"/>
        </w:rPr>
        <w:t>、甄選錄取方式：</w:t>
      </w:r>
    </w:p>
    <w:p w14:paraId="5141BA62" w14:textId="77777777" w:rsidR="00BC2BAE" w:rsidRPr="005C6566" w:rsidRDefault="00774CF7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一、錄取總成績計算標準：試教佔50％、口試佔50％；總成績低於70分</w:t>
      </w:r>
    </w:p>
    <w:p w14:paraId="619812E6" w14:textId="77777777" w:rsidR="00774CF7" w:rsidRPr="005C6566" w:rsidRDefault="00BC2BAE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者，則不予錄取。</w:t>
      </w:r>
    </w:p>
    <w:p w14:paraId="2219DE78" w14:textId="77777777" w:rsidR="00774CF7" w:rsidRPr="005C6566" w:rsidRDefault="00BC2BAE" w:rsidP="00D74C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392C50" w:rsidRPr="005C6566">
        <w:rPr>
          <w:rFonts w:ascii="標楷體" w:eastAsia="標楷體" w:hAnsi="標楷體"/>
          <w:sz w:val="27"/>
        </w:rPr>
        <w:t>二、總成績相同時，依試教、口試成績高低依序錄取</w:t>
      </w:r>
      <w:r w:rsidR="00392C50" w:rsidRPr="005C6566">
        <w:rPr>
          <w:rFonts w:ascii="標楷體" w:eastAsia="標楷體" w:hAnsi="標楷體" w:hint="eastAsia"/>
          <w:sz w:val="27"/>
        </w:rPr>
        <w:t>；</w:t>
      </w:r>
      <w:r w:rsidR="00774CF7" w:rsidRPr="005C6566">
        <w:rPr>
          <w:rFonts w:ascii="標楷體" w:eastAsia="標楷體" w:hAnsi="標楷體"/>
          <w:sz w:val="27"/>
        </w:rPr>
        <w:t>若比序後成績仍相同</w:t>
      </w:r>
    </w:p>
    <w:p w14:paraId="55785E0F" w14:textId="77777777" w:rsidR="00774CF7" w:rsidRPr="005C6566" w:rsidRDefault="00D74CCE" w:rsidP="00D74CC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BC2BAE" w:rsidRPr="005C6566">
        <w:rPr>
          <w:rFonts w:ascii="標楷體" w:eastAsia="標楷體" w:hAnsi="標楷體" w:hint="eastAsia"/>
          <w:sz w:val="27"/>
        </w:rPr>
        <w:t xml:space="preserve">    </w:t>
      </w:r>
      <w:r w:rsidR="00207AC3" w:rsidRPr="005C6566">
        <w:rPr>
          <w:rFonts w:ascii="標楷體" w:eastAsia="標楷體" w:hAnsi="標楷體" w:hint="eastAsia"/>
          <w:sz w:val="27"/>
        </w:rPr>
        <w:t xml:space="preserve"> </w:t>
      </w:r>
      <w:r w:rsidR="00774CF7" w:rsidRPr="005C6566">
        <w:rPr>
          <w:rFonts w:ascii="標楷體" w:eastAsia="標楷體" w:hAnsi="標楷體"/>
          <w:sz w:val="27"/>
        </w:rPr>
        <w:t>時，</w:t>
      </w:r>
      <w:r w:rsidR="00D82A50" w:rsidRPr="005C6566">
        <w:rPr>
          <w:rFonts w:ascii="標楷體" w:eastAsia="標楷體" w:hAnsi="標楷體"/>
          <w:sz w:val="27"/>
        </w:rPr>
        <w:t>則由本所甄選委員會決定</w:t>
      </w:r>
      <w:r w:rsidR="00207AC3" w:rsidRPr="005C6566">
        <w:rPr>
          <w:rFonts w:ascii="標楷體" w:eastAsia="標楷體" w:hAnsi="標楷體" w:hint="eastAsia"/>
          <w:sz w:val="27"/>
        </w:rPr>
        <w:t>。</w:t>
      </w:r>
    </w:p>
    <w:p w14:paraId="05BD55B2" w14:textId="77777777" w:rsidR="00774CF7" w:rsidRPr="005C6566" w:rsidRDefault="0002064D" w:rsidP="009D6573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拾</w:t>
      </w:r>
      <w:r w:rsidR="00ED49FA" w:rsidRPr="005C6566">
        <w:rPr>
          <w:rFonts w:ascii="標楷體" w:eastAsia="標楷體" w:hAnsi="標楷體"/>
          <w:sz w:val="27"/>
        </w:rPr>
        <w:t>、</w:t>
      </w:r>
      <w:r w:rsidR="00774CF7" w:rsidRPr="005C6566">
        <w:rPr>
          <w:rFonts w:ascii="標楷體" w:eastAsia="標楷體" w:hAnsi="標楷體"/>
          <w:sz w:val="27"/>
        </w:rPr>
        <w:t>錄取公告</w:t>
      </w:r>
      <w:r w:rsidR="00ED49FA" w:rsidRPr="005C6566">
        <w:rPr>
          <w:rFonts w:ascii="標楷體" w:eastAsia="標楷體" w:hAnsi="標楷體" w:hint="eastAsia"/>
          <w:sz w:val="27"/>
        </w:rPr>
        <w:t>及錄取報到時間</w:t>
      </w:r>
      <w:r w:rsidR="005C5DC6" w:rsidRPr="005C6566">
        <w:rPr>
          <w:rFonts w:ascii="標楷體" w:eastAsia="標楷體" w:hAnsi="標楷體"/>
          <w:sz w:val="27"/>
        </w:rPr>
        <w:t>:</w:t>
      </w:r>
      <w:r w:rsidR="002874F2" w:rsidRPr="005C6566">
        <w:rPr>
          <w:rFonts w:ascii="標楷體" w:eastAsia="標楷體" w:hAnsi="標楷體" w:hint="eastAsia"/>
          <w:sz w:val="27"/>
        </w:rPr>
        <w:t>另行通知</w:t>
      </w:r>
      <w:r w:rsidR="00DF6342" w:rsidRPr="005C6566">
        <w:rPr>
          <w:rFonts w:ascii="標楷體" w:eastAsia="標楷體" w:hAnsi="標楷體"/>
          <w:sz w:val="27"/>
        </w:rPr>
        <w:t>，以電話方式通知</w:t>
      </w:r>
      <w:r w:rsidR="00DF6342" w:rsidRPr="005C6566">
        <w:rPr>
          <w:rFonts w:ascii="標楷體" w:eastAsia="標楷體" w:hAnsi="標楷體" w:hint="eastAsia"/>
          <w:sz w:val="27"/>
        </w:rPr>
        <w:t>，正取者請於</w:t>
      </w:r>
      <w:r w:rsidR="00ED0DEB" w:rsidRPr="005C6566">
        <w:rPr>
          <w:rFonts w:ascii="標楷體" w:eastAsia="標楷體" w:hAnsi="標楷體" w:hint="eastAsia"/>
          <w:sz w:val="27"/>
        </w:rPr>
        <w:t>自通知日起</w:t>
      </w:r>
      <w:r w:rsidR="008D0803" w:rsidRPr="005C6566">
        <w:rPr>
          <w:rFonts w:ascii="標楷體" w:eastAsia="標楷體" w:hAnsi="標楷體" w:hint="eastAsia"/>
          <w:sz w:val="27"/>
        </w:rPr>
        <w:t>三</w:t>
      </w:r>
      <w:r w:rsidR="005A4D87" w:rsidRPr="005C6566">
        <w:rPr>
          <w:rFonts w:ascii="標楷體" w:eastAsia="標楷體" w:hAnsi="標楷體" w:hint="eastAsia"/>
          <w:sz w:val="27"/>
        </w:rPr>
        <w:t>日內</w:t>
      </w:r>
      <w:r w:rsidR="00DF6342" w:rsidRPr="005C6566">
        <w:rPr>
          <w:rFonts w:ascii="標楷體" w:eastAsia="標楷體" w:hAnsi="標楷體" w:hint="eastAsia"/>
          <w:sz w:val="27"/>
        </w:rPr>
        <w:t>上</w:t>
      </w:r>
      <w:r w:rsidR="00DF6342" w:rsidRPr="005C6566">
        <w:rPr>
          <w:rFonts w:ascii="標楷體" w:eastAsia="標楷體" w:hAnsi="標楷體"/>
          <w:sz w:val="27"/>
        </w:rPr>
        <w:t>午</w:t>
      </w:r>
      <w:r w:rsidR="00DF6342" w:rsidRPr="005C6566">
        <w:rPr>
          <w:rFonts w:ascii="標楷體" w:eastAsia="標楷體" w:hAnsi="標楷體" w:hint="eastAsia"/>
          <w:sz w:val="27"/>
        </w:rPr>
        <w:t>8</w:t>
      </w:r>
      <w:r w:rsidR="006D1E5F" w:rsidRPr="005C6566">
        <w:rPr>
          <w:rFonts w:ascii="標楷體" w:eastAsia="標楷體" w:hAnsi="標楷體"/>
          <w:sz w:val="27"/>
        </w:rPr>
        <w:t>時</w:t>
      </w:r>
      <w:r w:rsidR="00DF6342" w:rsidRPr="005C6566">
        <w:rPr>
          <w:rFonts w:ascii="標楷體" w:eastAsia="標楷體" w:hAnsi="標楷體" w:hint="eastAsia"/>
          <w:sz w:val="27"/>
        </w:rPr>
        <w:t>前完成報到手續，逾時未報到或證件不齊者以棄權論。</w:t>
      </w:r>
    </w:p>
    <w:p w14:paraId="4B8D44E3" w14:textId="77777777" w:rsidR="00BC2BAE" w:rsidRPr="005C6566" w:rsidRDefault="00BC2BAE" w:rsidP="00DF6342">
      <w:pPr>
        <w:pStyle w:val="a5"/>
        <w:ind w:left="499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一、</w:t>
      </w:r>
      <w:r w:rsidR="00774CF7" w:rsidRPr="005C6566">
        <w:rPr>
          <w:rFonts w:ascii="標楷體" w:eastAsia="標楷體" w:hAnsi="標楷體"/>
          <w:sz w:val="27"/>
        </w:rPr>
        <w:t>經甄選錄取者，應於報到時繳交學經歷之相關證件正本、醫院體格檢查</w:t>
      </w:r>
    </w:p>
    <w:p w14:paraId="05988D4A" w14:textId="77777777"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表(含最近6個月內胸部X光透視、A型肝炎)、警察刑事紀錄證明（良民</w:t>
      </w:r>
    </w:p>
    <w:p w14:paraId="4870F4AC" w14:textId="77777777"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證）、8小時基本救命術正名文件，以完成報到手續，併予幼兒園約定擇</w:t>
      </w:r>
    </w:p>
    <w:p w14:paraId="30674B71" w14:textId="77777777" w:rsidR="00774CF7" w:rsidRPr="005C6566" w:rsidRDefault="00774CF7" w:rsidP="00BC2BAE">
      <w:pPr>
        <w:pStyle w:val="a5"/>
        <w:ind w:left="499" w:firstLine="552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期簽訂契約後進用。</w:t>
      </w:r>
    </w:p>
    <w:p w14:paraId="05C6098B" w14:textId="50F59D0D" w:rsidR="00774CF7" w:rsidRPr="00A37AC1" w:rsidRDefault="00BC2BAE">
      <w:pPr>
        <w:pStyle w:val="a5"/>
        <w:ind w:left="1078" w:hanging="540"/>
        <w:rPr>
          <w:rFonts w:ascii="標楷體" w:eastAsia="標楷體" w:hAnsi="標楷體"/>
          <w:b/>
        </w:rPr>
      </w:pPr>
      <w:r w:rsidRPr="00A37AC1">
        <w:rPr>
          <w:rFonts w:ascii="標楷體" w:eastAsia="標楷體" w:hAnsi="標楷體" w:hint="eastAsia"/>
          <w:b/>
          <w:sz w:val="27"/>
        </w:rPr>
        <w:t>二、</w:t>
      </w:r>
      <w:r w:rsidR="00774CF7" w:rsidRPr="00327830">
        <w:rPr>
          <w:rFonts w:ascii="標楷體" w:eastAsia="標楷體" w:hAnsi="標楷體"/>
          <w:b/>
          <w:sz w:val="27"/>
        </w:rPr>
        <w:t>定期契約聘期</w:t>
      </w:r>
      <w:r w:rsidR="0015755A">
        <w:rPr>
          <w:rFonts w:ascii="標楷體" w:eastAsia="標楷體" w:hAnsi="標楷體"/>
          <w:b/>
          <w:sz w:val="27"/>
        </w:rPr>
        <w:t>115</w:t>
      </w:r>
      <w:r w:rsidR="00327830" w:rsidRPr="00327830">
        <w:rPr>
          <w:rFonts w:ascii="標楷體" w:eastAsia="標楷體" w:hAnsi="標楷體"/>
          <w:b/>
          <w:sz w:val="27"/>
        </w:rPr>
        <w:t>年</w:t>
      </w:r>
      <w:r w:rsidR="0046007E">
        <w:rPr>
          <w:rFonts w:ascii="標楷體" w:eastAsia="標楷體" w:hAnsi="標楷體" w:hint="eastAsia"/>
          <w:b/>
          <w:sz w:val="27"/>
          <w:lang w:eastAsia="zh-TW"/>
        </w:rPr>
        <w:t>8</w:t>
      </w:r>
      <w:r w:rsidR="00327830" w:rsidRPr="00327830">
        <w:rPr>
          <w:rFonts w:ascii="標楷體" w:eastAsia="標楷體" w:hAnsi="標楷體"/>
          <w:b/>
          <w:sz w:val="27"/>
        </w:rPr>
        <w:t>月1</w:t>
      </w:r>
      <w:r w:rsidR="005A4D87" w:rsidRPr="00327830">
        <w:rPr>
          <w:rFonts w:ascii="標楷體" w:eastAsia="標楷體" w:hAnsi="標楷體" w:hint="eastAsia"/>
          <w:b/>
          <w:sz w:val="27"/>
        </w:rPr>
        <w:t>日起</w:t>
      </w:r>
      <w:r w:rsidR="00774CF7" w:rsidRPr="00327830">
        <w:rPr>
          <w:rFonts w:ascii="標楷體" w:eastAsia="標楷體" w:hAnsi="標楷體"/>
          <w:b/>
          <w:sz w:val="27"/>
        </w:rPr>
        <w:t>至</w:t>
      </w:r>
      <w:r w:rsidR="00D11A31" w:rsidRPr="00327830">
        <w:rPr>
          <w:rFonts w:ascii="標楷體" w:eastAsia="標楷體" w:hAnsi="標楷體"/>
          <w:b/>
          <w:color w:val="FF0000"/>
          <w:sz w:val="27"/>
        </w:rPr>
        <w:t>1</w:t>
      </w:r>
      <w:r w:rsidR="00063590" w:rsidRPr="00327830">
        <w:rPr>
          <w:rFonts w:ascii="標楷體" w:eastAsia="標楷體" w:hAnsi="標楷體" w:hint="eastAsia"/>
          <w:b/>
          <w:color w:val="FF0000"/>
          <w:sz w:val="27"/>
        </w:rPr>
        <w:t>1</w:t>
      </w:r>
      <w:r w:rsidR="0046007E">
        <w:rPr>
          <w:rFonts w:ascii="標楷體" w:eastAsia="標楷體" w:hAnsi="標楷體" w:hint="eastAsia"/>
          <w:b/>
          <w:color w:val="FF0000"/>
          <w:sz w:val="27"/>
          <w:lang w:eastAsia="zh-TW"/>
        </w:rPr>
        <w:t>6</w:t>
      </w:r>
      <w:r w:rsidR="00774CF7" w:rsidRPr="00327830">
        <w:rPr>
          <w:rFonts w:ascii="標楷體" w:eastAsia="標楷體" w:hAnsi="標楷體"/>
          <w:b/>
          <w:color w:val="FF0000"/>
          <w:sz w:val="27"/>
        </w:rPr>
        <w:t>年</w:t>
      </w:r>
      <w:r w:rsidR="0015755A">
        <w:rPr>
          <w:rFonts w:ascii="標楷體" w:eastAsia="標楷體" w:hAnsi="標楷體" w:hint="eastAsia"/>
          <w:b/>
          <w:color w:val="FF0000"/>
          <w:sz w:val="27"/>
        </w:rPr>
        <w:t>0</w:t>
      </w:r>
      <w:r w:rsidR="0046007E">
        <w:rPr>
          <w:rFonts w:ascii="標楷體" w:eastAsia="標楷體" w:hAnsi="標楷體" w:hint="eastAsia"/>
          <w:b/>
          <w:color w:val="FF0000"/>
          <w:sz w:val="27"/>
          <w:lang w:eastAsia="zh-TW"/>
        </w:rPr>
        <w:t>1</w:t>
      </w:r>
      <w:r w:rsidR="00774CF7" w:rsidRPr="00327830">
        <w:rPr>
          <w:rFonts w:ascii="標楷體" w:eastAsia="標楷體" w:hAnsi="標楷體"/>
          <w:b/>
          <w:color w:val="FF0000"/>
          <w:sz w:val="27"/>
        </w:rPr>
        <w:t>月</w:t>
      </w:r>
      <w:r w:rsidR="00693D8D" w:rsidRPr="00327830">
        <w:rPr>
          <w:rFonts w:ascii="標楷體" w:eastAsia="標楷體" w:hAnsi="標楷體" w:hint="eastAsia"/>
          <w:b/>
          <w:color w:val="FF0000"/>
          <w:sz w:val="27"/>
        </w:rPr>
        <w:t>31</w:t>
      </w:r>
      <w:r w:rsidR="00774CF7" w:rsidRPr="00327830">
        <w:rPr>
          <w:rFonts w:ascii="標楷體" w:eastAsia="標楷體" w:hAnsi="標楷體"/>
          <w:b/>
          <w:color w:val="FF0000"/>
          <w:sz w:val="27"/>
        </w:rPr>
        <w:t>日</w:t>
      </w:r>
      <w:r w:rsidR="005A4D87" w:rsidRPr="00327830">
        <w:rPr>
          <w:rFonts w:ascii="標楷體" w:eastAsia="標楷體" w:hAnsi="標楷體" w:hint="eastAsia"/>
          <w:b/>
          <w:color w:val="FF0000"/>
          <w:sz w:val="27"/>
        </w:rPr>
        <w:t>止</w:t>
      </w:r>
      <w:r w:rsidR="00774CF7" w:rsidRPr="00327830">
        <w:rPr>
          <w:rFonts w:ascii="標楷體" w:eastAsia="標楷體" w:hAnsi="標楷體"/>
          <w:b/>
          <w:sz w:val="27"/>
        </w:rPr>
        <w:t>。</w:t>
      </w:r>
    </w:p>
    <w:p w14:paraId="1968C4A8" w14:textId="77777777" w:rsidR="00327830" w:rsidRDefault="00327830">
      <w:pPr>
        <w:pStyle w:val="a5"/>
        <w:ind w:left="810" w:hanging="810"/>
        <w:rPr>
          <w:rFonts w:ascii="標楷體" w:eastAsia="標楷體" w:hAnsi="標楷體"/>
          <w:sz w:val="27"/>
          <w:lang w:eastAsia="zh-TW"/>
        </w:rPr>
      </w:pPr>
    </w:p>
    <w:p w14:paraId="634D2C7B" w14:textId="77777777" w:rsidR="007331E1" w:rsidRDefault="007331E1">
      <w:pPr>
        <w:pStyle w:val="a5"/>
        <w:ind w:left="810" w:hanging="810"/>
        <w:rPr>
          <w:rFonts w:ascii="標楷體" w:eastAsia="標楷體" w:hAnsi="標楷體"/>
          <w:sz w:val="27"/>
          <w:lang w:eastAsia="zh-TW"/>
        </w:rPr>
      </w:pPr>
    </w:p>
    <w:p w14:paraId="22B06784" w14:textId="77777777" w:rsidR="00774CF7" w:rsidRPr="005C6566" w:rsidRDefault="003D2D36">
      <w:pPr>
        <w:pStyle w:val="a5"/>
        <w:ind w:left="810" w:hanging="81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拾</w:t>
      </w:r>
      <w:r w:rsidR="0002064D" w:rsidRPr="005C6566">
        <w:rPr>
          <w:rFonts w:ascii="標楷體" w:eastAsia="標楷體" w:hAnsi="標楷體" w:hint="eastAsia"/>
          <w:sz w:val="27"/>
        </w:rPr>
        <w:t>壹</w:t>
      </w:r>
      <w:r w:rsidR="00774CF7" w:rsidRPr="005C6566">
        <w:rPr>
          <w:rFonts w:ascii="標楷體" w:eastAsia="標楷體" w:hAnsi="標楷體"/>
          <w:sz w:val="27"/>
        </w:rPr>
        <w:t>、附則：</w:t>
      </w:r>
    </w:p>
    <w:p w14:paraId="647FFDF4" w14:textId="77777777" w:rsidR="00774CF7" w:rsidRPr="005C6566" w:rsidRDefault="00774CF7">
      <w:pPr>
        <w:pStyle w:val="a5"/>
        <w:ind w:firstLine="40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  <w:r w:rsidRPr="005C6566">
        <w:rPr>
          <w:rFonts w:ascii="標楷體" w:eastAsia="標楷體" w:hAnsi="標楷體"/>
          <w:sz w:val="27"/>
        </w:rPr>
        <w:t>一、凡經甄選錄取進用作業者，不得拒絕幼兒園所安排之兼任職務。</w:t>
      </w:r>
    </w:p>
    <w:p w14:paraId="1D3E7307" w14:textId="77777777"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二、如遇天然災害或不可抗力之因素，致上述甄選日程及地點需作變更時或依相關規定因應各項防疫措施，將於麥寮鄉公所公告之。</w:t>
      </w:r>
    </w:p>
    <w:p w14:paraId="7FCF90E8" w14:textId="77777777"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三、考生應注意依天候氣象預報及其他可能發生之狀況，自行處理交通住宿等問題，若無法於規定時間內抵達會場，均不得報名或參加考試。</w:t>
      </w:r>
    </w:p>
    <w:p w14:paraId="58F70B6B" w14:textId="77777777" w:rsidR="00AF2B46" w:rsidRDefault="00774CF7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四、錄取人員依公立幼兒園契約進用人員之進用考核及待遇辦法進用，任職期間及權利義務依該辦法及勞動基準法相關規定辦理。</w:t>
      </w:r>
    </w:p>
    <w:p w14:paraId="187DDA85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2F34E135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1AB06D45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7D5CC0B0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6A590ADC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75027B8D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7B4AC40F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7E506CC1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6E692B4F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53AF7800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0D9B6D0C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1EB31F0E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58BB30AE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20475FD3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6D33E89B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7B6F8308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0002CC83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066C61C9" w14:textId="77777777" w:rsidR="00C55C10" w:rsidRDefault="00C55C10" w:rsidP="009742C8">
      <w:pPr>
        <w:pStyle w:val="a5"/>
        <w:jc w:val="both"/>
        <w:rPr>
          <w:rFonts w:ascii="標楷體" w:eastAsia="標楷體" w:hAnsi="標楷體"/>
          <w:sz w:val="27"/>
          <w:lang w:eastAsia="zh-TW"/>
        </w:rPr>
      </w:pPr>
    </w:p>
    <w:p w14:paraId="06F0053C" w14:textId="0CE1FAAD" w:rsidR="000412D9" w:rsidRPr="00230F21" w:rsidRDefault="00380802" w:rsidP="000412D9">
      <w:pPr>
        <w:pStyle w:val="a5"/>
        <w:pageBreakBefore/>
        <w:spacing w:line="240" w:lineRule="atLeas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82C14" wp14:editId="324FFF11">
                <wp:simplePos x="0" y="0"/>
                <wp:positionH relativeFrom="column">
                  <wp:posOffset>-320040</wp:posOffset>
                </wp:positionH>
                <wp:positionV relativeFrom="paragraph">
                  <wp:posOffset>-348615</wp:posOffset>
                </wp:positionV>
                <wp:extent cx="914400" cy="323850"/>
                <wp:effectExtent l="13335" t="13335" r="5715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17E9" w14:textId="77777777" w:rsidR="000412D9" w:rsidRPr="00AF2B46" w:rsidRDefault="000412D9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82C14" id="Rectangle 8" o:spid="_x0000_s1026" style="position:absolute;left:0;text-align:left;margin-left:-25.2pt;margin-top:-27.45pt;width:1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" strokecolor="white">
                <v:textbox>
                  <w:txbxContent>
                    <w:p w14:paraId="78D317E9" w14:textId="77777777" w:rsidR="000412D9" w:rsidRPr="00AF2B46" w:rsidRDefault="000412D9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230F21">
        <w:rPr>
          <w:rFonts w:ascii="標楷體" w:eastAsia="標楷體" w:hAnsi="標楷體"/>
          <w:b/>
          <w:sz w:val="22"/>
        </w:rPr>
        <w:t>雲林縣麥寮鄉立幼兒園</w:t>
      </w:r>
      <w:r w:rsidR="000412D9" w:rsidRPr="00230F21">
        <w:rPr>
          <w:rFonts w:ascii="標楷體" w:eastAsia="標楷體" w:hAnsi="標楷體" w:hint="eastAsia"/>
          <w:b/>
          <w:sz w:val="22"/>
        </w:rPr>
        <w:t>11</w:t>
      </w:r>
      <w:r w:rsidR="0046007E">
        <w:rPr>
          <w:rFonts w:ascii="標楷體" w:eastAsia="標楷體" w:hAnsi="標楷體" w:hint="eastAsia"/>
          <w:b/>
          <w:sz w:val="22"/>
          <w:lang w:eastAsia="zh-TW"/>
        </w:rPr>
        <w:t>5</w:t>
      </w:r>
      <w:r w:rsidR="000412D9" w:rsidRPr="00230F21">
        <w:rPr>
          <w:rFonts w:ascii="標楷體" w:eastAsia="標楷體" w:hAnsi="標楷體" w:hint="eastAsia"/>
          <w:b/>
          <w:sz w:val="22"/>
        </w:rPr>
        <w:t>學年度</w:t>
      </w:r>
      <w:r w:rsidR="0015755A">
        <w:rPr>
          <w:rFonts w:ascii="標楷體" w:eastAsia="標楷體" w:hAnsi="標楷體"/>
          <w:b/>
          <w:sz w:val="22"/>
          <w:szCs w:val="32"/>
        </w:rPr>
        <w:t>第</w:t>
      </w:r>
      <w:r w:rsidR="0046007E">
        <w:rPr>
          <w:rFonts w:ascii="標楷體" w:eastAsia="標楷體" w:hAnsi="標楷體" w:hint="eastAsia"/>
          <w:b/>
          <w:sz w:val="22"/>
          <w:szCs w:val="32"/>
          <w:lang w:eastAsia="zh-TW"/>
        </w:rPr>
        <w:t>一</w:t>
      </w:r>
      <w:r w:rsidR="000412D9" w:rsidRPr="00230F21">
        <w:rPr>
          <w:rFonts w:ascii="標楷體" w:eastAsia="標楷體" w:hAnsi="標楷體"/>
          <w:b/>
          <w:sz w:val="22"/>
          <w:szCs w:val="32"/>
        </w:rPr>
        <w:t>學期定期契約進用教保員及</w:t>
      </w:r>
      <w:r w:rsidR="000412D9" w:rsidRPr="00230F21">
        <w:rPr>
          <w:rFonts w:ascii="標楷體" w:eastAsia="標楷體" w:hAnsi="標楷體" w:hint="eastAsia"/>
          <w:b/>
          <w:sz w:val="22"/>
        </w:rPr>
        <w:t>助理</w:t>
      </w:r>
      <w:r w:rsidR="000412D9" w:rsidRPr="00230F21">
        <w:rPr>
          <w:rFonts w:ascii="標楷體" w:eastAsia="標楷體" w:hAnsi="標楷體"/>
          <w:b/>
          <w:sz w:val="22"/>
        </w:rPr>
        <w:t>教保員甄選資格報名表</w:t>
      </w:r>
    </w:p>
    <w:tbl>
      <w:tblPr>
        <w:tblW w:w="988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631"/>
        <w:gridCol w:w="1664"/>
        <w:gridCol w:w="1441"/>
        <w:gridCol w:w="2235"/>
        <w:gridCol w:w="2540"/>
      </w:tblGrid>
      <w:tr w:rsidR="000412D9" w:rsidRPr="005C6566" w14:paraId="10B89C2C" w14:textId="77777777" w:rsidTr="00A26739">
        <w:trPr>
          <w:trHeight w:val="593"/>
        </w:trPr>
        <w:tc>
          <w:tcPr>
            <w:tcW w:w="13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58C5C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683B2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6F366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43837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AD7D9B" w14:textId="77777777"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      照片</w:t>
            </w:r>
          </w:p>
        </w:tc>
      </w:tr>
      <w:tr w:rsidR="000412D9" w:rsidRPr="005C6566" w14:paraId="543EE38C" w14:textId="77777777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BF703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FFC51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F7B2D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55FB1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□男   □女</w:t>
            </w: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E4C3F9" w14:textId="77777777"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14:paraId="695BF453" w14:textId="77777777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C65A1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59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76F3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74196" w14:textId="77777777"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14:paraId="0249AFE1" w14:textId="77777777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91662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電話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C553D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EE260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手      機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F2ED9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7540F4" w14:textId="77777777"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14:paraId="23A54D9B" w14:textId="77777777" w:rsidTr="00A26739">
        <w:trPr>
          <w:trHeight w:val="492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CF90B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通訊地址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1AFE95" w14:textId="77777777"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0412D9" w:rsidRPr="005C6566" w14:paraId="4562073E" w14:textId="77777777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04FC" w14:textId="77777777"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甄選項目</w:t>
            </w:r>
          </w:p>
          <w:p w14:paraId="4A8EEA93" w14:textId="77777777"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(</w:t>
            </w:r>
            <w:r w:rsidRPr="00230F21">
              <w:rPr>
                <w:rFonts w:ascii="標楷體" w:eastAsia="標楷體" w:hAnsi="標楷體"/>
              </w:rPr>
              <w:t>擇一)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C9D7A0" w14:textId="77777777"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□教保員     □助理教保員</w:t>
            </w:r>
          </w:p>
        </w:tc>
      </w:tr>
      <w:tr w:rsidR="000412D9" w:rsidRPr="005C6566" w14:paraId="125E5AE8" w14:textId="77777777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CA180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C8C62" w14:textId="77777777"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F2601E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檢附之證明</w:t>
            </w:r>
          </w:p>
        </w:tc>
      </w:tr>
      <w:tr w:rsidR="000412D9" w:rsidRPr="005C6566" w14:paraId="58476922" w14:textId="77777777" w:rsidTr="00A26739">
        <w:tblPrEx>
          <w:tblCellMar>
            <w:top w:w="0" w:type="dxa"/>
          </w:tblCellMar>
        </w:tblPrEx>
        <w:trPr>
          <w:trHeight w:val="858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2415C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基本</w:t>
            </w:r>
          </w:p>
          <w:p w14:paraId="45224069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DDBC1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4B44C44" w14:textId="77777777"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國民身份證</w:t>
            </w:r>
          </w:p>
          <w:p w14:paraId="13DE7551" w14:textId="77777777"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最高學歷畢業證書：___________大學（專科）_____________ 科系所</w:t>
            </w:r>
          </w:p>
        </w:tc>
      </w:tr>
      <w:tr w:rsidR="000412D9" w:rsidRPr="005C6566" w14:paraId="726AC542" w14:textId="77777777" w:rsidTr="00A26739">
        <w:tblPrEx>
          <w:tblCellMar>
            <w:top w:w="0" w:type="dxa"/>
          </w:tblCellMar>
        </w:tblPrEx>
        <w:trPr>
          <w:trHeight w:val="547"/>
        </w:trPr>
        <w:tc>
          <w:tcPr>
            <w:tcW w:w="1375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92CD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資格</w:t>
            </w:r>
          </w:p>
          <w:p w14:paraId="7D5A3F1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證明</w:t>
            </w:r>
          </w:p>
          <w:p w14:paraId="0A3379C0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（擇一）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D2824E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2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DDD615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幼教幼保相關畢業證書：</w:t>
            </w:r>
            <w:r w:rsidRPr="00230F21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30F21">
              <w:rPr>
                <w:rFonts w:ascii="標楷體" w:eastAsia="標楷體" w:hAnsi="標楷體"/>
              </w:rPr>
              <w:t>(高職、專科、大學）____________(科、系、所)</w:t>
            </w:r>
          </w:p>
        </w:tc>
      </w:tr>
      <w:tr w:rsidR="000412D9" w:rsidRPr="005C6566" w14:paraId="499E7E49" w14:textId="77777777" w:rsidTr="00A26739">
        <w:tblPrEx>
          <w:tblCellMar>
            <w:top w:w="0" w:type="dxa"/>
          </w:tblCellMar>
        </w:tblPrEx>
        <w:trPr>
          <w:trHeight w:val="540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E68E5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AACCAA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3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57A8DCC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幼稚園教師證書：              字第            號</w:t>
            </w:r>
          </w:p>
        </w:tc>
      </w:tr>
      <w:tr w:rsidR="000412D9" w:rsidRPr="005C6566" w14:paraId="12E4A3B0" w14:textId="77777777" w:rsidTr="00A26739">
        <w:tblPrEx>
          <w:tblCellMar>
            <w:top w:w="0" w:type="dxa"/>
          </w:tblCellMar>
        </w:tblPrEx>
        <w:trPr>
          <w:trHeight w:val="34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F92AE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8B0716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4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9BA3B7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修畢幼稚園教師教育學程之證明</w:t>
            </w:r>
          </w:p>
        </w:tc>
      </w:tr>
      <w:tr w:rsidR="000412D9" w:rsidRPr="005C6566" w14:paraId="40395992" w14:textId="77777777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8423E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C2444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5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C22604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修畢兒童福利專業人員訓練實施方案丙類訓練課程之結業證書</w:t>
            </w:r>
          </w:p>
        </w:tc>
      </w:tr>
      <w:tr w:rsidR="000412D9" w:rsidRPr="005C6566" w14:paraId="474C8BBB" w14:textId="77777777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E1904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82ACA2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6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259833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修畢兒童福利專業人員訓練實施方案乙類訓練課程之結業證書</w:t>
            </w:r>
          </w:p>
        </w:tc>
      </w:tr>
      <w:tr w:rsidR="000412D9" w:rsidRPr="005C6566" w14:paraId="4296527B" w14:textId="77777777" w:rsidTr="00A26739">
        <w:tblPrEx>
          <w:tblCellMar>
            <w:top w:w="0" w:type="dxa"/>
          </w:tblCellMar>
        </w:tblPrEx>
        <w:trPr>
          <w:trHeight w:val="326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96F68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53C6E4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7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01F811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修畢教保核心課程結業證書</w:t>
            </w:r>
          </w:p>
        </w:tc>
      </w:tr>
      <w:tr w:rsidR="000412D9" w:rsidRPr="005C6566" w14:paraId="215C0294" w14:textId="77777777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71C44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341F8B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8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AACBDF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修畢教保人員專業訓練課程結業證書</w:t>
            </w:r>
          </w:p>
        </w:tc>
      </w:tr>
      <w:tr w:rsidR="000412D9" w:rsidRPr="005C6566" w14:paraId="4991DC67" w14:textId="77777777" w:rsidTr="00230F21">
        <w:tblPrEx>
          <w:tblCellMar>
            <w:top w:w="0" w:type="dxa"/>
          </w:tblCellMar>
        </w:tblPrEx>
        <w:trPr>
          <w:trHeight w:val="491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BB610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E47CE6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9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984B6A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銓敘部銓審合格實授函及政府機關所開立之結業證書</w:t>
            </w:r>
          </w:p>
        </w:tc>
      </w:tr>
      <w:tr w:rsidR="000412D9" w:rsidRPr="005C6566" w14:paraId="2AC7DDF7" w14:textId="77777777" w:rsidTr="00230F21">
        <w:tblPrEx>
          <w:tblCellMar>
            <w:top w:w="0" w:type="dxa"/>
          </w:tblCellMar>
        </w:tblPrEx>
        <w:trPr>
          <w:trHeight w:val="943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12C6A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D1C5E9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10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A2489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縣政府所開立之服務證明（依兒童福利專業人員資格要點取得專業人員資格，且現任並繼續於同一職位之人員）</w:t>
            </w:r>
          </w:p>
        </w:tc>
      </w:tr>
      <w:tr w:rsidR="000412D9" w:rsidRPr="005C6566" w14:paraId="0E9D06CB" w14:textId="77777777" w:rsidTr="00230F21">
        <w:tblPrEx>
          <w:tblCellMar>
            <w:top w:w="0" w:type="dxa"/>
          </w:tblCellMar>
        </w:tblPrEx>
        <w:trPr>
          <w:trHeight w:val="521"/>
        </w:trPr>
        <w:tc>
          <w:tcPr>
            <w:tcW w:w="1375" w:type="dxa"/>
            <w:tcBorders>
              <w:left w:val="single" w:sz="12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9B120A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其他</w:t>
            </w:r>
          </w:p>
          <w:p w14:paraId="680FE425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</w:t>
            </w:r>
            <w:r w:rsidRPr="00230F21">
              <w:rPr>
                <w:rFonts w:ascii="標楷體" w:eastAsia="標楷體" w:hAnsi="標楷體"/>
                <w:sz w:val="20"/>
              </w:rPr>
              <w:t>無則免</w:t>
            </w:r>
            <w:r w:rsidRPr="00230F21">
              <w:rPr>
                <w:rFonts w:ascii="標楷體" w:eastAsia="標楷體" w:hAnsi="標楷體"/>
              </w:rPr>
              <w:t>）</w:t>
            </w:r>
          </w:p>
        </w:tc>
        <w:tc>
          <w:tcPr>
            <w:tcW w:w="631" w:type="dxa"/>
            <w:tcBorders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B04977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  <w:r w:rsidRPr="00230F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80" w:type="dxa"/>
            <w:gridSpan w:val="4"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FF34E5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最近一年基本救命訓練8小時以上證明</w:t>
            </w:r>
          </w:p>
        </w:tc>
      </w:tr>
      <w:tr w:rsidR="000412D9" w:rsidRPr="005C6566" w14:paraId="0B7D41A5" w14:textId="77777777" w:rsidTr="00A26739">
        <w:tblPrEx>
          <w:tblCellMar>
            <w:top w:w="0" w:type="dxa"/>
          </w:tblCellMar>
        </w:tblPrEx>
        <w:trPr>
          <w:trHeight w:val="507"/>
        </w:trPr>
        <w:tc>
          <w:tcPr>
            <w:tcW w:w="2006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A45CE" w14:textId="77777777" w:rsidR="000412D9" w:rsidRPr="005C6566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報考人簽章</w:t>
            </w:r>
          </w:p>
        </w:tc>
        <w:tc>
          <w:tcPr>
            <w:tcW w:w="5340" w:type="dxa"/>
            <w:gridSpan w:val="3"/>
            <w:vMerge w:val="restart"/>
            <w:tcBorders>
              <w:top w:val="doub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4C22F" w14:textId="77777777" w:rsidR="000412D9" w:rsidRPr="005C6566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CA5074" w14:textId="77777777" w:rsidR="000412D9" w:rsidRPr="005C6566" w:rsidRDefault="000412D9" w:rsidP="00A26739">
            <w:pPr>
              <w:pStyle w:val="aa"/>
              <w:spacing w:line="460" w:lineRule="exact"/>
              <w:ind w:firstLine="480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審核人員核章</w:t>
            </w:r>
          </w:p>
        </w:tc>
      </w:tr>
      <w:tr w:rsidR="000412D9" w:rsidRPr="005C6566" w14:paraId="5D5D3AB2" w14:textId="77777777" w:rsidTr="00230F21">
        <w:tblPrEx>
          <w:tblCellMar>
            <w:top w:w="0" w:type="dxa"/>
          </w:tblCellMar>
        </w:tblPrEx>
        <w:trPr>
          <w:trHeight w:val="395"/>
        </w:trPr>
        <w:tc>
          <w:tcPr>
            <w:tcW w:w="20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BFFB3" w14:textId="77777777"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5340" w:type="dxa"/>
            <w:gridSpan w:val="3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D6F0A" w14:textId="77777777"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B99386" w14:textId="77777777" w:rsidR="000412D9" w:rsidRPr="005C6566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</w:tr>
    </w:tbl>
    <w:p w14:paraId="5CA19AC9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EBC0A8E" w14:textId="1628900E" w:rsidR="000412D9" w:rsidRPr="00A905AC" w:rsidRDefault="0015755A" w:rsidP="000412D9">
      <w:pPr>
        <w:pStyle w:val="a5"/>
        <w:ind w:left="641" w:hanging="641"/>
        <w:jc w:val="distribute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8F622" wp14:editId="070750B8">
                <wp:simplePos x="0" y="0"/>
                <wp:positionH relativeFrom="column">
                  <wp:posOffset>-320040</wp:posOffset>
                </wp:positionH>
                <wp:positionV relativeFrom="paragraph">
                  <wp:posOffset>-420370</wp:posOffset>
                </wp:positionV>
                <wp:extent cx="914400" cy="32385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2F9D" w14:textId="77777777" w:rsidR="000412D9" w:rsidRPr="00AF2B46" w:rsidRDefault="000412D9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F622" id="Rectangle 7" o:spid="_x0000_s1027" style="position:absolute;left:0;text-align:left;margin-left:-25.2pt;margin-top:-33.1pt;width:1in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" strokecolor="white">
                <v:textbox>
                  <w:txbxContent>
                    <w:p w14:paraId="73912F9D" w14:textId="77777777" w:rsidR="000412D9" w:rsidRPr="00AF2B46" w:rsidRDefault="000412D9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</w:t>
      </w:r>
      <w:r w:rsidR="0046007E">
        <w:rPr>
          <w:rFonts w:ascii="標楷體" w:eastAsia="標楷體" w:hAnsi="標楷體" w:hint="eastAsia"/>
          <w:b/>
          <w:sz w:val="36"/>
          <w:szCs w:val="28"/>
          <w:lang w:eastAsia="zh-TW"/>
        </w:rPr>
        <w:t>5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學年度</w:t>
      </w:r>
      <w:r>
        <w:rPr>
          <w:rFonts w:ascii="標楷體" w:eastAsia="標楷體" w:hAnsi="標楷體"/>
          <w:b/>
          <w:sz w:val="36"/>
          <w:szCs w:val="28"/>
        </w:rPr>
        <w:t>第</w:t>
      </w:r>
      <w:r w:rsidR="0046007E">
        <w:rPr>
          <w:rFonts w:ascii="標楷體" w:eastAsia="標楷體" w:hAnsi="標楷體" w:hint="eastAsia"/>
          <w:b/>
          <w:sz w:val="36"/>
          <w:szCs w:val="28"/>
          <w:lang w:eastAsia="zh-TW"/>
        </w:rPr>
        <w:t>一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</w:p>
    <w:p w14:paraId="4EEDB4E3" w14:textId="77777777"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b/>
          <w:sz w:val="36"/>
          <w:szCs w:val="28"/>
        </w:rPr>
      </w:pP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905AC">
        <w:rPr>
          <w:rFonts w:ascii="標楷體" w:eastAsia="標楷體" w:hAnsi="標楷體"/>
          <w:b/>
          <w:sz w:val="36"/>
          <w:szCs w:val="28"/>
        </w:rPr>
        <w:t>甄選</w:t>
      </w:r>
    </w:p>
    <w:p w14:paraId="1041575D" w14:textId="77777777"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b/>
          <w:sz w:val="40"/>
        </w:rPr>
        <w:t>國民身分證黏貼表</w:t>
      </w:r>
    </w:p>
    <w:p w14:paraId="35C137AB" w14:textId="77777777" w:rsidR="000412D9" w:rsidRPr="005C6566" w:rsidRDefault="000412D9" w:rsidP="000412D9">
      <w:pPr>
        <w:pStyle w:val="a5"/>
        <w:spacing w:line="360" w:lineRule="auto"/>
        <w:ind w:left="640" w:hanging="640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50816D64" w14:textId="77777777" w:rsidR="000412D9" w:rsidRPr="005C6566" w:rsidRDefault="000412D9" w:rsidP="000412D9">
      <w:pPr>
        <w:pStyle w:val="a5"/>
        <w:spacing w:line="360" w:lineRule="auto"/>
        <w:ind w:left="480" w:hanging="480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104E801B" w14:textId="77777777"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14:paraId="0F4AA373" w14:textId="77777777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53911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14:paraId="2DBB0FED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</w:p>
          <w:p w14:paraId="7C5ECD43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14:paraId="5BF57F32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(正面)黏貼處</w:t>
            </w:r>
          </w:p>
          <w:p w14:paraId="741D84BE" w14:textId="77777777" w:rsidR="000412D9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14:paraId="2B7A5639" w14:textId="77777777" w:rsidR="000412D9" w:rsidRPr="005C6566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</w:p>
        </w:tc>
      </w:tr>
    </w:tbl>
    <w:p w14:paraId="3D6D24FB" w14:textId="77777777" w:rsidR="000412D9" w:rsidRDefault="000412D9" w:rsidP="000412D9"/>
    <w:p w14:paraId="1F307F7C" w14:textId="77777777" w:rsidR="000412D9" w:rsidRDefault="000412D9" w:rsidP="000412D9"/>
    <w:p w14:paraId="22978AC5" w14:textId="77777777"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14:paraId="68130654" w14:textId="77777777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36F6D" w14:textId="77777777" w:rsidR="000412D9" w:rsidRPr="005C6566" w:rsidRDefault="000412D9" w:rsidP="00A26739">
            <w:pPr>
              <w:pStyle w:val="aa"/>
              <w:spacing w:after="283" w:line="400" w:lineRule="atLeast"/>
              <w:jc w:val="center"/>
              <w:rPr>
                <w:rFonts w:ascii="標楷體" w:eastAsia="標楷體" w:hAnsi="標楷體"/>
              </w:rPr>
            </w:pPr>
          </w:p>
          <w:p w14:paraId="40C6637E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  <w:p w14:paraId="15E3A9C6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14:paraId="59F4D1F7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反</w:t>
            </w:r>
            <w:r w:rsidRPr="005C6566">
              <w:rPr>
                <w:rFonts w:ascii="標楷體" w:eastAsia="標楷體" w:hAnsi="標楷體"/>
                <w:sz w:val="32"/>
              </w:rPr>
              <w:t>面)黏貼處</w:t>
            </w:r>
          </w:p>
          <w:p w14:paraId="2027E40C" w14:textId="77777777" w:rsidR="000412D9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14:paraId="356468BE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CE6C565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7C2F7759" w14:textId="77777777" w:rsidR="000412D9" w:rsidRPr="005C6566" w:rsidRDefault="00380802" w:rsidP="000412D9">
      <w:pPr>
        <w:pStyle w:val="a5"/>
        <w:pageBreakBefore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05891" wp14:editId="0E429596">
                <wp:simplePos x="0" y="0"/>
                <wp:positionH relativeFrom="column">
                  <wp:posOffset>-62865</wp:posOffset>
                </wp:positionH>
                <wp:positionV relativeFrom="paragraph">
                  <wp:posOffset>-262890</wp:posOffset>
                </wp:positionV>
                <wp:extent cx="914400" cy="323850"/>
                <wp:effectExtent l="13335" t="13335" r="5715" b="571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8261D" w14:textId="77777777" w:rsidR="000412D9" w:rsidRPr="00AF2B46" w:rsidRDefault="000412D9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05891" id="Rectangle 9" o:spid="_x0000_s1028" style="position:absolute;left:0;text-align:left;margin-left:-4.95pt;margin-top:-20.7pt;width:1in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" strokecolor="white">
                <v:textbox>
                  <w:txbxContent>
                    <w:p w14:paraId="5E78261D" w14:textId="77777777" w:rsidR="000412D9" w:rsidRPr="00AF2B46" w:rsidRDefault="000412D9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5C6566">
        <w:rPr>
          <w:rFonts w:ascii="標楷體" w:eastAsia="標楷體" w:hAnsi="標楷體"/>
          <w:b/>
          <w:sz w:val="44"/>
        </w:rPr>
        <w:t>同意書</w:t>
      </w:r>
    </w:p>
    <w:p w14:paraId="4402925C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31B5A52B" w14:textId="1F398412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本人(                     ，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日生，國民身分證統一編號：</w:t>
      </w:r>
      <w:r w:rsidRPr="005C6566">
        <w:rPr>
          <w:rFonts w:ascii="標楷體" w:eastAsia="標楷體" w:hAnsi="標楷體" w:hint="eastAsia"/>
        </w:rPr>
        <w:t xml:space="preserve">                       </w:t>
      </w:r>
      <w:r w:rsidRPr="005C6566">
        <w:rPr>
          <w:rFonts w:ascii="標楷體" w:eastAsia="標楷體" w:hAnsi="標楷體"/>
        </w:rPr>
        <w:t xml:space="preserve"> </w:t>
      </w:r>
      <w:r w:rsidRPr="005C6566">
        <w:rPr>
          <w:rFonts w:ascii="標楷體" w:eastAsia="標楷體" w:hAnsi="標楷體"/>
          <w:sz w:val="36"/>
        </w:rPr>
        <w:t>）為應徵雲林縣麥寮鄉立幼兒園</w:t>
      </w:r>
      <w:r w:rsidR="00A37AC1">
        <w:rPr>
          <w:rFonts w:ascii="標楷體" w:eastAsia="標楷體" w:hAnsi="標楷體" w:hint="eastAsia"/>
          <w:sz w:val="36"/>
        </w:rPr>
        <w:t>11</w:t>
      </w:r>
      <w:r w:rsidR="0046007E">
        <w:rPr>
          <w:rFonts w:ascii="標楷體" w:eastAsia="標楷體" w:hAnsi="標楷體" w:hint="eastAsia"/>
          <w:sz w:val="36"/>
          <w:lang w:eastAsia="zh-TW"/>
        </w:rPr>
        <w:t>5</w:t>
      </w:r>
      <w:r w:rsidRPr="008358F5">
        <w:rPr>
          <w:rFonts w:ascii="標楷體" w:eastAsia="標楷體" w:hAnsi="標楷體" w:hint="eastAsia"/>
          <w:sz w:val="36"/>
        </w:rPr>
        <w:t>學年度</w:t>
      </w:r>
      <w:r w:rsidR="007C38FF">
        <w:rPr>
          <w:rFonts w:ascii="標楷體" w:eastAsia="標楷體" w:hAnsi="標楷體"/>
          <w:sz w:val="36"/>
          <w:szCs w:val="32"/>
        </w:rPr>
        <w:t>第</w:t>
      </w:r>
      <w:r w:rsidR="0046007E">
        <w:rPr>
          <w:rFonts w:ascii="標楷體" w:eastAsia="標楷體" w:hAnsi="標楷體" w:hint="eastAsia"/>
          <w:sz w:val="36"/>
          <w:szCs w:val="32"/>
          <w:lang w:eastAsia="zh-TW"/>
        </w:rPr>
        <w:t>一</w:t>
      </w:r>
      <w:r w:rsidRPr="00A905AC">
        <w:rPr>
          <w:rFonts w:ascii="標楷體" w:eastAsia="標楷體" w:hAnsi="標楷體"/>
          <w:sz w:val="36"/>
          <w:szCs w:val="32"/>
        </w:rPr>
        <w:t>學期</w:t>
      </w:r>
      <w:r w:rsidRPr="0018239F">
        <w:rPr>
          <w:rFonts w:ascii="標楷體" w:eastAsia="標楷體" w:hAnsi="標楷體" w:hint="eastAsia"/>
          <w:sz w:val="36"/>
        </w:rPr>
        <w:t>定期契約進用教保員及助理教保員</w:t>
      </w:r>
      <w:r w:rsidRPr="005C6566">
        <w:rPr>
          <w:rFonts w:ascii="標楷體" w:eastAsia="標楷體" w:hAnsi="標楷體"/>
          <w:sz w:val="36"/>
        </w:rPr>
        <w:t>所需，同意</w:t>
      </w:r>
      <w:r w:rsidRPr="005C6566">
        <w:rPr>
          <w:rFonts w:ascii="標楷體" w:eastAsia="標楷體" w:hAnsi="標楷體"/>
        </w:rPr>
        <w:t xml:space="preserve">  </w:t>
      </w:r>
      <w:r w:rsidRPr="005C6566">
        <w:rPr>
          <w:rFonts w:ascii="標楷體" w:eastAsia="標楷體" w:hAnsi="標楷體"/>
          <w:sz w:val="36"/>
        </w:rPr>
        <w:t>貴園申請查閱本人有無性侵害犯罪登記檔案資料。</w:t>
      </w:r>
    </w:p>
    <w:p w14:paraId="208E42FB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 xml:space="preserve">    </w:t>
      </w:r>
    </w:p>
    <w:p w14:paraId="0CAC614B" w14:textId="77777777" w:rsidR="000412D9" w:rsidRPr="005C6566" w:rsidRDefault="000412D9" w:rsidP="000412D9">
      <w:pPr>
        <w:pStyle w:val="a5"/>
        <w:ind w:firstLine="7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此致</w:t>
      </w:r>
    </w:p>
    <w:p w14:paraId="4C1D2002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雲林縣麥寮鄉立幼兒園</w:t>
      </w:r>
    </w:p>
    <w:p w14:paraId="1461DB8C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09305624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1E65531C" w14:textId="77777777" w:rsidR="000412D9" w:rsidRPr="005C6566" w:rsidRDefault="000412D9" w:rsidP="000412D9">
      <w:pPr>
        <w:pStyle w:val="a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36"/>
        </w:rPr>
        <w:t xml:space="preserve">                  </w:t>
      </w:r>
      <w:r w:rsidRPr="005C6566">
        <w:rPr>
          <w:rFonts w:ascii="標楷體" w:eastAsia="標楷體" w:hAnsi="標楷體"/>
          <w:sz w:val="36"/>
        </w:rPr>
        <w:t>立同意書人：</w:t>
      </w:r>
      <w:r w:rsidRPr="005C6566">
        <w:rPr>
          <w:rFonts w:ascii="標楷體" w:eastAsia="標楷體" w:hAnsi="標楷體"/>
        </w:rPr>
        <w:t xml:space="preserve">             </w:t>
      </w:r>
      <w:r w:rsidRPr="005C6566">
        <w:rPr>
          <w:rFonts w:ascii="標楷體" w:eastAsia="標楷體" w:hAnsi="標楷體"/>
          <w:sz w:val="36"/>
        </w:rPr>
        <w:t>（簽名）</w:t>
      </w:r>
    </w:p>
    <w:p w14:paraId="30321D35" w14:textId="77777777" w:rsidR="000412D9" w:rsidRPr="005C6566" w:rsidRDefault="000412D9" w:rsidP="000412D9">
      <w:pPr>
        <w:pStyle w:val="a5"/>
        <w:ind w:firstLine="3120"/>
        <w:jc w:val="both"/>
        <w:rPr>
          <w:rFonts w:ascii="標楷體" w:eastAsia="標楷體" w:hAnsi="標楷體"/>
          <w:sz w:val="12"/>
        </w:rPr>
      </w:pPr>
      <w:r w:rsidRPr="005C6566">
        <w:rPr>
          <w:rFonts w:ascii="標楷體" w:eastAsia="標楷體" w:hAnsi="標楷體" w:hint="eastAsia"/>
          <w:sz w:val="32"/>
        </w:rPr>
        <w:t xml:space="preserve"> </w:t>
      </w:r>
      <w:r w:rsidRPr="005C6566">
        <w:rPr>
          <w:rFonts w:ascii="標楷體" w:eastAsia="標楷體" w:hAnsi="標楷體"/>
          <w:sz w:val="36"/>
        </w:rPr>
        <w:t>國民身分證統一編號</w:t>
      </w:r>
      <w:r w:rsidRPr="005C6566">
        <w:rPr>
          <w:rFonts w:ascii="標楷體" w:eastAsia="標楷體" w:hAnsi="標楷體"/>
          <w:sz w:val="22"/>
        </w:rPr>
        <w:t>：</w:t>
      </w:r>
    </w:p>
    <w:p w14:paraId="0D975166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011A730D" w14:textId="77777777" w:rsidR="000412D9" w:rsidRPr="005C6566" w:rsidRDefault="000412D9" w:rsidP="000412D9">
      <w:pPr>
        <w:pStyle w:val="a5"/>
        <w:jc w:val="right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中華民國</w:t>
      </w:r>
      <w:r w:rsidRPr="005C6566">
        <w:rPr>
          <w:rFonts w:ascii="標楷體" w:eastAsia="標楷體" w:hAnsi="標楷體"/>
        </w:rPr>
        <w:t xml:space="preserve">    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日</w:t>
      </w:r>
    </w:p>
    <w:p w14:paraId="6EBC67A7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4CE158C5" w14:textId="77777777" w:rsidR="000412D9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7C17608B" w14:textId="2FDC19C3" w:rsidR="00AD4716" w:rsidRDefault="00AD4716">
      <w:pPr>
        <w:suppressAutoHyphens w:val="0"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/>
        </w:rPr>
        <w:br w:type="page"/>
      </w:r>
    </w:p>
    <w:p w14:paraId="3CD6BDB4" w14:textId="19820467" w:rsidR="00AD4716" w:rsidRPr="00AD4716" w:rsidRDefault="00AD4716" w:rsidP="00AD4716">
      <w:pPr>
        <w:spacing w:before="240" w:after="240"/>
        <w:jc w:val="center"/>
        <w:rPr>
          <w:rFonts w:ascii="標楷體" w:eastAsia="標楷體" w:hAnsi="標楷體"/>
          <w:b/>
          <w:sz w:val="36"/>
          <w:szCs w:val="32"/>
        </w:rPr>
      </w:pPr>
      <w:r w:rsidRPr="00AD4716">
        <w:rPr>
          <w:rFonts w:ascii="標楷體" w:eastAsia="標楷體" w:hAnsi="標楷體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B7CCF5" wp14:editId="79A2BD4E">
                <wp:simplePos x="0" y="0"/>
                <wp:positionH relativeFrom="column">
                  <wp:posOffset>-386715</wp:posOffset>
                </wp:positionH>
                <wp:positionV relativeFrom="paragraph">
                  <wp:posOffset>-351155</wp:posOffset>
                </wp:positionV>
                <wp:extent cx="914400" cy="323850"/>
                <wp:effectExtent l="0" t="0" r="1905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BC12" w14:textId="77777777" w:rsidR="00AD4716" w:rsidRPr="00AF2B46" w:rsidRDefault="00AD4716" w:rsidP="00AD47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7CCF5" id="_x0000_s1029" style="position:absolute;left:0;text-align:left;margin-left:-30.45pt;margin-top:-27.65pt;width:1in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" strokecolor="white">
                <v:textbox>
                  <w:txbxContent>
                    <w:p w14:paraId="2C57BC12" w14:textId="77777777" w:rsidR="00AD4716" w:rsidRPr="00AF2B46" w:rsidRDefault="00AD4716" w:rsidP="00AD47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Pr="00AD4716">
        <w:rPr>
          <w:rFonts w:ascii="標楷體" w:eastAsia="標楷體" w:hAnsi="標楷體"/>
          <w:b/>
          <w:sz w:val="36"/>
          <w:szCs w:val="28"/>
        </w:rPr>
        <w:t>雲林縣麥寮鄉立幼兒園</w:t>
      </w:r>
      <w:r w:rsidRPr="00AD4716">
        <w:rPr>
          <w:rFonts w:ascii="標楷體" w:eastAsia="標楷體" w:hAnsi="標楷體" w:hint="eastAsia"/>
          <w:b/>
          <w:sz w:val="36"/>
          <w:szCs w:val="28"/>
        </w:rPr>
        <w:t>115</w:t>
      </w:r>
      <w:r w:rsidRPr="00AD4716">
        <w:rPr>
          <w:rFonts w:ascii="標楷體" w:eastAsia="標楷體" w:hAnsi="標楷體"/>
          <w:b/>
          <w:sz w:val="36"/>
          <w:szCs w:val="28"/>
        </w:rPr>
        <w:t>學年度第</w:t>
      </w:r>
      <w:r w:rsidRPr="00AD4716">
        <w:rPr>
          <w:rFonts w:ascii="標楷體" w:eastAsia="標楷體" w:hAnsi="標楷體" w:hint="eastAsia"/>
          <w:b/>
          <w:sz w:val="36"/>
          <w:szCs w:val="28"/>
        </w:rPr>
        <w:t>一</w:t>
      </w:r>
      <w:r w:rsidRPr="00AD4716">
        <w:rPr>
          <w:rFonts w:ascii="標楷體" w:eastAsia="標楷體" w:hAnsi="標楷體"/>
          <w:b/>
          <w:sz w:val="36"/>
          <w:szCs w:val="32"/>
        </w:rPr>
        <w:t>學期</w:t>
      </w:r>
    </w:p>
    <w:p w14:paraId="153880F4" w14:textId="77777777" w:rsidR="00AD4716" w:rsidRPr="00AD4716" w:rsidRDefault="00AD4716" w:rsidP="00AD4716">
      <w:pPr>
        <w:pStyle w:val="a5"/>
        <w:spacing w:line="400" w:lineRule="exact"/>
        <w:ind w:left="641" w:hanging="641"/>
        <w:jc w:val="center"/>
        <w:rPr>
          <w:rFonts w:ascii="標楷體" w:eastAsia="標楷體" w:hAnsi="標楷體"/>
          <w:b/>
          <w:sz w:val="36"/>
          <w:szCs w:val="28"/>
        </w:rPr>
      </w:pPr>
      <w:r w:rsidRPr="00AD4716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D4716">
        <w:rPr>
          <w:rFonts w:ascii="標楷體" w:eastAsia="標楷體" w:hAnsi="標楷體"/>
          <w:b/>
          <w:sz w:val="36"/>
          <w:szCs w:val="28"/>
        </w:rPr>
        <w:t>甄選</w:t>
      </w:r>
    </w:p>
    <w:p w14:paraId="3F10F600" w14:textId="77777777" w:rsidR="00AD4716" w:rsidRPr="000C6B98" w:rsidRDefault="00AD4716" w:rsidP="00AD4716">
      <w:pPr>
        <w:kinsoku w:val="0"/>
        <w:overflowPunct w:val="0"/>
        <w:spacing w:after="120" w:line="400" w:lineRule="exact"/>
        <w:ind w:leftChars="59" w:left="965" w:hangingChars="257" w:hanging="823"/>
        <w:jc w:val="center"/>
        <w:rPr>
          <w:rFonts w:eastAsia="標楷體"/>
          <w:b/>
          <w:bCs/>
          <w:sz w:val="32"/>
          <w:szCs w:val="32"/>
        </w:rPr>
      </w:pPr>
      <w:r w:rsidRPr="000C6B98">
        <w:rPr>
          <w:rFonts w:eastAsia="標楷體" w:hint="eastAsia"/>
          <w:b/>
          <w:bCs/>
          <w:sz w:val="32"/>
          <w:szCs w:val="32"/>
        </w:rPr>
        <w:t>擬任（現職）人員在中國大陸設有戶籍、領用中國大陸護照、</w:t>
      </w:r>
    </w:p>
    <w:p w14:paraId="08BA26AF" w14:textId="77777777" w:rsidR="00AD4716" w:rsidRPr="000C6B98" w:rsidRDefault="00AD4716" w:rsidP="00AD4716">
      <w:pPr>
        <w:kinsoku w:val="0"/>
        <w:overflowPunct w:val="0"/>
        <w:spacing w:after="120" w:line="400" w:lineRule="exact"/>
        <w:ind w:leftChars="59" w:left="965" w:hangingChars="257" w:hanging="823"/>
        <w:jc w:val="center"/>
        <w:rPr>
          <w:rFonts w:eastAsia="標楷體"/>
          <w:b/>
          <w:bCs/>
          <w:sz w:val="32"/>
          <w:szCs w:val="32"/>
        </w:rPr>
      </w:pPr>
      <w:r w:rsidRPr="000C6B98">
        <w:rPr>
          <w:rFonts w:eastAsia="標楷體" w:hint="eastAsia"/>
          <w:b/>
          <w:bCs/>
          <w:sz w:val="32"/>
          <w:szCs w:val="32"/>
        </w:rPr>
        <w:t>身分證、定居證或居住證情形具結書</w:t>
      </w:r>
    </w:p>
    <w:p w14:paraId="686AC264" w14:textId="77777777" w:rsidR="00AD4716" w:rsidRPr="00622F4E" w:rsidRDefault="00AD4716" w:rsidP="00AD4716">
      <w:pPr>
        <w:spacing w:line="420" w:lineRule="exact"/>
        <w:ind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茲就本人在中國大陸設有戶籍、領用中國大陸護照、身分證、定居證或居住證情形具結如下，如有不實，願負法律責任：</w:t>
      </w:r>
    </w:p>
    <w:p w14:paraId="62B066B8" w14:textId="77777777" w:rsidR="00AD4716" w:rsidRPr="00622F4E" w:rsidRDefault="00AD4716" w:rsidP="00AD4716">
      <w:pPr>
        <w:widowControl w:val="0"/>
        <w:numPr>
          <w:ilvl w:val="0"/>
          <w:numId w:val="11"/>
        </w:numPr>
        <w:suppressAutoHyphens w:val="0"/>
        <w:spacing w:line="420" w:lineRule="exact"/>
        <w:ind w:left="851" w:hanging="574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是否在中國大陸設有戶籍、領用中國大陸護照、身分證、定居證情形</w:t>
      </w: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如未填寫或拒絕填寫，將無法進用、送審、締約、換約或核派</w:t>
      </w:r>
      <w:r w:rsidRPr="00622F4E">
        <w:rPr>
          <w:rFonts w:eastAsia="標楷體"/>
          <w:sz w:val="28"/>
        </w:rPr>
        <w:t>)</w:t>
      </w:r>
      <w:r w:rsidRPr="00622F4E">
        <w:rPr>
          <w:rFonts w:eastAsia="標楷體" w:hint="eastAsia"/>
          <w:sz w:val="28"/>
        </w:rPr>
        <w:t>：</w:t>
      </w:r>
    </w:p>
    <w:p w14:paraId="24618C5E" w14:textId="77777777" w:rsidR="00AD4716" w:rsidRPr="00622F4E" w:rsidRDefault="00AD4716" w:rsidP="00AD4716">
      <w:pPr>
        <w:spacing w:line="420" w:lineRule="exact"/>
        <w:ind w:left="851"/>
        <w:jc w:val="both"/>
        <w:rPr>
          <w:rFonts w:eastAsia="標楷體"/>
          <w:sz w:val="28"/>
        </w:rPr>
      </w:pPr>
      <w:r w:rsidRPr="00622F4E">
        <w:rPr>
          <w:rFonts w:ascii="標楷體" w:eastAsia="標楷體" w:hAnsi="標楷體" w:hint="eastAsia"/>
          <w:sz w:val="28"/>
        </w:rPr>
        <w:t>□</w:t>
      </w:r>
      <w:r w:rsidRPr="00622F4E">
        <w:rPr>
          <w:rFonts w:eastAsia="標楷體" w:hint="eastAsia"/>
          <w:sz w:val="28"/>
        </w:rPr>
        <w:t>本人沒有在中國大陸設有戶籍、領用中國大陸護照、身分證、定居證。</w:t>
      </w:r>
    </w:p>
    <w:p w14:paraId="4D52BEBA" w14:textId="77777777" w:rsidR="00AD4716" w:rsidRPr="00622F4E" w:rsidRDefault="00AD4716" w:rsidP="00AD4716">
      <w:pPr>
        <w:spacing w:line="420" w:lineRule="exact"/>
        <w:ind w:left="851"/>
        <w:jc w:val="both"/>
        <w:rPr>
          <w:rFonts w:eastAsia="標楷體"/>
          <w:sz w:val="28"/>
        </w:rPr>
      </w:pPr>
      <w:r w:rsidRPr="00622F4E">
        <w:rPr>
          <w:rFonts w:ascii="標楷體" w:eastAsia="標楷體" w:hAnsi="標楷體" w:hint="eastAsia"/>
          <w:sz w:val="28"/>
        </w:rPr>
        <w:t>□</w:t>
      </w:r>
      <w:r w:rsidRPr="00622F4E">
        <w:rPr>
          <w:rFonts w:eastAsia="標楷體" w:hint="eastAsia"/>
          <w:sz w:val="28"/>
        </w:rPr>
        <w:t>本人在中國大陸設有戶籍，領用中國大陸護照、身分證、定居證：</w:t>
      </w:r>
    </w:p>
    <w:p w14:paraId="7A6BB178" w14:textId="77777777" w:rsidR="00AD4716" w:rsidRPr="00622F4E" w:rsidRDefault="00AD4716" w:rsidP="00AD4716">
      <w:pPr>
        <w:spacing w:line="420" w:lineRule="exact"/>
        <w:ind w:left="851"/>
        <w:jc w:val="both"/>
        <w:rPr>
          <w:rFonts w:eastAsia="標楷體"/>
          <w:sz w:val="28"/>
        </w:rPr>
      </w:pP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請接續勾選以下選項，可複選</w:t>
      </w:r>
      <w:r w:rsidRPr="00622F4E">
        <w:rPr>
          <w:rFonts w:eastAsia="標楷體"/>
          <w:sz w:val="28"/>
        </w:rPr>
        <w:t>)</w:t>
      </w:r>
    </w:p>
    <w:p w14:paraId="108448E0" w14:textId="77777777" w:rsidR="00AD4716" w:rsidRPr="00622F4E" w:rsidRDefault="00AD4716" w:rsidP="00AD4716">
      <w:pPr>
        <w:spacing w:line="420" w:lineRule="exact"/>
        <w:ind w:left="1134"/>
        <w:jc w:val="both"/>
        <w:rPr>
          <w:rFonts w:eastAsia="標楷體"/>
          <w:sz w:val="28"/>
        </w:rPr>
      </w:pPr>
      <w:r w:rsidRPr="00622F4E">
        <w:rPr>
          <w:rFonts w:ascii="標楷體" w:eastAsia="標楷體" w:hAnsi="標楷體" w:hint="eastAsia"/>
          <w:sz w:val="28"/>
        </w:rPr>
        <w:t>□</w:t>
      </w:r>
      <w:r w:rsidRPr="00622F4E">
        <w:rPr>
          <w:rFonts w:eastAsia="標楷體" w:hint="eastAsia"/>
          <w:sz w:val="28"/>
        </w:rPr>
        <w:t>有中國大陸戶籍及身分證。</w:t>
      </w:r>
    </w:p>
    <w:p w14:paraId="3DEC6BA7" w14:textId="77777777" w:rsidR="00AD4716" w:rsidRPr="00622F4E" w:rsidRDefault="00AD4716" w:rsidP="00AD4716">
      <w:pPr>
        <w:spacing w:line="420" w:lineRule="exact"/>
        <w:ind w:left="1134"/>
        <w:jc w:val="both"/>
        <w:rPr>
          <w:rFonts w:eastAsia="標楷體"/>
          <w:sz w:val="28"/>
        </w:rPr>
      </w:pPr>
      <w:r w:rsidRPr="00622F4E">
        <w:rPr>
          <w:rFonts w:ascii="標楷體" w:eastAsia="標楷體" w:hAnsi="標楷體" w:hint="eastAsia"/>
          <w:sz w:val="28"/>
        </w:rPr>
        <w:t>□</w:t>
      </w:r>
      <w:r w:rsidRPr="00622F4E">
        <w:rPr>
          <w:rFonts w:eastAsia="標楷體" w:hint="eastAsia"/>
          <w:sz w:val="28"/>
        </w:rPr>
        <w:t>有中國大陸護照。</w:t>
      </w:r>
    </w:p>
    <w:p w14:paraId="31EABAF0" w14:textId="77777777" w:rsidR="00AD4716" w:rsidRPr="00622F4E" w:rsidRDefault="00AD4716" w:rsidP="00AD4716">
      <w:pPr>
        <w:spacing w:line="420" w:lineRule="exact"/>
        <w:ind w:left="1134"/>
        <w:jc w:val="both"/>
        <w:rPr>
          <w:rFonts w:eastAsia="標楷體"/>
          <w:sz w:val="28"/>
        </w:rPr>
      </w:pPr>
      <w:r w:rsidRPr="00622F4E">
        <w:rPr>
          <w:rFonts w:ascii="標楷體" w:eastAsia="標楷體" w:hAnsi="標楷體" w:hint="eastAsia"/>
          <w:sz w:val="28"/>
        </w:rPr>
        <w:t>□</w:t>
      </w:r>
      <w:r w:rsidRPr="00622F4E">
        <w:rPr>
          <w:rFonts w:eastAsia="標楷體" w:hint="eastAsia"/>
          <w:sz w:val="28"/>
        </w:rPr>
        <w:t>有中國大陸定居證。</w:t>
      </w:r>
    </w:p>
    <w:p w14:paraId="151257CA" w14:textId="77777777" w:rsidR="00AD4716" w:rsidRPr="00622F4E" w:rsidRDefault="00AD4716" w:rsidP="00AD4716">
      <w:pPr>
        <w:widowControl w:val="0"/>
        <w:numPr>
          <w:ilvl w:val="0"/>
          <w:numId w:val="11"/>
        </w:numPr>
        <w:suppressAutoHyphens w:val="0"/>
        <w:spacing w:line="420" w:lineRule="exact"/>
        <w:ind w:left="851" w:hanging="574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是否領用中國大陸「居住證」及處理情形</w:t>
      </w: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如未填寫或拒絕填寫，應由各用人機關造冊列管</w:t>
      </w:r>
      <w:r w:rsidRPr="00622F4E">
        <w:rPr>
          <w:rFonts w:eastAsia="標楷體"/>
          <w:sz w:val="28"/>
        </w:rPr>
        <w:t>)</w:t>
      </w:r>
      <w:r w:rsidRPr="00622F4E">
        <w:rPr>
          <w:rFonts w:eastAsia="標楷體" w:hint="eastAsia"/>
          <w:sz w:val="28"/>
        </w:rPr>
        <w:t>：</w:t>
      </w:r>
    </w:p>
    <w:p w14:paraId="7BBEA89C" w14:textId="77777777" w:rsidR="00AD4716" w:rsidRPr="00622F4E" w:rsidRDefault="00AD4716" w:rsidP="00AD4716">
      <w:pPr>
        <w:widowControl w:val="0"/>
        <w:numPr>
          <w:ilvl w:val="1"/>
          <w:numId w:val="11"/>
        </w:numPr>
        <w:suppressAutoHyphens w:val="0"/>
        <w:spacing w:line="420" w:lineRule="exact"/>
        <w:ind w:left="1134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領用情形</w:t>
      </w:r>
    </w:p>
    <w:p w14:paraId="5C576CC5" w14:textId="77777777" w:rsidR="00AD4716" w:rsidRPr="00622F4E" w:rsidRDefault="00AD4716" w:rsidP="00AD4716">
      <w:pPr>
        <w:spacing w:line="420" w:lineRule="exact"/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□從來沒有領用。</w:t>
      </w: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勾選此項者以下免填</w:t>
      </w:r>
      <w:r w:rsidRPr="00622F4E">
        <w:rPr>
          <w:rFonts w:eastAsia="標楷體"/>
          <w:sz w:val="28"/>
        </w:rPr>
        <w:t>)</w:t>
      </w:r>
    </w:p>
    <w:p w14:paraId="20F4A466" w14:textId="77777777" w:rsidR="00AD4716" w:rsidRPr="00622F4E" w:rsidRDefault="00AD4716" w:rsidP="00AD4716">
      <w:pPr>
        <w:spacing w:line="420" w:lineRule="exact"/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□曾經領用</w:t>
      </w:r>
      <w:r w:rsidRPr="00622F4E">
        <w:rPr>
          <w:rFonts w:eastAsia="標楷體"/>
          <w:sz w:val="28"/>
        </w:rPr>
        <w:t xml:space="preserve"> (</w:t>
      </w:r>
      <w:r w:rsidRPr="00622F4E">
        <w:rPr>
          <w:rFonts w:eastAsia="標楷體" w:hint="eastAsia"/>
          <w:sz w:val="28"/>
        </w:rPr>
        <w:t>證號</w:t>
      </w:r>
      <w:r w:rsidRPr="00622F4E">
        <w:rPr>
          <w:rFonts w:eastAsia="標楷體"/>
          <w:sz w:val="28"/>
        </w:rPr>
        <w:t xml:space="preserve">           )</w:t>
      </w:r>
      <w:r w:rsidRPr="00622F4E">
        <w:rPr>
          <w:rFonts w:eastAsia="標楷體" w:hint="eastAsia"/>
          <w:sz w:val="28"/>
        </w:rPr>
        <w:t>【已遺失者免填證號】，取得時間：</w:t>
      </w:r>
    </w:p>
    <w:p w14:paraId="6453A6EF" w14:textId="77777777" w:rsidR="00AD4716" w:rsidRPr="00622F4E" w:rsidRDefault="00AD4716" w:rsidP="00AD4716">
      <w:pPr>
        <w:spacing w:line="420" w:lineRule="exact"/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/>
          <w:sz w:val="28"/>
        </w:rPr>
        <w:t xml:space="preserve">        </w:t>
      </w:r>
      <w:r w:rsidRPr="00622F4E">
        <w:rPr>
          <w:rFonts w:eastAsia="標楷體" w:hint="eastAsia"/>
          <w:sz w:val="28"/>
        </w:rPr>
        <w:t>年</w:t>
      </w:r>
      <w:r w:rsidRPr="00622F4E">
        <w:rPr>
          <w:rFonts w:eastAsia="標楷體"/>
          <w:sz w:val="28"/>
        </w:rPr>
        <w:t xml:space="preserve">    </w:t>
      </w:r>
      <w:r w:rsidRPr="00622F4E">
        <w:rPr>
          <w:rFonts w:eastAsia="標楷體" w:hint="eastAsia"/>
          <w:sz w:val="28"/>
        </w:rPr>
        <w:t>月</w:t>
      </w:r>
      <w:r w:rsidRPr="00622F4E">
        <w:rPr>
          <w:rFonts w:eastAsia="標楷體"/>
          <w:sz w:val="28"/>
        </w:rPr>
        <w:t xml:space="preserve">    </w:t>
      </w:r>
      <w:r w:rsidRPr="00622F4E">
        <w:rPr>
          <w:rFonts w:eastAsia="標楷體" w:hint="eastAsia"/>
          <w:sz w:val="28"/>
        </w:rPr>
        <w:t>日；取得原因：</w:t>
      </w:r>
      <w:r w:rsidRPr="00622F4E">
        <w:rPr>
          <w:rFonts w:eastAsia="標楷體"/>
          <w:sz w:val="28"/>
        </w:rPr>
        <w:t>________________________</w:t>
      </w:r>
    </w:p>
    <w:p w14:paraId="7837FC68" w14:textId="77777777" w:rsidR="00AD4716" w:rsidRPr="00622F4E" w:rsidRDefault="00AD4716" w:rsidP="00AD4716">
      <w:pPr>
        <w:widowControl w:val="0"/>
        <w:numPr>
          <w:ilvl w:val="1"/>
          <w:numId w:val="11"/>
        </w:numPr>
        <w:suppressAutoHyphens w:val="0"/>
        <w:spacing w:line="420" w:lineRule="exact"/>
        <w:ind w:left="1134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處理情形</w:t>
      </w:r>
    </w:p>
    <w:p w14:paraId="16DB1CF7" w14:textId="77777777" w:rsidR="00AD4716" w:rsidRPr="00622F4E" w:rsidRDefault="00AD4716" w:rsidP="00AD4716">
      <w:pPr>
        <w:spacing w:line="420" w:lineRule="exact"/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□該證件已失效</w:t>
      </w: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有效期限至</w:t>
      </w:r>
      <w:r w:rsidRPr="00622F4E">
        <w:rPr>
          <w:rFonts w:eastAsia="標楷體"/>
          <w:sz w:val="28"/>
        </w:rPr>
        <w:t xml:space="preserve">    </w:t>
      </w:r>
      <w:r w:rsidRPr="00622F4E">
        <w:rPr>
          <w:rFonts w:eastAsia="標楷體" w:hint="eastAsia"/>
          <w:sz w:val="28"/>
        </w:rPr>
        <w:t>年</w:t>
      </w:r>
      <w:r w:rsidRPr="00622F4E">
        <w:rPr>
          <w:rFonts w:eastAsia="標楷體"/>
          <w:sz w:val="28"/>
        </w:rPr>
        <w:t xml:space="preserve">    </w:t>
      </w:r>
      <w:r w:rsidRPr="00622F4E">
        <w:rPr>
          <w:rFonts w:eastAsia="標楷體" w:hint="eastAsia"/>
          <w:sz w:val="28"/>
        </w:rPr>
        <w:t>月</w:t>
      </w:r>
      <w:r w:rsidRPr="00622F4E">
        <w:rPr>
          <w:rFonts w:eastAsia="標楷體"/>
          <w:sz w:val="28"/>
        </w:rPr>
        <w:t xml:space="preserve">    </w:t>
      </w:r>
      <w:r w:rsidRPr="00622F4E">
        <w:rPr>
          <w:rFonts w:eastAsia="標楷體" w:hint="eastAsia"/>
          <w:sz w:val="28"/>
        </w:rPr>
        <w:t>日止</w:t>
      </w:r>
      <w:r w:rsidRPr="00622F4E">
        <w:rPr>
          <w:rFonts w:eastAsia="標楷體"/>
          <w:sz w:val="28"/>
        </w:rPr>
        <w:t>)</w:t>
      </w:r>
      <w:r w:rsidRPr="00622F4E">
        <w:rPr>
          <w:rFonts w:eastAsia="標楷體" w:hint="eastAsia"/>
          <w:sz w:val="28"/>
        </w:rPr>
        <w:t>，本人承諾日後不再向中國大陸領用居住證。</w:t>
      </w:r>
    </w:p>
    <w:p w14:paraId="6EF2FAE2" w14:textId="77777777" w:rsidR="00AD4716" w:rsidRPr="00622F4E" w:rsidRDefault="00AD4716" w:rsidP="00AD4716">
      <w:pPr>
        <w:spacing w:line="420" w:lineRule="exact"/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□該證件已遺失，本人承諾日後不再向中國大陸領用居住證。</w:t>
      </w:r>
    </w:p>
    <w:p w14:paraId="7A8F910E" w14:textId="77777777" w:rsidR="00AD4716" w:rsidRPr="00622F4E" w:rsidRDefault="00AD4716" w:rsidP="00AD4716">
      <w:pPr>
        <w:spacing w:line="420" w:lineRule="exact"/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□該證件已剪角並由服務機關</w:t>
      </w: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構</w:t>
      </w:r>
      <w:r w:rsidRPr="00622F4E">
        <w:rPr>
          <w:rFonts w:eastAsia="標楷體"/>
          <w:sz w:val="28"/>
        </w:rPr>
        <w:t>)</w:t>
      </w:r>
      <w:r w:rsidRPr="00622F4E">
        <w:rPr>
          <w:rFonts w:eastAsia="標楷體" w:hint="eastAsia"/>
          <w:sz w:val="28"/>
        </w:rPr>
        <w:t>學校收繳留存，本人承諾日後不再向中國大陸領用居住證。</w:t>
      </w:r>
    </w:p>
    <w:p w14:paraId="70BCC815" w14:textId="77777777" w:rsidR="00AD4716" w:rsidRPr="00622F4E" w:rsidRDefault="00AD4716" w:rsidP="00AD4716">
      <w:pPr>
        <w:ind w:leftChars="469" w:left="1417" w:hangingChars="104" w:hanging="291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□其他</w:t>
      </w:r>
      <w:r w:rsidRPr="00622F4E">
        <w:rPr>
          <w:rFonts w:eastAsia="標楷體"/>
          <w:sz w:val="28"/>
        </w:rPr>
        <w:t>(</w:t>
      </w:r>
      <w:r w:rsidRPr="00622F4E">
        <w:rPr>
          <w:rFonts w:eastAsia="標楷體" w:hint="eastAsia"/>
          <w:sz w:val="28"/>
        </w:rPr>
        <w:t>請簡要說明</w:t>
      </w:r>
      <w:r w:rsidRPr="00622F4E">
        <w:rPr>
          <w:rFonts w:eastAsia="標楷體"/>
          <w:sz w:val="28"/>
        </w:rPr>
        <w:t xml:space="preserve">) </w:t>
      </w:r>
      <w:r w:rsidRPr="00622F4E">
        <w:rPr>
          <w:rFonts w:eastAsia="標楷體" w:hint="eastAsia"/>
          <w:sz w:val="28"/>
        </w:rPr>
        <w:t>：</w:t>
      </w:r>
      <w:r w:rsidRPr="00622F4E">
        <w:rPr>
          <w:rFonts w:eastAsia="標楷體"/>
          <w:sz w:val="28"/>
        </w:rPr>
        <w:t>__________________________________</w:t>
      </w:r>
    </w:p>
    <w:p w14:paraId="1554D387" w14:textId="77777777" w:rsidR="00AD4716" w:rsidRPr="00622F4E" w:rsidRDefault="00AD4716" w:rsidP="00AD4716">
      <w:pPr>
        <w:ind w:leftChars="827" w:left="1985"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具結人：</w:t>
      </w:r>
    </w:p>
    <w:p w14:paraId="7243AC4B" w14:textId="77777777" w:rsidR="00AD4716" w:rsidRPr="00622F4E" w:rsidRDefault="00AD4716" w:rsidP="00AD4716">
      <w:pPr>
        <w:ind w:leftChars="827" w:left="1985"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國民身分證統一編號：</w:t>
      </w:r>
    </w:p>
    <w:p w14:paraId="2935B9AD" w14:textId="77777777" w:rsidR="00AD4716" w:rsidRPr="00622F4E" w:rsidRDefault="00AD4716" w:rsidP="00AD4716">
      <w:pPr>
        <w:ind w:leftChars="827" w:left="1985"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服務機關（構）學校：</w:t>
      </w:r>
    </w:p>
    <w:p w14:paraId="0D20E237" w14:textId="77777777" w:rsidR="00AD4716" w:rsidRPr="00622F4E" w:rsidRDefault="00AD4716" w:rsidP="00AD4716">
      <w:pPr>
        <w:ind w:leftChars="827" w:left="1985"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擬任職務（現職）：</w:t>
      </w:r>
    </w:p>
    <w:p w14:paraId="41930C95" w14:textId="77777777" w:rsidR="00AD4716" w:rsidRPr="00622F4E" w:rsidRDefault="00AD4716" w:rsidP="00AD4716">
      <w:pPr>
        <w:ind w:leftChars="827" w:left="1985"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職務所列官等職等（無者免填）：</w:t>
      </w:r>
    </w:p>
    <w:p w14:paraId="4156773C" w14:textId="77777777" w:rsidR="00AD4716" w:rsidRPr="00622F4E" w:rsidRDefault="00AD4716" w:rsidP="00AD4716">
      <w:pPr>
        <w:ind w:leftChars="827" w:left="1985" w:firstLineChars="200" w:firstLine="560"/>
        <w:jc w:val="both"/>
        <w:rPr>
          <w:rFonts w:eastAsia="標楷體"/>
          <w:sz w:val="28"/>
        </w:rPr>
      </w:pPr>
      <w:r w:rsidRPr="00622F4E">
        <w:rPr>
          <w:rFonts w:eastAsia="標楷體" w:hint="eastAsia"/>
          <w:sz w:val="28"/>
        </w:rPr>
        <w:t>（官階資位級別）</w:t>
      </w:r>
    </w:p>
    <w:p w14:paraId="2D292119" w14:textId="77777777" w:rsidR="00AD4716" w:rsidRPr="00903E20" w:rsidRDefault="00AD4716" w:rsidP="00AD4716">
      <w:pPr>
        <w:snapToGrid w:val="0"/>
        <w:jc w:val="center"/>
        <w:rPr>
          <w:rFonts w:eastAsia="標楷體"/>
        </w:rPr>
      </w:pPr>
      <w:r w:rsidRPr="00903E20">
        <w:rPr>
          <w:rFonts w:eastAsia="標楷體" w:hint="eastAsia"/>
          <w:sz w:val="28"/>
        </w:rPr>
        <w:t>中華民國　　　　　年　　　　　月　　　　　日</w:t>
      </w:r>
    </w:p>
    <w:p w14:paraId="1DE78FEE" w14:textId="77777777" w:rsidR="00AD4716" w:rsidRPr="00622F4E" w:rsidRDefault="00AD4716" w:rsidP="00AD4716">
      <w:pPr>
        <w:spacing w:line="260" w:lineRule="exact"/>
        <w:jc w:val="both"/>
        <w:rPr>
          <w:rFonts w:eastAsia="標楷體"/>
          <w:sz w:val="22"/>
        </w:rPr>
      </w:pPr>
      <w:r w:rsidRPr="00622F4E">
        <w:rPr>
          <w:rFonts w:eastAsia="標楷體" w:hint="eastAsia"/>
          <w:sz w:val="22"/>
        </w:rPr>
        <w:lastRenderedPageBreak/>
        <w:t>備註：</w:t>
      </w:r>
    </w:p>
    <w:p w14:paraId="57895AC0" w14:textId="77777777" w:rsidR="00AD4716" w:rsidRPr="0079143A" w:rsidRDefault="00AD4716" w:rsidP="00AD4716">
      <w:pPr>
        <w:widowControl w:val="0"/>
        <w:numPr>
          <w:ilvl w:val="0"/>
          <w:numId w:val="12"/>
        </w:numPr>
        <w:autoSpaceDN w:val="0"/>
        <w:spacing w:line="260" w:lineRule="exact"/>
        <w:jc w:val="both"/>
        <w:rPr>
          <w:rFonts w:ascii="標楷體" w:eastAsia="標楷體" w:hAnsi="標楷體"/>
          <w:sz w:val="22"/>
          <w:szCs w:val="28"/>
        </w:rPr>
      </w:pPr>
      <w:r w:rsidRPr="00622F4E">
        <w:rPr>
          <w:rFonts w:eastAsia="標楷體" w:hint="eastAsia"/>
          <w:sz w:val="22"/>
        </w:rPr>
        <w:t>請具結人依實際情形分別於具結書</w:t>
      </w:r>
      <w:r w:rsidRPr="00622F4E">
        <w:rPr>
          <w:rFonts w:eastAsia="標楷體"/>
          <w:sz w:val="22"/>
          <w:szCs w:val="28"/>
        </w:rPr>
        <w:t>□</w:t>
      </w:r>
      <w:r w:rsidRPr="00622F4E">
        <w:rPr>
          <w:rFonts w:eastAsia="標楷體" w:hint="eastAsia"/>
          <w:sz w:val="22"/>
          <w:szCs w:val="28"/>
        </w:rPr>
        <w:t>欄內打</w:t>
      </w:r>
      <w:r w:rsidRPr="0079143A">
        <w:rPr>
          <w:rFonts w:ascii="標楷體" w:eastAsia="標楷體" w:hAnsi="標楷體" w:hint="eastAsia"/>
          <w:sz w:val="22"/>
          <w:szCs w:val="28"/>
        </w:rPr>
        <w:t>「</w:t>
      </w:r>
      <w:r>
        <w:rPr>
          <w:rFonts w:ascii="標楷體" w:eastAsia="標楷體" w:hAnsi="標楷體" w:hint="eastAsia"/>
          <w:sz w:val="22"/>
          <w:szCs w:val="28"/>
        </w:rPr>
        <w:t>ˇ</w:t>
      </w:r>
      <w:r w:rsidRPr="0079143A">
        <w:rPr>
          <w:rFonts w:eastAsia="標楷體" w:hint="eastAsia"/>
          <w:sz w:val="22"/>
          <w:szCs w:val="28"/>
        </w:rPr>
        <w:t>」</w:t>
      </w:r>
      <w:r w:rsidRPr="0079143A">
        <w:rPr>
          <w:rFonts w:eastAsia="標楷體" w:hint="eastAsia"/>
          <w:sz w:val="22"/>
        </w:rPr>
        <w:t>。</w:t>
      </w:r>
    </w:p>
    <w:p w14:paraId="4B6B67EB" w14:textId="77777777" w:rsidR="00AD4716" w:rsidRPr="00622F4E" w:rsidRDefault="00AD4716" w:rsidP="00AD4716">
      <w:pPr>
        <w:spacing w:line="260" w:lineRule="exact"/>
        <w:jc w:val="both"/>
        <w:rPr>
          <w:rFonts w:eastAsia="標楷體"/>
          <w:sz w:val="22"/>
        </w:rPr>
      </w:pPr>
      <w:r w:rsidRPr="00622F4E">
        <w:rPr>
          <w:rFonts w:eastAsia="標楷體" w:hint="eastAsia"/>
          <w:sz w:val="22"/>
        </w:rPr>
        <w:t>二、辦理依據：</w:t>
      </w:r>
    </w:p>
    <w:p w14:paraId="727E78FC" w14:textId="77777777" w:rsidR="00AD4716" w:rsidRPr="00622F4E" w:rsidRDefault="00AD4716" w:rsidP="00AD4716">
      <w:pPr>
        <w:spacing w:line="260" w:lineRule="exact"/>
        <w:jc w:val="both"/>
        <w:rPr>
          <w:rFonts w:eastAsia="標楷體"/>
          <w:strike/>
          <w:sz w:val="22"/>
        </w:rPr>
      </w:pPr>
      <w:r w:rsidRPr="00622F4E">
        <w:rPr>
          <w:rFonts w:eastAsia="標楷體"/>
          <w:sz w:val="22"/>
        </w:rPr>
        <w:t>(</w:t>
      </w:r>
      <w:r w:rsidRPr="00622F4E">
        <w:rPr>
          <w:rFonts w:eastAsia="標楷體" w:hint="eastAsia"/>
          <w:sz w:val="22"/>
        </w:rPr>
        <w:t>一</w:t>
      </w:r>
      <w:r w:rsidRPr="00622F4E">
        <w:rPr>
          <w:rFonts w:eastAsia="標楷體"/>
          <w:sz w:val="22"/>
        </w:rPr>
        <w:t>)</w:t>
      </w:r>
      <w:r w:rsidRPr="00622F4E">
        <w:rPr>
          <w:rFonts w:eastAsia="標楷體" w:hint="eastAsia"/>
          <w:sz w:val="22"/>
        </w:rPr>
        <w:t>臺灣地區與大陸地區人民關係條例相關規定</w:t>
      </w:r>
      <w:r w:rsidRPr="00622F4E">
        <w:rPr>
          <w:rFonts w:eastAsia="標楷體"/>
          <w:sz w:val="22"/>
        </w:rPr>
        <w:t>:</w:t>
      </w:r>
    </w:p>
    <w:p w14:paraId="78F45AD9" w14:textId="77777777" w:rsidR="00AD4716" w:rsidRPr="00622F4E" w:rsidRDefault="00AD4716" w:rsidP="00AD4716">
      <w:pPr>
        <w:spacing w:line="260" w:lineRule="exact"/>
        <w:ind w:leftChars="185" w:left="706" w:hangingChars="119" w:hanging="262"/>
        <w:jc w:val="both"/>
        <w:rPr>
          <w:rFonts w:eastAsia="標楷體"/>
          <w:sz w:val="22"/>
        </w:rPr>
      </w:pPr>
      <w:r w:rsidRPr="00622F4E">
        <w:rPr>
          <w:rFonts w:eastAsia="標楷體"/>
          <w:sz w:val="22"/>
        </w:rPr>
        <w:t>1.</w:t>
      </w:r>
      <w:r w:rsidRPr="00622F4E">
        <w:rPr>
          <w:rFonts w:eastAsia="標楷體" w:hint="eastAsia"/>
          <w:sz w:val="22"/>
        </w:rPr>
        <w:t>第</w:t>
      </w:r>
      <w:r w:rsidRPr="00622F4E">
        <w:rPr>
          <w:rFonts w:eastAsia="標楷體"/>
          <w:sz w:val="22"/>
        </w:rPr>
        <w:t>9</w:t>
      </w:r>
      <w:r w:rsidRPr="00622F4E">
        <w:rPr>
          <w:rFonts w:eastAsia="標楷體" w:hint="eastAsia"/>
          <w:sz w:val="22"/>
        </w:rPr>
        <w:t>條之</w:t>
      </w:r>
      <w:r w:rsidRPr="00622F4E">
        <w:rPr>
          <w:rFonts w:eastAsia="標楷體"/>
          <w:sz w:val="22"/>
        </w:rPr>
        <w:t>1</w:t>
      </w:r>
      <w:r w:rsidRPr="00622F4E">
        <w:rPr>
          <w:rFonts w:eastAsia="標楷體" w:hint="eastAsia"/>
          <w:sz w:val="2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14:paraId="514E280C" w14:textId="77777777" w:rsidR="00AD4716" w:rsidRPr="00575A3B" w:rsidRDefault="00AD4716" w:rsidP="00AD4716">
      <w:pPr>
        <w:spacing w:line="260" w:lineRule="exact"/>
        <w:ind w:leftChars="177" w:left="709" w:hangingChars="129" w:hanging="284"/>
        <w:jc w:val="both"/>
        <w:rPr>
          <w:rFonts w:ascii="標楷體" w:eastAsia="標楷體" w:hAnsi="標楷體"/>
          <w:sz w:val="22"/>
        </w:rPr>
      </w:pPr>
      <w:r w:rsidRPr="00622F4E">
        <w:rPr>
          <w:rFonts w:eastAsia="標楷體"/>
          <w:sz w:val="22"/>
          <w:szCs w:val="22"/>
        </w:rPr>
        <w:t>2.</w:t>
      </w:r>
      <w:r w:rsidRPr="00622F4E">
        <w:rPr>
          <w:rFonts w:eastAsia="標楷體" w:hint="eastAsia"/>
          <w:sz w:val="22"/>
          <w:szCs w:val="22"/>
        </w:rPr>
        <w:t>第</w:t>
      </w:r>
      <w:r w:rsidRPr="00622F4E">
        <w:rPr>
          <w:rFonts w:eastAsia="標楷體"/>
          <w:sz w:val="22"/>
          <w:szCs w:val="22"/>
        </w:rPr>
        <w:t>21</w:t>
      </w:r>
      <w:r w:rsidRPr="00622F4E">
        <w:rPr>
          <w:rFonts w:eastAsia="標楷體" w:hint="eastAsia"/>
          <w:sz w:val="22"/>
          <w:szCs w:val="22"/>
        </w:rPr>
        <w:t>條第</w:t>
      </w:r>
      <w:r w:rsidRPr="00622F4E">
        <w:rPr>
          <w:rFonts w:eastAsia="標楷體"/>
          <w:sz w:val="22"/>
          <w:szCs w:val="22"/>
        </w:rPr>
        <w:t>1</w:t>
      </w:r>
      <w:r w:rsidRPr="00622F4E">
        <w:rPr>
          <w:rFonts w:eastAsia="標楷體" w:hint="eastAsia"/>
          <w:sz w:val="22"/>
          <w:szCs w:val="22"/>
        </w:rPr>
        <w:t>項：大陸地區人民經許可進入臺灣地區者，除法律另有規定外，非在臺灣地區設有戶籍滿</w:t>
      </w:r>
      <w:r w:rsidRPr="00622F4E">
        <w:rPr>
          <w:rFonts w:eastAsia="標楷體"/>
          <w:sz w:val="22"/>
          <w:szCs w:val="22"/>
        </w:rPr>
        <w:t>10</w:t>
      </w:r>
      <w:r w:rsidRPr="00622F4E">
        <w:rPr>
          <w:rFonts w:eastAsia="標楷體" w:hint="eastAsia"/>
          <w:sz w:val="22"/>
          <w:szCs w:val="22"/>
        </w:rPr>
        <w:t>年，不得登記為公職候選人、擔任公教或公營事業機關（構）人員及組織政黨；非在臺灣地區設有戶籍滿</w:t>
      </w:r>
      <w:r w:rsidRPr="00622F4E">
        <w:rPr>
          <w:rFonts w:eastAsia="標楷體"/>
          <w:sz w:val="22"/>
          <w:szCs w:val="22"/>
        </w:rPr>
        <w:t>20</w:t>
      </w:r>
      <w:r w:rsidRPr="00622F4E">
        <w:rPr>
          <w:rFonts w:eastAsia="標楷體" w:hint="eastAsia"/>
          <w:sz w:val="22"/>
          <w:szCs w:val="22"/>
        </w:rPr>
        <w:t>年，不得擔任情報機關（構）人員，或國防機關（構）之下列人員：</w:t>
      </w:r>
      <w:r w:rsidRPr="00575A3B">
        <w:rPr>
          <w:rFonts w:ascii="標楷體" w:eastAsia="標楷體" w:hAnsi="標楷體"/>
          <w:sz w:val="22"/>
          <w:szCs w:val="22"/>
        </w:rPr>
        <w:fldChar w:fldCharType="begin"/>
      </w:r>
      <w:r w:rsidRPr="00575A3B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575A3B">
        <w:rPr>
          <w:rFonts w:ascii="標楷體" w:eastAsia="標楷體" w:hAnsi="標楷體"/>
          <w:position w:val="3"/>
          <w:sz w:val="22"/>
          <w:szCs w:val="22"/>
        </w:rPr>
        <w:instrText>1</w:instrText>
      </w:r>
      <w:r w:rsidRPr="00575A3B">
        <w:rPr>
          <w:rFonts w:ascii="標楷體" w:eastAsia="標楷體" w:hAnsi="標楷體"/>
          <w:sz w:val="22"/>
          <w:szCs w:val="22"/>
        </w:rPr>
        <w:instrText>)</w:instrText>
      </w:r>
      <w:r w:rsidRPr="00575A3B">
        <w:rPr>
          <w:rFonts w:ascii="標楷體" w:eastAsia="標楷體" w:hAnsi="標楷體"/>
          <w:sz w:val="22"/>
          <w:szCs w:val="22"/>
        </w:rPr>
        <w:fldChar w:fldCharType="end"/>
      </w:r>
      <w:r w:rsidRPr="00575A3B">
        <w:rPr>
          <w:rFonts w:ascii="標楷體" w:eastAsia="標楷體" w:hAnsi="標楷體" w:hint="eastAsia"/>
          <w:sz w:val="22"/>
          <w:szCs w:val="22"/>
        </w:rPr>
        <w:t>志願役軍官、士官及士兵。</w:t>
      </w:r>
      <w:r w:rsidRPr="00575A3B">
        <w:rPr>
          <w:rFonts w:ascii="標楷體" w:eastAsia="標楷體" w:hAnsi="標楷體"/>
          <w:sz w:val="22"/>
          <w:szCs w:val="22"/>
        </w:rPr>
        <w:fldChar w:fldCharType="begin"/>
      </w:r>
      <w:r w:rsidRPr="00575A3B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575A3B">
        <w:rPr>
          <w:rFonts w:ascii="標楷體" w:eastAsia="標楷體" w:hAnsi="標楷體"/>
          <w:position w:val="3"/>
          <w:sz w:val="15"/>
          <w:szCs w:val="22"/>
        </w:rPr>
        <w:instrText>2</w:instrText>
      </w:r>
      <w:r w:rsidRPr="00575A3B">
        <w:rPr>
          <w:rFonts w:ascii="標楷體" w:eastAsia="標楷體" w:hAnsi="標楷體"/>
          <w:sz w:val="22"/>
          <w:szCs w:val="22"/>
        </w:rPr>
        <w:instrText>)</w:instrText>
      </w:r>
      <w:r w:rsidRPr="00575A3B">
        <w:rPr>
          <w:rFonts w:ascii="標楷體" w:eastAsia="標楷體" w:hAnsi="標楷體"/>
          <w:sz w:val="22"/>
          <w:szCs w:val="22"/>
        </w:rPr>
        <w:fldChar w:fldCharType="end"/>
      </w:r>
      <w:r w:rsidRPr="00575A3B">
        <w:rPr>
          <w:rFonts w:ascii="標楷體" w:eastAsia="標楷體" w:hAnsi="標楷體" w:hint="eastAsia"/>
          <w:sz w:val="22"/>
          <w:szCs w:val="22"/>
        </w:rPr>
        <w:t>義務役軍官及士官。</w:t>
      </w:r>
      <w:r w:rsidRPr="00575A3B">
        <w:rPr>
          <w:rFonts w:ascii="標楷體" w:eastAsia="標楷體" w:hAnsi="標楷體"/>
          <w:sz w:val="22"/>
          <w:szCs w:val="22"/>
        </w:rPr>
        <w:fldChar w:fldCharType="begin"/>
      </w:r>
      <w:r w:rsidRPr="00575A3B">
        <w:rPr>
          <w:rFonts w:ascii="標楷體" w:eastAsia="標楷體" w:hAnsi="標楷體"/>
          <w:sz w:val="22"/>
          <w:szCs w:val="22"/>
        </w:rPr>
        <w:instrText xml:space="preserve"> eq \o\ac(○,</w:instrText>
      </w:r>
      <w:r w:rsidRPr="00575A3B">
        <w:rPr>
          <w:rFonts w:ascii="標楷體" w:eastAsia="標楷體" w:hAnsi="標楷體"/>
          <w:position w:val="3"/>
          <w:sz w:val="15"/>
          <w:szCs w:val="22"/>
        </w:rPr>
        <w:instrText>3</w:instrText>
      </w:r>
      <w:r w:rsidRPr="00575A3B">
        <w:rPr>
          <w:rFonts w:ascii="標楷體" w:eastAsia="標楷體" w:hAnsi="標楷體"/>
          <w:sz w:val="22"/>
          <w:szCs w:val="22"/>
        </w:rPr>
        <w:instrText>)</w:instrText>
      </w:r>
      <w:r w:rsidRPr="00575A3B">
        <w:rPr>
          <w:rFonts w:ascii="標楷體" w:eastAsia="標楷體" w:hAnsi="標楷體"/>
          <w:sz w:val="22"/>
          <w:szCs w:val="22"/>
        </w:rPr>
        <w:fldChar w:fldCharType="end"/>
      </w:r>
      <w:r w:rsidRPr="00575A3B">
        <w:rPr>
          <w:rFonts w:ascii="標楷體" w:eastAsia="標楷體" w:hAnsi="標楷體" w:hint="eastAsia"/>
          <w:sz w:val="22"/>
          <w:szCs w:val="22"/>
        </w:rPr>
        <w:t>文職、教職及國軍聘雇人員。</w:t>
      </w:r>
    </w:p>
    <w:p w14:paraId="3E633FE2" w14:textId="77777777" w:rsidR="00AD4716" w:rsidRPr="00622F4E" w:rsidRDefault="00AD4716" w:rsidP="00AD4716">
      <w:pPr>
        <w:spacing w:line="260" w:lineRule="exact"/>
        <w:ind w:leftChars="41" w:left="567" w:hangingChars="213" w:hanging="469"/>
        <w:jc w:val="both"/>
        <w:rPr>
          <w:rFonts w:eastAsia="標楷體"/>
          <w:sz w:val="22"/>
          <w:szCs w:val="22"/>
        </w:rPr>
      </w:pP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二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大陸委員會</w:t>
      </w:r>
      <w:r w:rsidRPr="00622F4E">
        <w:rPr>
          <w:rFonts w:eastAsia="標楷體"/>
          <w:sz w:val="22"/>
          <w:szCs w:val="22"/>
        </w:rPr>
        <w:t>114</w:t>
      </w:r>
      <w:r w:rsidRPr="00622F4E">
        <w:rPr>
          <w:rFonts w:eastAsia="標楷體" w:hint="eastAsia"/>
          <w:sz w:val="22"/>
          <w:szCs w:val="22"/>
        </w:rPr>
        <w:t>年</w:t>
      </w:r>
      <w:r w:rsidRPr="00622F4E">
        <w:rPr>
          <w:rFonts w:eastAsia="標楷體"/>
          <w:sz w:val="22"/>
          <w:szCs w:val="22"/>
        </w:rPr>
        <w:t>4</w:t>
      </w:r>
      <w:r w:rsidRPr="00622F4E">
        <w:rPr>
          <w:rFonts w:eastAsia="標楷體" w:hint="eastAsia"/>
          <w:sz w:val="22"/>
          <w:szCs w:val="22"/>
        </w:rPr>
        <w:t>月</w:t>
      </w:r>
      <w:r w:rsidRPr="00622F4E">
        <w:rPr>
          <w:rFonts w:eastAsia="標楷體"/>
          <w:sz w:val="22"/>
          <w:szCs w:val="22"/>
        </w:rPr>
        <w:t>16</w:t>
      </w:r>
      <w:r w:rsidRPr="00622F4E">
        <w:rPr>
          <w:rFonts w:eastAsia="標楷體" w:hint="eastAsia"/>
          <w:sz w:val="22"/>
          <w:szCs w:val="22"/>
        </w:rPr>
        <w:t>日陸法字第</w:t>
      </w:r>
      <w:r w:rsidRPr="00622F4E">
        <w:rPr>
          <w:rFonts w:eastAsia="標楷體"/>
          <w:sz w:val="22"/>
          <w:szCs w:val="22"/>
        </w:rPr>
        <w:t>1140400361</w:t>
      </w:r>
      <w:r w:rsidRPr="00622F4E">
        <w:rPr>
          <w:rFonts w:eastAsia="標楷體" w:hint="eastAsia"/>
          <w:sz w:val="22"/>
          <w:szCs w:val="22"/>
        </w:rPr>
        <w:t>號令：臺灣人民領有中共居民身分證或定居證，均屬違反臺灣地區與大陸地區人民關係條例第</w:t>
      </w:r>
      <w:r w:rsidRPr="00622F4E">
        <w:rPr>
          <w:rFonts w:eastAsia="標楷體"/>
          <w:sz w:val="22"/>
          <w:szCs w:val="22"/>
        </w:rPr>
        <w:t>9</w:t>
      </w:r>
      <w:r w:rsidRPr="00622F4E">
        <w:rPr>
          <w:rFonts w:eastAsia="標楷體" w:hint="eastAsia"/>
          <w:sz w:val="22"/>
          <w:szCs w:val="22"/>
        </w:rPr>
        <w:t>條之</w:t>
      </w:r>
      <w:r w:rsidRPr="00622F4E">
        <w:rPr>
          <w:rFonts w:eastAsia="標楷體"/>
          <w:sz w:val="22"/>
          <w:szCs w:val="22"/>
        </w:rPr>
        <w:t>1</w:t>
      </w:r>
      <w:r w:rsidRPr="00622F4E">
        <w:rPr>
          <w:rFonts w:eastAsia="標楷體" w:hint="eastAsia"/>
          <w:sz w:val="22"/>
          <w:szCs w:val="22"/>
        </w:rPr>
        <w:t>規定。</w:t>
      </w:r>
    </w:p>
    <w:p w14:paraId="00968DAF" w14:textId="77777777" w:rsidR="00AD4716" w:rsidRPr="00622F4E" w:rsidRDefault="00AD4716" w:rsidP="00AD4716">
      <w:pPr>
        <w:spacing w:line="260" w:lineRule="exact"/>
        <w:ind w:leftChars="60" w:left="566" w:hangingChars="192" w:hanging="422"/>
        <w:jc w:val="both"/>
        <w:rPr>
          <w:rFonts w:eastAsia="標楷體"/>
          <w:sz w:val="22"/>
          <w:szCs w:val="22"/>
        </w:rPr>
      </w:pP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三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行政院秘書長</w:t>
      </w:r>
      <w:r w:rsidRPr="00622F4E">
        <w:rPr>
          <w:rFonts w:eastAsia="標楷體"/>
          <w:sz w:val="22"/>
          <w:szCs w:val="22"/>
        </w:rPr>
        <w:t>114</w:t>
      </w:r>
      <w:r w:rsidRPr="00622F4E">
        <w:rPr>
          <w:rFonts w:eastAsia="標楷體" w:hint="eastAsia"/>
          <w:sz w:val="22"/>
          <w:szCs w:val="22"/>
        </w:rPr>
        <w:t>年</w:t>
      </w:r>
      <w:r w:rsidRPr="00622F4E">
        <w:rPr>
          <w:rFonts w:eastAsia="標楷體"/>
          <w:sz w:val="22"/>
          <w:szCs w:val="22"/>
        </w:rPr>
        <w:t>5</w:t>
      </w:r>
      <w:r w:rsidRPr="00622F4E">
        <w:rPr>
          <w:rFonts w:eastAsia="標楷體" w:hint="eastAsia"/>
          <w:sz w:val="22"/>
          <w:szCs w:val="22"/>
        </w:rPr>
        <w:t>月</w:t>
      </w:r>
      <w:r w:rsidRPr="00622F4E">
        <w:rPr>
          <w:rFonts w:eastAsia="標楷體"/>
          <w:sz w:val="22"/>
          <w:szCs w:val="22"/>
        </w:rPr>
        <w:t>19</w:t>
      </w:r>
      <w:r w:rsidRPr="00622F4E">
        <w:rPr>
          <w:rFonts w:eastAsia="標楷體" w:hint="eastAsia"/>
          <w:sz w:val="22"/>
          <w:szCs w:val="22"/>
        </w:rPr>
        <w:t>日院臺法長字第</w:t>
      </w:r>
      <w:r w:rsidRPr="00622F4E">
        <w:rPr>
          <w:rFonts w:eastAsia="標楷體"/>
          <w:sz w:val="22"/>
          <w:szCs w:val="22"/>
        </w:rPr>
        <w:t>1140610014</w:t>
      </w:r>
      <w:r w:rsidRPr="00622F4E">
        <w:rPr>
          <w:rFonts w:eastAsia="標楷體" w:hint="eastAsia"/>
          <w:sz w:val="22"/>
          <w:szCs w:val="22"/>
        </w:rPr>
        <w:t>、</w:t>
      </w:r>
      <w:r w:rsidRPr="00622F4E">
        <w:rPr>
          <w:rFonts w:eastAsia="標楷體"/>
          <w:sz w:val="22"/>
          <w:szCs w:val="22"/>
        </w:rPr>
        <w:t>1140610014A</w:t>
      </w:r>
      <w:r w:rsidRPr="00622F4E">
        <w:rPr>
          <w:rFonts w:eastAsia="標楷體" w:hint="eastAsia"/>
          <w:sz w:val="22"/>
          <w:szCs w:val="22"/>
        </w:rPr>
        <w:t>號函：禁止現職軍公教人員申領持用中國大陸居住證，倘現職軍公教人員違反規定申領持用居住證，亦未於服務機關</w:t>
      </w: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構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學校清查據實以告，經發現後應由各用人機關</w:t>
      </w: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構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學校，本於權責予以適當處置。</w:t>
      </w:r>
    </w:p>
    <w:p w14:paraId="2AC6181D" w14:textId="77777777" w:rsidR="00AD4716" w:rsidRPr="00622F4E" w:rsidRDefault="00AD4716" w:rsidP="00AD4716">
      <w:pPr>
        <w:spacing w:line="260" w:lineRule="exact"/>
        <w:ind w:leftChars="60" w:left="566" w:rightChars="7" w:right="17" w:hangingChars="192" w:hanging="422"/>
        <w:jc w:val="both"/>
        <w:rPr>
          <w:rFonts w:eastAsia="標楷體"/>
          <w:sz w:val="22"/>
          <w:szCs w:val="22"/>
        </w:rPr>
      </w:pP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四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大陸委員會</w:t>
      </w:r>
      <w:r w:rsidRPr="00622F4E">
        <w:rPr>
          <w:rFonts w:eastAsia="標楷體"/>
          <w:sz w:val="22"/>
          <w:szCs w:val="22"/>
        </w:rPr>
        <w:t>114</w:t>
      </w:r>
      <w:r w:rsidRPr="00622F4E">
        <w:rPr>
          <w:rFonts w:eastAsia="標楷體" w:hint="eastAsia"/>
          <w:sz w:val="22"/>
          <w:szCs w:val="22"/>
        </w:rPr>
        <w:t>年</w:t>
      </w:r>
      <w:r w:rsidRPr="00622F4E">
        <w:rPr>
          <w:rFonts w:eastAsia="標楷體"/>
          <w:sz w:val="22"/>
          <w:szCs w:val="22"/>
        </w:rPr>
        <w:t>8</w:t>
      </w:r>
      <w:r w:rsidRPr="00622F4E">
        <w:rPr>
          <w:rFonts w:eastAsia="標楷體" w:hint="eastAsia"/>
          <w:sz w:val="22"/>
          <w:szCs w:val="22"/>
        </w:rPr>
        <w:t>月</w:t>
      </w:r>
      <w:r w:rsidRPr="00622F4E">
        <w:rPr>
          <w:rFonts w:eastAsia="標楷體"/>
          <w:sz w:val="22"/>
          <w:szCs w:val="22"/>
        </w:rPr>
        <w:t>12</w:t>
      </w:r>
      <w:r w:rsidRPr="00622F4E">
        <w:rPr>
          <w:rFonts w:eastAsia="標楷體" w:hint="eastAsia"/>
          <w:sz w:val="22"/>
          <w:szCs w:val="22"/>
        </w:rPr>
        <w:t>日陸法字第</w:t>
      </w:r>
      <w:r w:rsidRPr="00622F4E">
        <w:rPr>
          <w:rFonts w:eastAsia="標楷體"/>
          <w:sz w:val="22"/>
          <w:szCs w:val="22"/>
        </w:rPr>
        <w:t>1140400971</w:t>
      </w:r>
      <w:r w:rsidRPr="00622F4E">
        <w:rPr>
          <w:rFonts w:eastAsia="標楷體" w:hint="eastAsia"/>
          <w:sz w:val="22"/>
          <w:szCs w:val="22"/>
        </w:rPr>
        <w:t>號函：軍公教人員常態化、制度化查核機制於</w:t>
      </w:r>
      <w:r w:rsidRPr="00622F4E">
        <w:rPr>
          <w:rFonts w:eastAsia="標楷體"/>
          <w:sz w:val="22"/>
          <w:szCs w:val="22"/>
        </w:rPr>
        <w:t>115</w:t>
      </w:r>
      <w:r w:rsidRPr="00622F4E">
        <w:rPr>
          <w:rFonts w:eastAsia="標楷體" w:hint="eastAsia"/>
          <w:sz w:val="22"/>
          <w:szCs w:val="22"/>
        </w:rPr>
        <w:t>年</w:t>
      </w:r>
      <w:r w:rsidRPr="00622F4E">
        <w:rPr>
          <w:rFonts w:eastAsia="標楷體"/>
          <w:sz w:val="22"/>
          <w:szCs w:val="22"/>
        </w:rPr>
        <w:t>1</w:t>
      </w:r>
      <w:r w:rsidRPr="00622F4E">
        <w:rPr>
          <w:rFonts w:eastAsia="標楷體" w:hint="eastAsia"/>
          <w:sz w:val="22"/>
          <w:szCs w:val="22"/>
        </w:rPr>
        <w:t>月</w:t>
      </w:r>
      <w:r w:rsidRPr="00622F4E">
        <w:rPr>
          <w:rFonts w:eastAsia="標楷體"/>
          <w:sz w:val="22"/>
          <w:szCs w:val="22"/>
        </w:rPr>
        <w:t>1</w:t>
      </w:r>
      <w:r w:rsidRPr="00622F4E">
        <w:rPr>
          <w:rFonts w:eastAsia="標楷體" w:hint="eastAsia"/>
          <w:sz w:val="22"/>
          <w:szCs w:val="22"/>
        </w:rPr>
        <w:t>日正式施行；各用人機關（構）學校應依「常態化、制度化查核人員範圍表」辦理相關查核作業。</w:t>
      </w:r>
    </w:p>
    <w:p w14:paraId="0C97EA74" w14:textId="77777777" w:rsidR="00AD4716" w:rsidRPr="00622F4E" w:rsidRDefault="00AD4716" w:rsidP="00AD4716">
      <w:pPr>
        <w:spacing w:line="260" w:lineRule="exact"/>
        <w:ind w:leftChars="1" w:left="424" w:hangingChars="192" w:hanging="422"/>
        <w:jc w:val="both"/>
        <w:rPr>
          <w:rFonts w:eastAsia="標楷體"/>
          <w:sz w:val="22"/>
          <w:szCs w:val="22"/>
        </w:rPr>
      </w:pPr>
      <w:r w:rsidRPr="00622F4E">
        <w:rPr>
          <w:rFonts w:eastAsia="標楷體" w:hint="eastAsia"/>
          <w:sz w:val="22"/>
          <w:szCs w:val="22"/>
        </w:rPr>
        <w:t>三、行政院大陸委員會</w:t>
      </w:r>
      <w:r w:rsidRPr="00622F4E">
        <w:rPr>
          <w:rFonts w:eastAsia="標楷體"/>
          <w:sz w:val="22"/>
          <w:szCs w:val="22"/>
        </w:rPr>
        <w:t>105</w:t>
      </w:r>
      <w:r w:rsidRPr="00622F4E">
        <w:rPr>
          <w:rFonts w:eastAsia="標楷體" w:hint="eastAsia"/>
          <w:sz w:val="22"/>
          <w:szCs w:val="22"/>
        </w:rPr>
        <w:t>年</w:t>
      </w:r>
      <w:r w:rsidRPr="00622F4E">
        <w:rPr>
          <w:rFonts w:eastAsia="標楷體"/>
          <w:sz w:val="22"/>
          <w:szCs w:val="22"/>
        </w:rPr>
        <w:t>10</w:t>
      </w:r>
      <w:r w:rsidRPr="00622F4E">
        <w:rPr>
          <w:rFonts w:eastAsia="標楷體" w:hint="eastAsia"/>
          <w:sz w:val="22"/>
          <w:szCs w:val="22"/>
        </w:rPr>
        <w:t>月</w:t>
      </w:r>
      <w:r w:rsidRPr="00622F4E">
        <w:rPr>
          <w:rFonts w:eastAsia="標楷體"/>
          <w:sz w:val="22"/>
          <w:szCs w:val="22"/>
        </w:rPr>
        <w:t>27</w:t>
      </w:r>
      <w:r w:rsidRPr="00622F4E">
        <w:rPr>
          <w:rFonts w:eastAsia="標楷體" w:hint="eastAsia"/>
          <w:sz w:val="22"/>
          <w:szCs w:val="22"/>
        </w:rPr>
        <w:t>日陸法字第</w:t>
      </w:r>
      <w:r w:rsidRPr="00622F4E">
        <w:rPr>
          <w:rFonts w:eastAsia="標楷體"/>
          <w:sz w:val="22"/>
          <w:szCs w:val="22"/>
        </w:rPr>
        <w:t>1059909480</w:t>
      </w:r>
      <w:r w:rsidRPr="00622F4E">
        <w:rPr>
          <w:rFonts w:eastAsia="標楷體" w:hint="eastAsia"/>
          <w:sz w:val="22"/>
          <w:szCs w:val="22"/>
        </w:rPr>
        <w:t>號函：關於各機關</w:t>
      </w: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構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、學校之臨時人員（按：現有約用人員），非屬臺灣地區與大陸地區人民關係條例第</w:t>
      </w:r>
      <w:r w:rsidRPr="00622F4E">
        <w:rPr>
          <w:rFonts w:eastAsia="標楷體"/>
          <w:sz w:val="22"/>
          <w:szCs w:val="22"/>
        </w:rPr>
        <w:t>21</w:t>
      </w:r>
      <w:r w:rsidRPr="00622F4E">
        <w:rPr>
          <w:rFonts w:eastAsia="標楷體" w:hint="eastAsia"/>
          <w:sz w:val="22"/>
          <w:szCs w:val="22"/>
        </w:rPr>
        <w:t>條之規範範圍，不受在臺灣設有戶籍滿</w:t>
      </w:r>
      <w:r w:rsidRPr="00622F4E">
        <w:rPr>
          <w:rFonts w:eastAsia="標楷體"/>
          <w:sz w:val="22"/>
          <w:szCs w:val="22"/>
        </w:rPr>
        <w:t>10</w:t>
      </w:r>
      <w:r w:rsidRPr="00622F4E">
        <w:rPr>
          <w:rFonts w:eastAsia="標楷體" w:hint="eastAsia"/>
          <w:sz w:val="22"/>
          <w:szCs w:val="22"/>
        </w:rPr>
        <w:t>年之限制；惟各用人機關</w:t>
      </w:r>
      <w:r w:rsidRPr="00622F4E">
        <w:rPr>
          <w:rFonts w:eastAsia="標楷體"/>
          <w:sz w:val="22"/>
          <w:szCs w:val="22"/>
        </w:rPr>
        <w:t>(</w:t>
      </w:r>
      <w:r w:rsidRPr="00622F4E">
        <w:rPr>
          <w:rFonts w:eastAsia="標楷體" w:hint="eastAsia"/>
          <w:sz w:val="22"/>
          <w:szCs w:val="22"/>
        </w:rPr>
        <w:t>構</w:t>
      </w:r>
      <w:r w:rsidRPr="00622F4E">
        <w:rPr>
          <w:rFonts w:eastAsia="標楷體"/>
          <w:sz w:val="22"/>
          <w:szCs w:val="22"/>
        </w:rPr>
        <w:t>)</w:t>
      </w:r>
      <w:r w:rsidRPr="00622F4E">
        <w:rPr>
          <w:rFonts w:eastAsia="標楷體" w:hint="eastAsia"/>
          <w:sz w:val="22"/>
          <w:szCs w:val="22"/>
        </w:rPr>
        <w:t>、學校於進用相關人員時，仍應遵守其他有關法令規定，並應審酌其機關性質及工作內容，審慎考量評估是否適宜進用。</w:t>
      </w:r>
    </w:p>
    <w:p w14:paraId="3B0A21EB" w14:textId="77777777" w:rsidR="00AD4716" w:rsidRPr="00622F4E" w:rsidRDefault="00AD4716" w:rsidP="00AD4716">
      <w:pPr>
        <w:spacing w:line="260" w:lineRule="exact"/>
        <w:ind w:leftChars="-1" w:left="425" w:hangingChars="194" w:hanging="427"/>
        <w:jc w:val="both"/>
        <w:rPr>
          <w:rFonts w:eastAsia="標楷體"/>
          <w:sz w:val="22"/>
        </w:rPr>
      </w:pPr>
      <w:r w:rsidRPr="00622F4E">
        <w:rPr>
          <w:rFonts w:eastAsia="標楷體" w:hint="eastAsia"/>
          <w:sz w:val="22"/>
        </w:rPr>
        <w:t>四、所指「領用」包含申領（換領、補領）、持用各種中國大陸相關身分證件。</w:t>
      </w:r>
    </w:p>
    <w:p w14:paraId="0EC4184B" w14:textId="77777777" w:rsidR="00AD4716" w:rsidRPr="00C251FC" w:rsidRDefault="00AD4716" w:rsidP="00AD4716">
      <w:pPr>
        <w:spacing w:line="260" w:lineRule="exact"/>
        <w:jc w:val="both"/>
        <w:rPr>
          <w:rFonts w:ascii="標楷體" w:eastAsia="標楷體" w:hAnsi="標楷體"/>
        </w:rPr>
      </w:pPr>
      <w:r w:rsidRPr="00622F4E">
        <w:rPr>
          <w:rFonts w:eastAsia="標楷體" w:hint="eastAsia"/>
          <w:sz w:val="22"/>
        </w:rPr>
        <w:t>五、所領用之中國大陸居住證已失效者，無需由所服務機關</w:t>
      </w:r>
      <w:r w:rsidRPr="00622F4E">
        <w:rPr>
          <w:rFonts w:eastAsia="標楷體"/>
          <w:sz w:val="22"/>
        </w:rPr>
        <w:t>(</w:t>
      </w:r>
      <w:r w:rsidRPr="00622F4E">
        <w:rPr>
          <w:rFonts w:eastAsia="標楷體" w:hint="eastAsia"/>
          <w:sz w:val="22"/>
        </w:rPr>
        <w:t>構</w:t>
      </w:r>
      <w:r w:rsidRPr="00622F4E">
        <w:rPr>
          <w:rFonts w:eastAsia="標楷體"/>
          <w:sz w:val="22"/>
        </w:rPr>
        <w:t>)</w:t>
      </w:r>
      <w:r w:rsidRPr="00622F4E">
        <w:rPr>
          <w:rFonts w:eastAsia="標楷體" w:hint="eastAsia"/>
          <w:sz w:val="22"/>
        </w:rPr>
        <w:t>學校收繳留存。</w:t>
      </w:r>
    </w:p>
    <w:p w14:paraId="29D5176C" w14:textId="77777777" w:rsidR="000412D9" w:rsidRPr="00AD4716" w:rsidRDefault="000412D9" w:rsidP="000412D9">
      <w:pPr>
        <w:pStyle w:val="a5"/>
        <w:rPr>
          <w:rFonts w:ascii="標楷體" w:eastAsia="標楷體" w:hAnsi="標楷體"/>
          <w:lang w:val="en-US"/>
        </w:rPr>
      </w:pPr>
    </w:p>
    <w:p w14:paraId="27DFB2AD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/>
        </w:rPr>
        <w:lastRenderedPageBreak/>
        <w:t>附件</w:t>
      </w:r>
    </w:p>
    <w:p w14:paraId="4BD66C31" w14:textId="12EBE5D3"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32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</w:t>
      </w:r>
      <w:r w:rsidR="0046007E">
        <w:rPr>
          <w:rFonts w:ascii="標楷體" w:eastAsia="標楷體" w:hAnsi="標楷體" w:hint="eastAsia"/>
          <w:b/>
          <w:sz w:val="36"/>
          <w:szCs w:val="28"/>
        </w:rPr>
        <w:t>5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  <w:r w:rsidR="0015755A">
        <w:rPr>
          <w:rFonts w:ascii="標楷體" w:eastAsia="標楷體" w:hAnsi="標楷體"/>
          <w:b/>
          <w:sz w:val="36"/>
          <w:szCs w:val="32"/>
        </w:rPr>
        <w:t>第</w:t>
      </w:r>
      <w:r w:rsidR="0046007E">
        <w:rPr>
          <w:rFonts w:ascii="標楷體" w:eastAsia="標楷體" w:hAnsi="標楷體" w:hint="eastAsia"/>
          <w:b/>
          <w:sz w:val="36"/>
          <w:szCs w:val="32"/>
        </w:rPr>
        <w:t>一</w:t>
      </w:r>
      <w:r w:rsidRPr="00A905AC">
        <w:rPr>
          <w:rFonts w:ascii="標楷體" w:eastAsia="標楷體" w:hAnsi="標楷體"/>
          <w:b/>
          <w:sz w:val="36"/>
          <w:szCs w:val="32"/>
        </w:rPr>
        <w:t>學期</w:t>
      </w:r>
    </w:p>
    <w:p w14:paraId="7C01695E" w14:textId="77777777"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/>
          <w:b/>
          <w:sz w:val="36"/>
          <w:szCs w:val="28"/>
        </w:rPr>
      </w:pP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905AC">
        <w:rPr>
          <w:rFonts w:ascii="標楷體" w:eastAsia="標楷體" w:hAnsi="標楷體"/>
          <w:b/>
          <w:sz w:val="36"/>
          <w:szCs w:val="28"/>
        </w:rPr>
        <w:t>甄選</w:t>
      </w:r>
    </w:p>
    <w:p w14:paraId="5D34259F" w14:textId="77777777"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8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44"/>
          <w:szCs w:val="22"/>
          <w:lang w:bidi="ar-SA"/>
        </w:rPr>
        <w:t>切 結 書</w:t>
      </w:r>
    </w:p>
    <w:p w14:paraId="349422F3" w14:textId="77777777"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32"/>
          <w:szCs w:val="22"/>
          <w:lang w:bidi="ar-SA"/>
        </w:rPr>
        <w:t>【本表所有應聘人均應具結】</w:t>
      </w:r>
    </w:p>
    <w:p w14:paraId="320D841E" w14:textId="77777777" w:rsidR="000412D9" w:rsidRPr="008358F5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Cs w:val="22"/>
          <w:lang w:bidi="ar-SA"/>
        </w:rPr>
      </w:pPr>
    </w:p>
    <w:p w14:paraId="4B924372" w14:textId="5814FADD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3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立切結書人</w:t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  <w:t>___________________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報名參加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雲雲林縣麥寮鄉立幼兒園</w:t>
      </w:r>
      <w:r w:rsidR="00A37AC1">
        <w:rPr>
          <w:rFonts w:ascii="標楷體" w:eastAsia="標楷體" w:hAnsi="標楷體" w:cs="Times New Roman" w:hint="eastAsia"/>
          <w:sz w:val="32"/>
          <w:szCs w:val="32"/>
          <w:lang w:bidi="ar-SA"/>
        </w:rPr>
        <w:t>11</w:t>
      </w:r>
      <w:r w:rsidR="0046007E">
        <w:rPr>
          <w:rFonts w:ascii="標楷體" w:eastAsia="標楷體" w:hAnsi="標楷體" w:cs="Times New Roman" w:hint="eastAsia"/>
          <w:sz w:val="32"/>
          <w:szCs w:val="32"/>
          <w:lang w:bidi="ar-SA"/>
        </w:rPr>
        <w:t>5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學年度</w:t>
      </w:r>
      <w:r w:rsidR="0046007E">
        <w:rPr>
          <w:rFonts w:ascii="標楷體" w:eastAsia="標楷體" w:hAnsi="標楷體" w:cs="Times New Roman" w:hint="eastAsia"/>
          <w:sz w:val="32"/>
          <w:szCs w:val="32"/>
          <w:lang w:bidi="ar-SA"/>
        </w:rPr>
        <w:t>第一學期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定期契約進用教保員及助理教保員甄選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，已詳閱甄選簡章內容，茲切結下列事項：</w:t>
      </w:r>
    </w:p>
    <w:p w14:paraId="4532505E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一、所附證件正(影印)本屬實，並確無</w:t>
      </w:r>
      <w:r w:rsidRPr="005F483A">
        <w:rPr>
          <w:rFonts w:ascii="標楷體" w:eastAsia="標楷體" w:hAnsi="標楷體" w:hint="eastAsia"/>
          <w:sz w:val="32"/>
          <w:szCs w:val="28"/>
        </w:rPr>
        <w:t>教保服務人員條例</w:t>
      </w:r>
      <w:r w:rsidRPr="005F483A">
        <w:rPr>
          <w:rFonts w:ascii="標楷體" w:eastAsia="標楷體" w:hAnsi="標楷體"/>
          <w:sz w:val="32"/>
          <w:szCs w:val="28"/>
        </w:rPr>
        <w:t>第</w:t>
      </w:r>
      <w:r>
        <w:rPr>
          <w:rFonts w:ascii="標楷體" w:eastAsia="標楷體" w:hAnsi="標楷體"/>
          <w:sz w:val="32"/>
          <w:szCs w:val="28"/>
        </w:rPr>
        <w:t>14</w:t>
      </w:r>
      <w:r w:rsidRPr="005F483A">
        <w:rPr>
          <w:rFonts w:ascii="標楷體" w:eastAsia="標楷體" w:hAnsi="標楷體"/>
          <w:sz w:val="32"/>
          <w:szCs w:val="28"/>
        </w:rPr>
        <w:t>條各款情事</w:t>
      </w:r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，如有不實願負相關法律責任並無異議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放棄錄取資格。</w:t>
      </w:r>
    </w:p>
    <w:p w14:paraId="36420BD4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二、如有不符甄選資格條件而隱匿實情者，經查證屬實，無異議放棄錄取資格；已聘任者，無異議解約，並繳回已領之薪資。</w:t>
      </w:r>
    </w:p>
    <w:p w14:paraId="1ECC8A27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此 致</w:t>
      </w:r>
    </w:p>
    <w:p w14:paraId="27DCAE3F" w14:textId="7C238AB0" w:rsidR="000412D9" w:rsidRPr="008358F5" w:rsidRDefault="0046007E" w:rsidP="0046007E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>
        <w:rPr>
          <w:rFonts w:ascii="標楷體" w:eastAsia="標楷體" w:hAnsi="標楷體" w:cs="Times New Roman" w:hint="eastAsia"/>
          <w:sz w:val="32"/>
          <w:szCs w:val="22"/>
          <w:lang w:bidi="ar-SA"/>
        </w:rPr>
        <w:t>雲林縣</w:t>
      </w:r>
      <w:r w:rsidR="000412D9"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麥寮鄉立幼兒園</w:t>
      </w:r>
    </w:p>
    <w:p w14:paraId="58156394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切 結 人： </w:t>
      </w:r>
      <w:r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             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(簽章)</w:t>
      </w:r>
    </w:p>
    <w:p w14:paraId="479A038D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身分證字號：</w:t>
      </w:r>
    </w:p>
    <w:p w14:paraId="7A870971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電 話：</w:t>
      </w:r>
    </w:p>
    <w:p w14:paraId="2982305C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住 址：</w:t>
      </w:r>
    </w:p>
    <w:p w14:paraId="0285FA17" w14:textId="77777777" w:rsidR="000412D9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中 華 民 國         年        月        日</w:t>
      </w:r>
    </w:p>
    <w:p w14:paraId="68D7EE77" w14:textId="77777777"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32"/>
          <w:szCs w:val="22"/>
          <w:lang w:bidi="ar-SA"/>
        </w:rPr>
      </w:pPr>
    </w:p>
    <w:p w14:paraId="3EE42838" w14:textId="77777777"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32"/>
          <w:szCs w:val="22"/>
          <w:lang w:bidi="ar-SA"/>
        </w:rPr>
        <w:br w:type="page"/>
      </w:r>
      <w:r w:rsidRPr="008358F5">
        <w:rPr>
          <w:rFonts w:ascii="標楷體" w:eastAsia="標楷體" w:hAnsi="標楷體" w:cs="Times New Roman"/>
          <w:szCs w:val="22"/>
          <w:lang w:bidi="ar-SA"/>
        </w:rPr>
        <w:lastRenderedPageBreak/>
        <w:t>附件</w:t>
      </w:r>
    </w:p>
    <w:p w14:paraId="51E7C6C8" w14:textId="77777777" w:rsidR="000412D9" w:rsidRPr="00A905AC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40"/>
          <w:szCs w:val="22"/>
          <w:lang w:bidi="ar-SA"/>
        </w:rPr>
      </w:pPr>
    </w:p>
    <w:p w14:paraId="43C1C9B6" w14:textId="7042B0C2"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28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</w:t>
      </w:r>
      <w:r w:rsidR="0046007E">
        <w:rPr>
          <w:rFonts w:ascii="標楷體" w:eastAsia="標楷體" w:hAnsi="標楷體" w:hint="eastAsia"/>
          <w:b/>
          <w:sz w:val="36"/>
          <w:szCs w:val="28"/>
        </w:rPr>
        <w:t>5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</w:p>
    <w:p w14:paraId="7C6429E6" w14:textId="3F425661" w:rsidR="000412D9" w:rsidRPr="00A905AC" w:rsidRDefault="0015755A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0"/>
          <w:szCs w:val="22"/>
          <w:lang w:bidi="ar-SA"/>
        </w:rPr>
      </w:pPr>
      <w:r>
        <w:rPr>
          <w:rFonts w:ascii="標楷體" w:eastAsia="標楷體" w:hAnsi="標楷體"/>
          <w:b/>
          <w:sz w:val="36"/>
          <w:szCs w:val="32"/>
        </w:rPr>
        <w:t>第</w:t>
      </w:r>
      <w:r w:rsidR="0046007E">
        <w:rPr>
          <w:rFonts w:ascii="標楷體" w:eastAsia="標楷體" w:hAnsi="標楷體" w:hint="eastAsia"/>
          <w:b/>
          <w:sz w:val="36"/>
          <w:szCs w:val="32"/>
        </w:rPr>
        <w:t>一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  <w:r w:rsidR="000412D9"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14:paraId="29A85424" w14:textId="77777777" w:rsidR="000412D9" w:rsidRPr="00A905AC" w:rsidRDefault="000412D9" w:rsidP="000412D9">
      <w:pPr>
        <w:pStyle w:val="a5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sz w:val="40"/>
        </w:rPr>
        <w:t>委 託 書</w:t>
      </w:r>
    </w:p>
    <w:p w14:paraId="39B0BF06" w14:textId="77777777" w:rsidR="000412D9" w:rsidRPr="005C6566" w:rsidRDefault="000412D9" w:rsidP="000412D9">
      <w:pPr>
        <w:pStyle w:val="a5"/>
        <w:rPr>
          <w:rFonts w:ascii="標楷體" w:eastAsia="標楷體" w:hAnsi="標楷體"/>
          <w:sz w:val="32"/>
        </w:rPr>
      </w:pPr>
      <w:r w:rsidRPr="005C6566">
        <w:rPr>
          <w:rFonts w:ascii="標楷體" w:eastAsia="標楷體" w:hAnsi="標楷體"/>
          <w:sz w:val="32"/>
        </w:rPr>
        <w:t>本人           因事無法親自報名雲林縣麥寮鄉立幼兒園定期契約進用</w:t>
      </w:r>
      <w:r w:rsidRPr="005C6566">
        <w:rPr>
          <w:rFonts w:ascii="標楷體" w:eastAsia="標楷體" w:hAnsi="標楷體" w:hint="eastAsia"/>
          <w:sz w:val="32"/>
          <w:szCs w:val="32"/>
        </w:rPr>
        <w:t>教保員及</w:t>
      </w:r>
      <w:r w:rsidRPr="005C6566">
        <w:rPr>
          <w:rFonts w:ascii="標楷體" w:eastAsia="標楷體" w:hAnsi="標楷體" w:hint="eastAsia"/>
          <w:sz w:val="32"/>
        </w:rPr>
        <w:t>助理</w:t>
      </w:r>
      <w:r w:rsidRPr="005C6566">
        <w:rPr>
          <w:rFonts w:ascii="標楷體" w:eastAsia="標楷體" w:hAnsi="標楷體"/>
          <w:sz w:val="32"/>
        </w:rPr>
        <w:t>教保員甄選，特全權</w:t>
      </w:r>
      <w:r w:rsidRPr="005C6566">
        <w:rPr>
          <w:rFonts w:ascii="標楷體" w:eastAsia="標楷體" w:hAnsi="標楷體" w:hint="eastAsia"/>
          <w:sz w:val="32"/>
        </w:rPr>
        <w:t>委託           先生(小姐)代理相關手續。</w:t>
      </w:r>
    </w:p>
    <w:p w14:paraId="4C9D09C4" w14:textId="77777777" w:rsidR="000412D9" w:rsidRPr="005C6566" w:rsidRDefault="000412D9" w:rsidP="000412D9">
      <w:pPr>
        <w:pStyle w:val="a5"/>
        <w:ind w:firstLine="3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2"/>
        </w:rPr>
        <w:t>此致</w:t>
      </w:r>
    </w:p>
    <w:p w14:paraId="3F8C9412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b/>
          <w:sz w:val="32"/>
        </w:rPr>
        <w:t>雲林縣麥寮鄉立幼兒園</w:t>
      </w:r>
    </w:p>
    <w:p w14:paraId="0F1957A6" w14:textId="77777777" w:rsidR="000412D9" w:rsidRPr="005C6566" w:rsidRDefault="000412D9" w:rsidP="000412D9">
      <w:pPr>
        <w:pStyle w:val="a5"/>
        <w:ind w:firstLine="29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5A443E5D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委 託 人： (簽章)</w:t>
      </w:r>
    </w:p>
    <w:p w14:paraId="0719656F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14:paraId="7454F929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14:paraId="7AE78FAE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14:paraId="207FF4BC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受 委 託 人： (簽章)</w:t>
      </w:r>
    </w:p>
    <w:p w14:paraId="67DC80C6" w14:textId="77777777" w:rsidR="000412D9" w:rsidRPr="005C6566" w:rsidRDefault="000412D9" w:rsidP="000412D9">
      <w:pPr>
        <w:pStyle w:val="a5"/>
        <w:ind w:firstLine="310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0"/>
        </w:rPr>
        <w:t>(應為成年人且具行為能力)</w:t>
      </w:r>
    </w:p>
    <w:p w14:paraId="114519C7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14:paraId="22FAA5B6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14:paraId="04B3F65C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14:paraId="06FEE697" w14:textId="77777777" w:rsidR="000412D9" w:rsidRPr="005C6566" w:rsidRDefault="000412D9" w:rsidP="000412D9">
      <w:pPr>
        <w:pStyle w:val="a5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0"/>
        </w:rPr>
        <w:t>中   華   民   國           年           月          日</w:t>
      </w:r>
    </w:p>
    <w:p w14:paraId="7BE0E70C" w14:textId="77777777" w:rsidR="000412D9" w:rsidRPr="005C6566" w:rsidRDefault="000412D9" w:rsidP="000412D9">
      <w:pPr>
        <w:pStyle w:val="a5"/>
        <w:ind w:left="690" w:hanging="6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3"/>
        </w:rPr>
        <w:t>附註：請受委託人攜帶本人及委託人雙方之國民身分證(或貼有照片之身分證明文件，如駕照、護照及健保IC 卡，需於有效期限內)正本驗明身分，影本不予受理。</w:t>
      </w:r>
    </w:p>
    <w:p w14:paraId="7E0CC066" w14:textId="77777777" w:rsidR="000412D9" w:rsidRDefault="000412D9" w:rsidP="000412D9"/>
    <w:p w14:paraId="4A3E11CC" w14:textId="77777777"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>
        <w:br w:type="page"/>
      </w:r>
      <w:r w:rsidRPr="001C2B90">
        <w:rPr>
          <w:rFonts w:ascii="標楷體" w:eastAsia="標楷體"/>
          <w:b/>
          <w:bCs/>
          <w:sz w:val="46"/>
          <w:szCs w:val="46"/>
        </w:rPr>
        <w:lastRenderedPageBreak/>
        <w:t>雲林縣麥寮鄉立幼兒園</w:t>
      </w:r>
    </w:p>
    <w:p w14:paraId="4A3DABFB" w14:textId="77777777"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t>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14:paraId="3AFB931A" w14:textId="77777777" w:rsidR="000412D9" w:rsidRPr="003A431D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</w:p>
    <w:p w14:paraId="60471AE5" w14:textId="77777777" w:rsidR="000412D9" w:rsidRDefault="000412D9" w:rsidP="000412D9">
      <w:pPr>
        <w:jc w:val="center"/>
        <w:rPr>
          <w:rFonts w:ascii="標楷體" w:eastAsia="標楷體"/>
          <w:sz w:val="36"/>
        </w:rPr>
      </w:pPr>
    </w:p>
    <w:p w14:paraId="23212166" w14:textId="3CE380A9" w:rsidR="0046007E" w:rsidRPr="0046007E" w:rsidRDefault="000412D9" w:rsidP="0046007E">
      <w:pPr>
        <w:spacing w:line="480" w:lineRule="auto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>_______________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</w:t>
      </w:r>
      <w:r w:rsidRPr="001C2B90">
        <w:rPr>
          <w:rFonts w:ascii="標楷體" w:eastAsia="標楷體" w:hAnsi="標楷體"/>
          <w:w w:val="90"/>
          <w:sz w:val="36"/>
          <w:szCs w:val="36"/>
        </w:rPr>
        <w:t>雲林縣</w:t>
      </w:r>
      <w:r w:rsidR="0046007E" w:rsidRPr="0046007E">
        <w:rPr>
          <w:rFonts w:ascii="標楷體" w:eastAsia="標楷體"/>
          <w:sz w:val="36"/>
          <w:szCs w:val="36"/>
        </w:rPr>
        <w:t>麥寮鄉立幼兒園</w:t>
      </w:r>
    </w:p>
    <w:p w14:paraId="22DFA3DA" w14:textId="03CD4B19" w:rsidR="000412D9" w:rsidRPr="00D20D75" w:rsidRDefault="0046007E" w:rsidP="0046007E">
      <w:pPr>
        <w:spacing w:line="480" w:lineRule="auto"/>
        <w:jc w:val="center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115學年度第一學期</w:t>
      </w:r>
      <w:r w:rsidR="000412D9" w:rsidRPr="0046007E">
        <w:rPr>
          <w:rFonts w:ascii="標楷體" w:eastAsia="標楷體" w:hAnsi="標楷體" w:hint="eastAsia"/>
          <w:sz w:val="36"/>
          <w:szCs w:val="36"/>
        </w:rPr>
        <w:t>定期契約進用教保員及助理教保員</w:t>
      </w:r>
      <w:r w:rsidR="000412D9" w:rsidRPr="00D20D75">
        <w:rPr>
          <w:rFonts w:ascii="標楷體" w:eastAsia="標楷體" w:hAnsi="標楷體" w:hint="eastAsia"/>
          <w:w w:val="90"/>
          <w:sz w:val="36"/>
          <w:szCs w:val="36"/>
        </w:rPr>
        <w:t>，茲聲明本人非屬進用時之機關首長之配偶及三親等以內血親、姻親，亦非屬進用單位主管之配偶及三親等以內血親、姻親，若有違反，或有不實情事者，願負法律及契約責任，特立具結書為證。</w:t>
      </w:r>
    </w:p>
    <w:p w14:paraId="30F20F36" w14:textId="1CF422ED"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基本條件：具有中華民國國籍之國民，無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條各款情事者。</w:t>
      </w:r>
    </w:p>
    <w:p w14:paraId="513E48CF" w14:textId="77777777" w:rsidR="000412D9" w:rsidRPr="00EB50C9" w:rsidRDefault="000412D9" w:rsidP="000412D9"/>
    <w:p w14:paraId="5D7BFDE5" w14:textId="77777777" w:rsidR="00C55C10" w:rsidRPr="005C6566" w:rsidRDefault="00C55C10" w:rsidP="00AF2B46">
      <w:pPr>
        <w:pStyle w:val="a5"/>
        <w:ind w:left="1042" w:hanging="562"/>
        <w:jc w:val="both"/>
        <w:rPr>
          <w:rFonts w:ascii="標楷體" w:eastAsia="標楷體" w:hAnsi="標楷體"/>
        </w:rPr>
      </w:pPr>
    </w:p>
    <w:sectPr w:rsidR="00C55C10" w:rsidRPr="005C656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AD6A" w14:textId="77777777" w:rsidR="00955B9A" w:rsidRDefault="00955B9A" w:rsidP="005C5DC6">
      <w:r>
        <w:separator/>
      </w:r>
    </w:p>
  </w:endnote>
  <w:endnote w:type="continuationSeparator" w:id="0">
    <w:p w14:paraId="220579BF" w14:textId="77777777" w:rsidR="00955B9A" w:rsidRDefault="00955B9A" w:rsidP="005C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002D" w14:textId="77777777" w:rsidR="00955B9A" w:rsidRDefault="00955B9A" w:rsidP="005C5DC6">
      <w:r>
        <w:separator/>
      </w:r>
    </w:p>
  </w:footnote>
  <w:footnote w:type="continuationSeparator" w:id="0">
    <w:p w14:paraId="26D77451" w14:textId="77777777" w:rsidR="00955B9A" w:rsidRDefault="00955B9A" w:rsidP="005C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1A9"/>
    <w:multiLevelType w:val="hybridMultilevel"/>
    <w:tmpl w:val="8D741A80"/>
    <w:lvl w:ilvl="0" w:tplc="C7B62D26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294F724C"/>
    <w:multiLevelType w:val="hybridMultilevel"/>
    <w:tmpl w:val="6792C68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13A4F8E6">
      <w:start w:val="1"/>
      <w:numFmt w:val="taiwaneseCountingThousand"/>
      <w:lvlText w:val="(%2)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328A0A89"/>
    <w:multiLevelType w:val="hybridMultilevel"/>
    <w:tmpl w:val="640814E4"/>
    <w:lvl w:ilvl="0" w:tplc="D34A345E">
      <w:start w:val="1"/>
      <w:numFmt w:val="ideographLegalTraditional"/>
      <w:lvlText w:val="%1、"/>
      <w:lvlJc w:val="left"/>
      <w:pPr>
        <w:ind w:left="564" w:hanging="56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2A7BD5"/>
    <w:multiLevelType w:val="hybridMultilevel"/>
    <w:tmpl w:val="0FEE8442"/>
    <w:lvl w:ilvl="0" w:tplc="44D8A9C8">
      <w:start w:val="1"/>
      <w:numFmt w:val="taiwaneseCountingThousand"/>
      <w:lvlText w:val="%1、"/>
      <w:lvlJc w:val="left"/>
      <w:pPr>
        <w:ind w:left="450" w:hanging="45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7C4327"/>
    <w:multiLevelType w:val="hybridMultilevel"/>
    <w:tmpl w:val="C8EEE690"/>
    <w:lvl w:ilvl="0" w:tplc="04090001">
      <w:start w:val="1"/>
      <w:numFmt w:val="bullet"/>
      <w:lvlText w:val=""/>
      <w:lvlJc w:val="left"/>
      <w:pPr>
        <w:ind w:left="1132" w:hanging="56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B51E38"/>
    <w:multiLevelType w:val="hybridMultilevel"/>
    <w:tmpl w:val="2334FADC"/>
    <w:lvl w:ilvl="0" w:tplc="E4BEF94A">
      <w:start w:val="3"/>
      <w:numFmt w:val="taiwaneseCountingThousand"/>
      <w:lvlText w:val="%1、"/>
      <w:lvlJc w:val="left"/>
      <w:pPr>
        <w:ind w:left="56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AE5AD7"/>
    <w:multiLevelType w:val="hybridMultilevel"/>
    <w:tmpl w:val="3E7689DC"/>
    <w:lvl w:ilvl="0" w:tplc="859053EE">
      <w:start w:val="3"/>
      <w:numFmt w:val="taiwaneseCountingThousand"/>
      <w:lvlText w:val="%1、"/>
      <w:lvlJc w:val="left"/>
      <w:pPr>
        <w:ind w:left="708" w:hanging="576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7" w15:restartNumberingAfterBreak="0">
    <w:nsid w:val="4EBF3790"/>
    <w:multiLevelType w:val="hybridMultilevel"/>
    <w:tmpl w:val="E33E557E"/>
    <w:lvl w:ilvl="0" w:tplc="C25E04A0">
      <w:start w:val="3"/>
      <w:numFmt w:val="taiwaneseCountingThousand"/>
      <w:lvlText w:val="%1、"/>
      <w:lvlJc w:val="left"/>
      <w:pPr>
        <w:ind w:left="1696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8" w15:restartNumberingAfterBreak="0">
    <w:nsid w:val="51487C7E"/>
    <w:multiLevelType w:val="hybridMultilevel"/>
    <w:tmpl w:val="C7C09638"/>
    <w:lvl w:ilvl="0" w:tplc="E9F265EE">
      <w:start w:val="3"/>
      <w:numFmt w:val="taiwaneseCountingThousand"/>
      <w:lvlText w:val="%1、"/>
      <w:lvlJc w:val="left"/>
      <w:pPr>
        <w:ind w:left="110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62AD59CA"/>
    <w:multiLevelType w:val="hybridMultilevel"/>
    <w:tmpl w:val="328EBC84"/>
    <w:lvl w:ilvl="0" w:tplc="2326CE8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B43ED3"/>
    <w:multiLevelType w:val="hybridMultilevel"/>
    <w:tmpl w:val="499C6B54"/>
    <w:lvl w:ilvl="0" w:tplc="4C16354E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1" w15:restartNumberingAfterBreak="0">
    <w:nsid w:val="71396827"/>
    <w:multiLevelType w:val="hybridMultilevel"/>
    <w:tmpl w:val="7ACEB79E"/>
    <w:lvl w:ilvl="0" w:tplc="9228724E">
      <w:start w:val="1"/>
      <w:numFmt w:val="taiwaneseCountingThousand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1755273810">
    <w:abstractNumId w:val="4"/>
  </w:num>
  <w:num w:numId="2" w16cid:durableId="1965498300">
    <w:abstractNumId w:val="2"/>
  </w:num>
  <w:num w:numId="3" w16cid:durableId="1355426529">
    <w:abstractNumId w:val="10"/>
  </w:num>
  <w:num w:numId="4" w16cid:durableId="305359209">
    <w:abstractNumId w:val="11"/>
  </w:num>
  <w:num w:numId="5" w16cid:durableId="1246108568">
    <w:abstractNumId w:val="9"/>
  </w:num>
  <w:num w:numId="6" w16cid:durableId="1883201145">
    <w:abstractNumId w:val="0"/>
  </w:num>
  <w:num w:numId="7" w16cid:durableId="253706706">
    <w:abstractNumId w:val="7"/>
  </w:num>
  <w:num w:numId="8" w16cid:durableId="1008941251">
    <w:abstractNumId w:val="5"/>
  </w:num>
  <w:num w:numId="9" w16cid:durableId="1581524488">
    <w:abstractNumId w:val="6"/>
  </w:num>
  <w:num w:numId="10" w16cid:durableId="899632547">
    <w:abstractNumId w:val="8"/>
  </w:num>
  <w:num w:numId="11" w16cid:durableId="1352142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596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F"/>
    <w:rsid w:val="000121D5"/>
    <w:rsid w:val="0002064D"/>
    <w:rsid w:val="00026E2C"/>
    <w:rsid w:val="000412D9"/>
    <w:rsid w:val="000460FE"/>
    <w:rsid w:val="00050825"/>
    <w:rsid w:val="00052A24"/>
    <w:rsid w:val="000578BC"/>
    <w:rsid w:val="00063590"/>
    <w:rsid w:val="00063836"/>
    <w:rsid w:val="000652C3"/>
    <w:rsid w:val="000727F3"/>
    <w:rsid w:val="000866CE"/>
    <w:rsid w:val="00094A86"/>
    <w:rsid w:val="000A5F54"/>
    <w:rsid w:val="000B4DF4"/>
    <w:rsid w:val="000C250B"/>
    <w:rsid w:val="000C3E9C"/>
    <w:rsid w:val="000C7229"/>
    <w:rsid w:val="000D1DDE"/>
    <w:rsid w:val="000D308C"/>
    <w:rsid w:val="000E4EC5"/>
    <w:rsid w:val="000E7EA2"/>
    <w:rsid w:val="000F4B53"/>
    <w:rsid w:val="000F7E65"/>
    <w:rsid w:val="00112169"/>
    <w:rsid w:val="00121978"/>
    <w:rsid w:val="00121DA1"/>
    <w:rsid w:val="00124041"/>
    <w:rsid w:val="001314D6"/>
    <w:rsid w:val="00135999"/>
    <w:rsid w:val="00140AA4"/>
    <w:rsid w:val="00143022"/>
    <w:rsid w:val="001443D2"/>
    <w:rsid w:val="001545A9"/>
    <w:rsid w:val="0015755A"/>
    <w:rsid w:val="00163B7E"/>
    <w:rsid w:val="00176FE2"/>
    <w:rsid w:val="001840D0"/>
    <w:rsid w:val="001A5FBC"/>
    <w:rsid w:val="001B02C5"/>
    <w:rsid w:val="001B2075"/>
    <w:rsid w:val="001C4662"/>
    <w:rsid w:val="001C5328"/>
    <w:rsid w:val="001D2424"/>
    <w:rsid w:val="001D5995"/>
    <w:rsid w:val="001E2AE6"/>
    <w:rsid w:val="001F5F9A"/>
    <w:rsid w:val="00200173"/>
    <w:rsid w:val="00202E69"/>
    <w:rsid w:val="00205E9D"/>
    <w:rsid w:val="00207AC3"/>
    <w:rsid w:val="00211111"/>
    <w:rsid w:val="00221806"/>
    <w:rsid w:val="00230F21"/>
    <w:rsid w:val="002421B1"/>
    <w:rsid w:val="002536C8"/>
    <w:rsid w:val="00253D3E"/>
    <w:rsid w:val="00263756"/>
    <w:rsid w:val="00264B6B"/>
    <w:rsid w:val="00266180"/>
    <w:rsid w:val="00284C02"/>
    <w:rsid w:val="00286534"/>
    <w:rsid w:val="002874F2"/>
    <w:rsid w:val="002878B5"/>
    <w:rsid w:val="002A1C4F"/>
    <w:rsid w:val="002B0004"/>
    <w:rsid w:val="002B2221"/>
    <w:rsid w:val="002B4A66"/>
    <w:rsid w:val="002B5D4F"/>
    <w:rsid w:val="002B6CE3"/>
    <w:rsid w:val="002C3B6F"/>
    <w:rsid w:val="002C4373"/>
    <w:rsid w:val="002E2CE8"/>
    <w:rsid w:val="002E7BBA"/>
    <w:rsid w:val="00300190"/>
    <w:rsid w:val="0031093A"/>
    <w:rsid w:val="00316F91"/>
    <w:rsid w:val="00320B68"/>
    <w:rsid w:val="00321207"/>
    <w:rsid w:val="003239C6"/>
    <w:rsid w:val="003254CC"/>
    <w:rsid w:val="00327830"/>
    <w:rsid w:val="0032794F"/>
    <w:rsid w:val="0034303C"/>
    <w:rsid w:val="00343CC4"/>
    <w:rsid w:val="00345149"/>
    <w:rsid w:val="00357C79"/>
    <w:rsid w:val="00364CBC"/>
    <w:rsid w:val="00365639"/>
    <w:rsid w:val="00365E27"/>
    <w:rsid w:val="00380802"/>
    <w:rsid w:val="0039234D"/>
    <w:rsid w:val="00392C50"/>
    <w:rsid w:val="003A1602"/>
    <w:rsid w:val="003A706F"/>
    <w:rsid w:val="003C72A5"/>
    <w:rsid w:val="003C7BCC"/>
    <w:rsid w:val="003D2D36"/>
    <w:rsid w:val="003E5713"/>
    <w:rsid w:val="003F48DA"/>
    <w:rsid w:val="003F7BBF"/>
    <w:rsid w:val="00406EFF"/>
    <w:rsid w:val="00411B37"/>
    <w:rsid w:val="00431D22"/>
    <w:rsid w:val="004349B2"/>
    <w:rsid w:val="004509EC"/>
    <w:rsid w:val="004522AE"/>
    <w:rsid w:val="00452C40"/>
    <w:rsid w:val="0046007E"/>
    <w:rsid w:val="004611D3"/>
    <w:rsid w:val="004623E3"/>
    <w:rsid w:val="0047580F"/>
    <w:rsid w:val="00475C1C"/>
    <w:rsid w:val="0048136C"/>
    <w:rsid w:val="004A5C5F"/>
    <w:rsid w:val="004B6C7E"/>
    <w:rsid w:val="004C215E"/>
    <w:rsid w:val="004C3171"/>
    <w:rsid w:val="004C6A8F"/>
    <w:rsid w:val="004E7B0B"/>
    <w:rsid w:val="004F290D"/>
    <w:rsid w:val="005149E7"/>
    <w:rsid w:val="0051538E"/>
    <w:rsid w:val="00517465"/>
    <w:rsid w:val="00525AAF"/>
    <w:rsid w:val="0052626C"/>
    <w:rsid w:val="00543246"/>
    <w:rsid w:val="00547A79"/>
    <w:rsid w:val="00576895"/>
    <w:rsid w:val="00581780"/>
    <w:rsid w:val="00587377"/>
    <w:rsid w:val="005A4D87"/>
    <w:rsid w:val="005A516A"/>
    <w:rsid w:val="005A6717"/>
    <w:rsid w:val="005B00CF"/>
    <w:rsid w:val="005C0474"/>
    <w:rsid w:val="005C23FA"/>
    <w:rsid w:val="005C5DC6"/>
    <w:rsid w:val="005C6566"/>
    <w:rsid w:val="005D2FEE"/>
    <w:rsid w:val="005D3118"/>
    <w:rsid w:val="005D3D8F"/>
    <w:rsid w:val="005E1818"/>
    <w:rsid w:val="005E365C"/>
    <w:rsid w:val="006070AC"/>
    <w:rsid w:val="00612898"/>
    <w:rsid w:val="0061312C"/>
    <w:rsid w:val="00614A29"/>
    <w:rsid w:val="0061610F"/>
    <w:rsid w:val="006207F6"/>
    <w:rsid w:val="00631A6E"/>
    <w:rsid w:val="006322F8"/>
    <w:rsid w:val="00646905"/>
    <w:rsid w:val="00647466"/>
    <w:rsid w:val="00654555"/>
    <w:rsid w:val="00660FC4"/>
    <w:rsid w:val="00661CC2"/>
    <w:rsid w:val="00665C45"/>
    <w:rsid w:val="00671688"/>
    <w:rsid w:val="00672749"/>
    <w:rsid w:val="00693D8D"/>
    <w:rsid w:val="00693F88"/>
    <w:rsid w:val="00697B09"/>
    <w:rsid w:val="006A2C2C"/>
    <w:rsid w:val="006D1E5F"/>
    <w:rsid w:val="006D30C9"/>
    <w:rsid w:val="006D75C2"/>
    <w:rsid w:val="006E4D0A"/>
    <w:rsid w:val="006E4F33"/>
    <w:rsid w:val="007003B5"/>
    <w:rsid w:val="00702886"/>
    <w:rsid w:val="00703548"/>
    <w:rsid w:val="00703728"/>
    <w:rsid w:val="00716C27"/>
    <w:rsid w:val="00716CC3"/>
    <w:rsid w:val="00720AEB"/>
    <w:rsid w:val="007234DA"/>
    <w:rsid w:val="007331E1"/>
    <w:rsid w:val="00735F3E"/>
    <w:rsid w:val="00736866"/>
    <w:rsid w:val="00743886"/>
    <w:rsid w:val="007500B7"/>
    <w:rsid w:val="00750764"/>
    <w:rsid w:val="0075087B"/>
    <w:rsid w:val="007579E0"/>
    <w:rsid w:val="00765334"/>
    <w:rsid w:val="0076729A"/>
    <w:rsid w:val="007676C6"/>
    <w:rsid w:val="00772974"/>
    <w:rsid w:val="0077390D"/>
    <w:rsid w:val="00774CF7"/>
    <w:rsid w:val="00785894"/>
    <w:rsid w:val="00786CFF"/>
    <w:rsid w:val="00791CDB"/>
    <w:rsid w:val="0079706E"/>
    <w:rsid w:val="007A6521"/>
    <w:rsid w:val="007A6743"/>
    <w:rsid w:val="007B4864"/>
    <w:rsid w:val="007B569A"/>
    <w:rsid w:val="007C38FF"/>
    <w:rsid w:val="007D03DB"/>
    <w:rsid w:val="007D2CE5"/>
    <w:rsid w:val="007D5622"/>
    <w:rsid w:val="007E6F46"/>
    <w:rsid w:val="007F7F51"/>
    <w:rsid w:val="00803002"/>
    <w:rsid w:val="008033E8"/>
    <w:rsid w:val="00816532"/>
    <w:rsid w:val="00822489"/>
    <w:rsid w:val="00832003"/>
    <w:rsid w:val="00835740"/>
    <w:rsid w:val="00844FD7"/>
    <w:rsid w:val="00861E1D"/>
    <w:rsid w:val="00870826"/>
    <w:rsid w:val="00870DAA"/>
    <w:rsid w:val="00871892"/>
    <w:rsid w:val="00893552"/>
    <w:rsid w:val="008A3278"/>
    <w:rsid w:val="008B66B5"/>
    <w:rsid w:val="008C3D08"/>
    <w:rsid w:val="008D0803"/>
    <w:rsid w:val="008E4B09"/>
    <w:rsid w:val="009002B7"/>
    <w:rsid w:val="00900E43"/>
    <w:rsid w:val="00904F95"/>
    <w:rsid w:val="009054B0"/>
    <w:rsid w:val="00912948"/>
    <w:rsid w:val="00915501"/>
    <w:rsid w:val="00921AE3"/>
    <w:rsid w:val="00931AF8"/>
    <w:rsid w:val="00931E2C"/>
    <w:rsid w:val="00932459"/>
    <w:rsid w:val="00932C8E"/>
    <w:rsid w:val="009339BD"/>
    <w:rsid w:val="009435A2"/>
    <w:rsid w:val="009451A6"/>
    <w:rsid w:val="00945304"/>
    <w:rsid w:val="009456B0"/>
    <w:rsid w:val="00953239"/>
    <w:rsid w:val="00954C09"/>
    <w:rsid w:val="00954E8F"/>
    <w:rsid w:val="00955B9A"/>
    <w:rsid w:val="00962107"/>
    <w:rsid w:val="009742C8"/>
    <w:rsid w:val="009810DE"/>
    <w:rsid w:val="00983B7D"/>
    <w:rsid w:val="00983C90"/>
    <w:rsid w:val="0098701B"/>
    <w:rsid w:val="00991F18"/>
    <w:rsid w:val="009A117B"/>
    <w:rsid w:val="009A4544"/>
    <w:rsid w:val="009B1251"/>
    <w:rsid w:val="009B17C6"/>
    <w:rsid w:val="009B3FCB"/>
    <w:rsid w:val="009C30E8"/>
    <w:rsid w:val="009D0D83"/>
    <w:rsid w:val="009D6573"/>
    <w:rsid w:val="009D7CBB"/>
    <w:rsid w:val="009E499F"/>
    <w:rsid w:val="009F0088"/>
    <w:rsid w:val="009F2C1D"/>
    <w:rsid w:val="009F52F5"/>
    <w:rsid w:val="009F5830"/>
    <w:rsid w:val="00A02EBE"/>
    <w:rsid w:val="00A05640"/>
    <w:rsid w:val="00A1373B"/>
    <w:rsid w:val="00A168F9"/>
    <w:rsid w:val="00A20659"/>
    <w:rsid w:val="00A21565"/>
    <w:rsid w:val="00A2402E"/>
    <w:rsid w:val="00A248A2"/>
    <w:rsid w:val="00A26739"/>
    <w:rsid w:val="00A344F8"/>
    <w:rsid w:val="00A37AC1"/>
    <w:rsid w:val="00A550C1"/>
    <w:rsid w:val="00A65054"/>
    <w:rsid w:val="00A73A0F"/>
    <w:rsid w:val="00A81C55"/>
    <w:rsid w:val="00A84C7A"/>
    <w:rsid w:val="00A962C6"/>
    <w:rsid w:val="00AA39F0"/>
    <w:rsid w:val="00AA59E0"/>
    <w:rsid w:val="00AA6C1E"/>
    <w:rsid w:val="00AB3D50"/>
    <w:rsid w:val="00AD11E9"/>
    <w:rsid w:val="00AD1CA4"/>
    <w:rsid w:val="00AD4716"/>
    <w:rsid w:val="00AD7C7B"/>
    <w:rsid w:val="00AE4731"/>
    <w:rsid w:val="00AF2B46"/>
    <w:rsid w:val="00AF4ECA"/>
    <w:rsid w:val="00B002CC"/>
    <w:rsid w:val="00B01C13"/>
    <w:rsid w:val="00B14146"/>
    <w:rsid w:val="00B165BE"/>
    <w:rsid w:val="00B21607"/>
    <w:rsid w:val="00B21914"/>
    <w:rsid w:val="00B22523"/>
    <w:rsid w:val="00B36540"/>
    <w:rsid w:val="00B43C17"/>
    <w:rsid w:val="00B52DCE"/>
    <w:rsid w:val="00B53546"/>
    <w:rsid w:val="00B90C94"/>
    <w:rsid w:val="00B9558C"/>
    <w:rsid w:val="00BA4110"/>
    <w:rsid w:val="00BA4DA8"/>
    <w:rsid w:val="00BB0DD3"/>
    <w:rsid w:val="00BB2498"/>
    <w:rsid w:val="00BB2BFD"/>
    <w:rsid w:val="00BB41AF"/>
    <w:rsid w:val="00BC10B0"/>
    <w:rsid w:val="00BC2BAE"/>
    <w:rsid w:val="00BC30D1"/>
    <w:rsid w:val="00BD6F03"/>
    <w:rsid w:val="00C12398"/>
    <w:rsid w:val="00C15B21"/>
    <w:rsid w:val="00C16256"/>
    <w:rsid w:val="00C200B3"/>
    <w:rsid w:val="00C21B32"/>
    <w:rsid w:val="00C41546"/>
    <w:rsid w:val="00C45120"/>
    <w:rsid w:val="00C45452"/>
    <w:rsid w:val="00C55C10"/>
    <w:rsid w:val="00C7220C"/>
    <w:rsid w:val="00C91989"/>
    <w:rsid w:val="00C94761"/>
    <w:rsid w:val="00C94F49"/>
    <w:rsid w:val="00CA17EE"/>
    <w:rsid w:val="00CA181A"/>
    <w:rsid w:val="00CB20BA"/>
    <w:rsid w:val="00CB577A"/>
    <w:rsid w:val="00CC5FE6"/>
    <w:rsid w:val="00CD43E6"/>
    <w:rsid w:val="00D010B0"/>
    <w:rsid w:val="00D0307A"/>
    <w:rsid w:val="00D11A31"/>
    <w:rsid w:val="00D13573"/>
    <w:rsid w:val="00D14010"/>
    <w:rsid w:val="00D263CD"/>
    <w:rsid w:val="00D444F8"/>
    <w:rsid w:val="00D46A9C"/>
    <w:rsid w:val="00D52326"/>
    <w:rsid w:val="00D61DAF"/>
    <w:rsid w:val="00D6327E"/>
    <w:rsid w:val="00D64FB9"/>
    <w:rsid w:val="00D6573A"/>
    <w:rsid w:val="00D6710B"/>
    <w:rsid w:val="00D71F37"/>
    <w:rsid w:val="00D74CCE"/>
    <w:rsid w:val="00D75199"/>
    <w:rsid w:val="00D82A50"/>
    <w:rsid w:val="00D832E2"/>
    <w:rsid w:val="00D84207"/>
    <w:rsid w:val="00D84D76"/>
    <w:rsid w:val="00D869DD"/>
    <w:rsid w:val="00D938FF"/>
    <w:rsid w:val="00DB2CF0"/>
    <w:rsid w:val="00DC0A36"/>
    <w:rsid w:val="00DC2994"/>
    <w:rsid w:val="00DC626E"/>
    <w:rsid w:val="00DC6C7E"/>
    <w:rsid w:val="00DD334A"/>
    <w:rsid w:val="00DF008F"/>
    <w:rsid w:val="00DF6342"/>
    <w:rsid w:val="00E1457C"/>
    <w:rsid w:val="00E1751D"/>
    <w:rsid w:val="00E1763F"/>
    <w:rsid w:val="00E22B03"/>
    <w:rsid w:val="00E24319"/>
    <w:rsid w:val="00E26CF3"/>
    <w:rsid w:val="00E46168"/>
    <w:rsid w:val="00E56296"/>
    <w:rsid w:val="00E6113B"/>
    <w:rsid w:val="00E75F6A"/>
    <w:rsid w:val="00E941C8"/>
    <w:rsid w:val="00EA1944"/>
    <w:rsid w:val="00EA441D"/>
    <w:rsid w:val="00EA44CD"/>
    <w:rsid w:val="00EB173C"/>
    <w:rsid w:val="00EB31E8"/>
    <w:rsid w:val="00EC7643"/>
    <w:rsid w:val="00ED0DEB"/>
    <w:rsid w:val="00ED49FA"/>
    <w:rsid w:val="00EE7C14"/>
    <w:rsid w:val="00F01263"/>
    <w:rsid w:val="00F02A32"/>
    <w:rsid w:val="00F03D43"/>
    <w:rsid w:val="00F12F1D"/>
    <w:rsid w:val="00F1488C"/>
    <w:rsid w:val="00F174BC"/>
    <w:rsid w:val="00F20803"/>
    <w:rsid w:val="00F20F70"/>
    <w:rsid w:val="00F35741"/>
    <w:rsid w:val="00F4254E"/>
    <w:rsid w:val="00F472E3"/>
    <w:rsid w:val="00F51E50"/>
    <w:rsid w:val="00F61008"/>
    <w:rsid w:val="00F64B3F"/>
    <w:rsid w:val="00F831F8"/>
    <w:rsid w:val="00F853F2"/>
    <w:rsid w:val="00F86358"/>
    <w:rsid w:val="00F9522C"/>
    <w:rsid w:val="00FA219B"/>
    <w:rsid w:val="00FB79F5"/>
    <w:rsid w:val="00FC32A5"/>
    <w:rsid w:val="00FD7489"/>
    <w:rsid w:val="00FE3ACC"/>
    <w:rsid w:val="00FE6609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805505"/>
  <w15:docId w15:val="{1BE3E1A4-2231-4A7B-AD26-E8F673A0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E87B-DBE9-4112-AF50-D117A7AE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mluser</cp:lastModifiedBy>
  <cp:revision>3</cp:revision>
  <cp:lastPrinted>2026-01-08T00:42:00Z</cp:lastPrinted>
  <dcterms:created xsi:type="dcterms:W3CDTF">2026-07-10T03:26:00Z</dcterms:created>
  <dcterms:modified xsi:type="dcterms:W3CDTF">2026-07-10T03:43:00Z</dcterms:modified>
</cp:coreProperties>
</file>